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7ECF" w:rsidRPr="0033122D" w:rsidRDefault="00CD321A" w:rsidP="00D37ECF">
      <w:pPr>
        <w:outlineLvl w:val="0"/>
        <w:rPr>
          <w:rFonts w:ascii="Arial" w:hAnsi="Arial"/>
          <w:b/>
          <w:bCs/>
          <w:kern w:val="32"/>
          <w:lang w:eastAsia="en-US"/>
        </w:rPr>
      </w:pPr>
      <w:bookmarkStart w:id="0" w:name="_Toc348346917"/>
      <w:bookmarkStart w:id="1" w:name="_Toc434177636"/>
      <w:bookmarkStart w:id="2" w:name="_Toc348346919"/>
      <w:r>
        <w:rPr>
          <w:rStyle w:val="10"/>
        </w:rPr>
        <w:t xml:space="preserve">Лабораторная работа № </w:t>
      </w:r>
      <w:r w:rsidR="001E3EED">
        <w:rPr>
          <w:rStyle w:val="10"/>
        </w:rPr>
        <w:t>4</w:t>
      </w:r>
      <w:r w:rsidR="00D37ECF" w:rsidRPr="00F562DC">
        <w:rPr>
          <w:rStyle w:val="10"/>
        </w:rPr>
        <w:br/>
        <w:t xml:space="preserve">Создание простых фигур, рисование линий в </w:t>
      </w:r>
      <w:bookmarkEnd w:id="0"/>
      <w:r w:rsidR="00D37ECF" w:rsidRPr="00F562DC">
        <w:rPr>
          <w:rStyle w:val="10"/>
        </w:rPr>
        <w:t xml:space="preserve">графическом редакторе </w:t>
      </w:r>
      <w:proofErr w:type="spellStart"/>
      <w:r w:rsidR="00D37ECF" w:rsidRPr="00F562DC">
        <w:rPr>
          <w:rStyle w:val="10"/>
        </w:rPr>
        <w:t>CorelDRAW</w:t>
      </w:r>
      <w:proofErr w:type="spellEnd"/>
      <w:r w:rsidR="00D37ECF" w:rsidRPr="00F562DC">
        <w:rPr>
          <w:rStyle w:val="10"/>
        </w:rPr>
        <w:t>.</w:t>
      </w:r>
      <w:r w:rsidR="00D37ECF" w:rsidRPr="00F562DC">
        <w:rPr>
          <w:rStyle w:val="10"/>
        </w:rPr>
        <w:br/>
        <w:t xml:space="preserve">Заливка объектов и обводка контуров. Эффекты, применяемые к объектам в графическом редакторе </w:t>
      </w:r>
      <w:proofErr w:type="spellStart"/>
      <w:r w:rsidR="00D37ECF" w:rsidRPr="00F562DC">
        <w:rPr>
          <w:rStyle w:val="10"/>
        </w:rPr>
        <w:t>CorelDRAW</w:t>
      </w:r>
      <w:proofErr w:type="spellEnd"/>
      <w:r>
        <w:rPr>
          <w:rStyle w:val="10"/>
        </w:rPr>
        <w:t xml:space="preserve"> (20</w:t>
      </w:r>
      <w:r w:rsidR="001E3EED">
        <w:rPr>
          <w:rStyle w:val="10"/>
        </w:rPr>
        <w:t>2</w:t>
      </w:r>
      <w:r w:rsidR="00725E08">
        <w:rPr>
          <w:rStyle w:val="10"/>
        </w:rPr>
        <w:t>1</w:t>
      </w:r>
      <w:bookmarkStart w:id="3" w:name="_GoBack"/>
      <w:bookmarkEnd w:id="3"/>
      <w:r>
        <w:rPr>
          <w:rStyle w:val="10"/>
        </w:rPr>
        <w:t>)</w:t>
      </w:r>
      <w:r w:rsidR="00D37ECF" w:rsidRPr="0033122D">
        <w:rPr>
          <w:rFonts w:ascii="Arial" w:hAnsi="Arial"/>
          <w:b/>
          <w:bCs/>
          <w:kern w:val="32"/>
          <w:lang w:eastAsia="en-US"/>
        </w:rPr>
        <w:t>.</w:t>
      </w:r>
      <w:bookmarkEnd w:id="1"/>
    </w:p>
    <w:p w:rsidR="00D37ECF" w:rsidRPr="0033122D" w:rsidRDefault="00D37ECF" w:rsidP="00D37ECF">
      <w:pPr>
        <w:spacing w:before="120"/>
        <w:ind w:firstLine="709"/>
        <w:jc w:val="both"/>
        <w:rPr>
          <w:b/>
        </w:rPr>
      </w:pPr>
      <w:r w:rsidRPr="0033122D">
        <w:rPr>
          <w:b/>
        </w:rPr>
        <w:t xml:space="preserve">ЦЕЛЬ РАБОТЫ: </w:t>
      </w:r>
      <w:r w:rsidRPr="0033122D">
        <w:t xml:space="preserve">приобретение навыков создания простых фигур средствами </w:t>
      </w:r>
      <w:proofErr w:type="spellStart"/>
      <w:r w:rsidRPr="0033122D">
        <w:t>CorelDRAW</w:t>
      </w:r>
      <w:proofErr w:type="spellEnd"/>
      <w:r w:rsidRPr="0033122D">
        <w:t xml:space="preserve">. Изучение средств редактирования графических образов и специальных эффектов, применяемых к объектам. </w:t>
      </w:r>
    </w:p>
    <w:p w:rsidR="00D37ECF" w:rsidRPr="0033122D" w:rsidRDefault="00D37ECF" w:rsidP="00D37ECF">
      <w:pPr>
        <w:spacing w:before="240" w:after="120"/>
        <w:ind w:firstLine="720"/>
        <w:rPr>
          <w:b/>
        </w:rPr>
      </w:pPr>
      <w:r w:rsidRPr="0033122D">
        <w:rPr>
          <w:b/>
        </w:rPr>
        <w:t>ЗАДАНИЕ 1. Простые фигуры и их свойства</w:t>
      </w:r>
    </w:p>
    <w:p w:rsidR="00D37ECF" w:rsidRPr="0033122D" w:rsidRDefault="00D37ECF" w:rsidP="00B625A5">
      <w:pPr>
        <w:numPr>
          <w:ilvl w:val="0"/>
          <w:numId w:val="13"/>
        </w:numPr>
        <w:spacing w:after="200" w:line="276" w:lineRule="auto"/>
        <w:contextualSpacing/>
        <w:jc w:val="both"/>
      </w:pPr>
      <w:r w:rsidRPr="0033122D">
        <w:t>Используя стандартные инструменты рисования и их свойства, нарисуйте следующие фигуры:</w:t>
      </w:r>
    </w:p>
    <w:p w:rsidR="00D37ECF" w:rsidRPr="0033122D" w:rsidRDefault="00CD321A" w:rsidP="00D37ECF">
      <w:pPr>
        <w:jc w:val="both"/>
      </w:pPr>
      <w:r>
        <w:rPr>
          <w:noProof/>
        </w:rPr>
        <w:drawing>
          <wp:inline distT="0" distB="0" distL="0" distR="0">
            <wp:extent cx="5391150" cy="3019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jc w:val="both"/>
        <w:rPr>
          <w:i/>
          <w:u w:val="single"/>
        </w:rPr>
      </w:pPr>
    </w:p>
    <w:p w:rsidR="00D37ECF" w:rsidRPr="0033122D" w:rsidRDefault="00D37ECF" w:rsidP="00D37ECF">
      <w:pPr>
        <w:jc w:val="both"/>
        <w:rPr>
          <w:i/>
          <w:u w:val="single"/>
        </w:rPr>
      </w:pPr>
    </w:p>
    <w:p w:rsidR="00D37ECF" w:rsidRPr="0033122D" w:rsidRDefault="00D37ECF" w:rsidP="00D37ECF">
      <w:pPr>
        <w:jc w:val="both"/>
      </w:pPr>
      <w:r w:rsidRPr="0033122D">
        <w:t>2. Создайте рисунок, имитирующий декоративную кирпичную кладку.</w:t>
      </w:r>
    </w:p>
    <w:p w:rsidR="00D37ECF" w:rsidRPr="0033122D" w:rsidRDefault="00CD321A" w:rsidP="00D37ECF">
      <w:pPr>
        <w:jc w:val="center"/>
      </w:pPr>
      <w:r>
        <w:rPr>
          <w:noProof/>
        </w:rPr>
        <w:drawing>
          <wp:inline distT="0" distB="0" distL="0" distR="0">
            <wp:extent cx="2886075" cy="10382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18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b/>
          <w:i/>
        </w:rPr>
      </w:pPr>
      <w:r w:rsidRPr="0033122D">
        <w:rPr>
          <w:b/>
          <w:i/>
        </w:rPr>
        <w:t>Порядок выполнения:</w:t>
      </w:r>
    </w:p>
    <w:p w:rsidR="00D37ECF" w:rsidRPr="0033122D" w:rsidRDefault="00D37ECF" w:rsidP="00D37ECF">
      <w:pPr>
        <w:jc w:val="both"/>
      </w:pPr>
      <w:r w:rsidRPr="0033122D">
        <w:t xml:space="preserve">2.1. Создайте диаграммную сетку размером 4х5 и разгруппируйте ее командой </w:t>
      </w:r>
      <w:proofErr w:type="spellStart"/>
      <w:r w:rsidRPr="0033122D">
        <w:t>Arrange</w:t>
      </w:r>
      <w:proofErr w:type="spellEnd"/>
      <w:r w:rsidRPr="0033122D">
        <w:t>/</w:t>
      </w:r>
      <w:proofErr w:type="spellStart"/>
      <w:r w:rsidRPr="0033122D">
        <w:t>Ungroup</w:t>
      </w:r>
      <w:proofErr w:type="spellEnd"/>
      <w:r w:rsidRPr="0033122D">
        <w:t xml:space="preserve"> (Упорядочить/Отменить груп</w:t>
      </w:r>
      <w:r w:rsidR="004340C3">
        <w:t>п</w:t>
      </w:r>
      <w:r w:rsidRPr="0033122D">
        <w:t xml:space="preserve">ировку). </w:t>
      </w:r>
    </w:p>
    <w:p w:rsidR="00D37ECF" w:rsidRPr="0033122D" w:rsidRDefault="00D37ECF" w:rsidP="00D37ECF">
      <w:pPr>
        <w:jc w:val="both"/>
      </w:pPr>
      <w:r w:rsidRPr="0033122D">
        <w:t xml:space="preserve">2.2. Сдвигайте отдельные прямоугольники, чтобы получить следующий рисунок. </w:t>
      </w:r>
    </w:p>
    <w:p w:rsidR="00D37ECF" w:rsidRPr="0033122D" w:rsidRDefault="00D37ECF" w:rsidP="00D37ECF">
      <w:pPr>
        <w:jc w:val="both"/>
      </w:pPr>
      <w:r w:rsidRPr="0033122D">
        <w:t xml:space="preserve">2.3. К полученному объекту примените текстурную заливку, имитирующую рельеф кирпича или камня. </w:t>
      </w:r>
    </w:p>
    <w:p w:rsidR="00D37ECF" w:rsidRPr="0033122D" w:rsidRDefault="00D37ECF" w:rsidP="00D37ECF">
      <w:pPr>
        <w:jc w:val="both"/>
      </w:pPr>
      <w:r w:rsidRPr="0033122D">
        <w:t>2.4. Сгруппируйте рисунок.</w:t>
      </w:r>
    </w:p>
    <w:p w:rsidR="00D37ECF" w:rsidRPr="0033122D" w:rsidRDefault="00D37ECF" w:rsidP="00D37ECF"/>
    <w:p w:rsidR="00D37ECF" w:rsidRPr="0033122D" w:rsidRDefault="00D37ECF" w:rsidP="00D37ECF">
      <w:r w:rsidRPr="0033122D">
        <w:t>3. Выполните трансформацию простейших фигур и получите следующий рисунок:</w:t>
      </w:r>
    </w:p>
    <w:p w:rsidR="00D37ECF" w:rsidRPr="0033122D" w:rsidRDefault="00CD321A" w:rsidP="00D37ECF">
      <w:r>
        <w:rPr>
          <w:noProof/>
        </w:rPr>
        <w:lastRenderedPageBreak/>
        <w:drawing>
          <wp:inline distT="0" distB="0" distL="0" distR="0">
            <wp:extent cx="5305425" cy="819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spacing w:after="200" w:line="276" w:lineRule="auto"/>
        <w:rPr>
          <w:rFonts w:eastAsia="Calibri"/>
          <w:b/>
          <w:lang w:eastAsia="en-US"/>
        </w:rPr>
      </w:pPr>
      <w:r w:rsidRPr="0033122D">
        <w:rPr>
          <w:rFonts w:eastAsia="Calibri"/>
          <w:b/>
          <w:lang w:eastAsia="en-US"/>
        </w:rPr>
        <w:t>ЗАДАНИЕ 2.</w:t>
      </w:r>
    </w:p>
    <w:p w:rsidR="00D37ECF" w:rsidRPr="0033122D" w:rsidRDefault="000654CD" w:rsidP="00D37ECF">
      <w:pPr>
        <w:rPr>
          <w:sz w:val="28"/>
          <w:szCs w:val="28"/>
        </w:rPr>
      </w:pPr>
      <w:r>
        <w:rPr>
          <w:noProof/>
        </w:rPr>
        <w:object w:dxaOrig="1440" w:dyaOrig="1440">
          <v:group id="_x0000_s1032" style="position:absolute;margin-left:46.95pt;margin-top:52.55pt;width:372pt;height:57.9pt;z-index:251665408" coordorigin="2640,2080" coordsize="7440,1158">
            <v:rect id="_x0000_s1033" style="position:absolute;left:2640;top:2830;width:68;height:68"/>
            <v:rect id="_x0000_s1034" style="position:absolute;left:3150;top:2290;width:68;height:68"/>
            <v:rect id="_x0000_s1035" style="position:absolute;left:3740;top:2890;width:68;height:68"/>
            <v:rect id="_x0000_s1036" style="position:absolute;left:4500;top:2300;width:68;height:68"/>
            <v:rect id="_x0000_s1037" style="position:absolute;left:5160;top:2890;width:68;height:68"/>
            <v:rect id="_x0000_s1038" style="position:absolute;left:5820;top:2360;width:68;height:68"/>
            <v:rect id="_x0000_s1039" style="position:absolute;left:6740;top:2930;width:68;height:68"/>
            <v:rect id="_x0000_s1040" style="position:absolute;left:7620;top:2460;width:68;height:68"/>
            <v:rect id="_x0000_s1041" style="position:absolute;left:7420;top:2100;width:68;height:68"/>
            <v:rect id="_x0000_s1042" style="position:absolute;left:7200;top:2430;width:68;height:68"/>
            <v:rect id="_x0000_s1043" style="position:absolute;left:7960;top:3160;width:68;height:68"/>
            <v:rect id="_x0000_s1044" style="position:absolute;left:8650;top:2420;width:68;height:68"/>
            <v:rect id="_x0000_s1045" style="position:absolute;left:8440;top:2080;width:68;height:68"/>
            <v:rect id="_x0000_s1046" style="position:absolute;left:8220;top:2430;width:68;height:68"/>
            <v:rect id="_x0000_s1047" style="position:absolute;left:8960;top:3170;width:68;height:68"/>
            <v:rect id="_x0000_s1048" style="position:absolute;left:9700;top:2470;width:68;height:68"/>
            <v:rect id="_x0000_s1049" style="position:absolute;left:9480;top:2100;width:68;height:68"/>
            <v:rect id="_x0000_s1050" style="position:absolute;left:9260;top:2460;width:68;height:68"/>
            <v:rect id="_x0000_s1051" style="position:absolute;left:10010;top:3140;width:68;height:68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2" type="#_x0000_t75" style="position:absolute;left:2655;top:2101;width:7425;height:1125">
              <v:imagedata r:id="rId10" o:title=""/>
            </v:shape>
            <w10:wrap type="topAndBottom"/>
          </v:group>
          <o:OLEObject Type="Embed" ProgID="CorelDraw.Graphic.12" ShapeID="_x0000_s1052" DrawAspect="Content" ObjectID="_1694015684" r:id="rId11"/>
        </w:object>
      </w:r>
      <w:r w:rsidR="00D37ECF" w:rsidRPr="0033122D">
        <w:rPr>
          <w:sz w:val="28"/>
          <w:szCs w:val="28"/>
        </w:rPr>
        <w:t xml:space="preserve">1. Изобразите нижеприведенные кривые при помощи инструмента </w:t>
      </w:r>
      <w:r w:rsidR="00D37ECF" w:rsidRPr="0033122D">
        <w:rPr>
          <w:b/>
          <w:sz w:val="28"/>
          <w:szCs w:val="28"/>
        </w:rPr>
        <w:t>Кривая Безье</w:t>
      </w:r>
      <w:r w:rsidR="00D37ECF" w:rsidRPr="0033122D">
        <w:rPr>
          <w:sz w:val="28"/>
          <w:szCs w:val="28"/>
        </w:rPr>
        <w:t xml:space="preserve">, инструментом </w:t>
      </w:r>
      <w:r w:rsidR="00D37ECF" w:rsidRPr="0033122D">
        <w:rPr>
          <w:b/>
          <w:sz w:val="28"/>
          <w:szCs w:val="28"/>
        </w:rPr>
        <w:t>Форма</w:t>
      </w:r>
      <w:r w:rsidR="00D37ECF" w:rsidRPr="0033122D">
        <w:rPr>
          <w:sz w:val="28"/>
          <w:szCs w:val="28"/>
        </w:rPr>
        <w:t xml:space="preserve"> переместите узлы для придания кривым правильной формы. На рисунке показаны узлы кривых:</w:t>
      </w:r>
    </w:p>
    <w:p w:rsidR="00D37ECF" w:rsidRPr="0033122D" w:rsidRDefault="00D37ECF" w:rsidP="00D37ECF">
      <w:pPr>
        <w:jc w:val="center"/>
        <w:rPr>
          <w:sz w:val="28"/>
          <w:szCs w:val="28"/>
        </w:rPr>
      </w:pPr>
    </w:p>
    <w:p w:rsidR="00D37ECF" w:rsidRPr="0033122D" w:rsidRDefault="000654CD" w:rsidP="00D37ECF">
      <w:pPr>
        <w:jc w:val="both"/>
        <w:rPr>
          <w:sz w:val="28"/>
          <w:szCs w:val="28"/>
        </w:rPr>
      </w:pPr>
      <w:r>
        <w:rPr>
          <w:noProof/>
        </w:rPr>
        <w:object w:dxaOrig="1440" w:dyaOrig="1440">
          <v:group id="_x0000_s1053" style="position:absolute;left:0;text-align:left;margin-left:67.95pt;margin-top:72.3pt;width:331.5pt;height:86.9pt;z-index:251666432" coordorigin="3060,4948" coordsize="6630,1738">
            <v:rect id="_x0000_s1054" style="position:absolute;left:3860;top:6448;width:68;height:68"/>
            <v:rect id="_x0000_s1055" style="position:absolute;left:4430;top:6238;width:68;height:68"/>
            <v:rect id="_x0000_s1056" style="position:absolute;left:3270;top:6248;width:68;height:68"/>
            <v:rect id="_x0000_s1057" style="position:absolute;left:4660;top:5748;width:68;height:68"/>
            <v:rect id="_x0000_s1058" style="position:absolute;left:4420;top:5268;width:68;height:68"/>
            <v:rect id="_x0000_s1059" style="position:absolute;left:3870;top:5078;width:68;height:68"/>
            <v:rect id="_x0000_s1060" style="position:absolute;left:3060;top:5748;width:68;height:68"/>
            <v:rect id="_x0000_s1061" style="position:absolute;left:3280;top:5278;width:68;height:68"/>
            <v:rect id="_x0000_s1062" style="position:absolute;left:5470;top:5788;width:68;height:68"/>
            <v:rect id="_x0000_s1063" style="position:absolute;left:5760;top:6008;width:68;height:68"/>
            <v:rect id="_x0000_s1064" style="position:absolute;left:5710;top:6348;width:68;height:68"/>
            <v:rect id="_x0000_s1065" style="position:absolute;left:6090;top:6308;width:68;height:68"/>
            <v:rect id="_x0000_s1066" style="position:absolute;left:6270;top:6618;width:68;height:68"/>
            <v:rect id="_x0000_s1067" style="position:absolute;left:6510;top:6308;width:68;height:68"/>
            <v:rect id="_x0000_s1068" style="position:absolute;left:6860;top:6368;width:68;height:68"/>
            <v:rect id="_x0000_s1069" style="position:absolute;left:6790;top:6008;width:68;height:68"/>
            <v:rect id="_x0000_s1070" style="position:absolute;left:7110;top:5788;width:68;height:68"/>
            <v:rect id="_x0000_s1071" style="position:absolute;left:6790;top:5548;width:68;height:68"/>
            <v:rect id="_x0000_s1072" style="position:absolute;left:6860;top:5198;width:68;height:68"/>
            <v:rect id="_x0000_s1073" style="position:absolute;left:6510;top:5268;width:68;height:68"/>
            <v:rect id="_x0000_s1074" style="position:absolute;left:6280;top:4948;width:68;height:68"/>
            <v:rect id="_x0000_s1075" style="position:absolute;left:6070;top:5258;width:68;height:68"/>
            <v:rect id="_x0000_s1076" style="position:absolute;left:5720;top:5228;width:68;height:68"/>
            <v:rect id="_x0000_s1077" style="position:absolute;left:5770;top:5578;width:68;height:68"/>
            <v:rect id="_x0000_s1078" style="position:absolute;left:8200;top:5248;width:68;height:68"/>
            <v:rect id="_x0000_s1079" style="position:absolute;left:8230;top:5588;width:68;height:68"/>
            <v:rect id="_x0000_s1080" style="position:absolute;left:7970;top:5818;width:68;height:68"/>
            <v:rect id="_x0000_s1081" style="position:absolute;left:8210;top:6038;width:68;height:68"/>
            <v:rect id="_x0000_s1082" style="position:absolute;left:8220;top:6348;width:68;height:68"/>
            <v:rect id="_x0000_s1083" style="position:absolute;left:8560;top:6368;width:68;height:68"/>
            <v:rect id="_x0000_s1084" style="position:absolute;left:8810;top:6598;width:68;height:68"/>
            <v:rect id="_x0000_s1085" style="position:absolute;left:9060;top:6348;width:68;height:68"/>
            <v:rect id="_x0000_s1086" style="position:absolute;left:9350;top:6338;width:68;height:68"/>
            <v:rect id="_x0000_s1087" style="position:absolute;left:9370;top:5998;width:68;height:68"/>
            <v:rect id="_x0000_s1088" style="position:absolute;left:9610;top:5758;width:68;height:68"/>
            <v:rect id="_x0000_s1089" style="position:absolute;left:9370;top:5558;width:68;height:68"/>
            <v:rect id="_x0000_s1090" style="position:absolute;left:9330;top:5188;width:68;height:68"/>
            <v:rect id="_x0000_s1091" style="position:absolute;left:9010;top:5218;width:68;height:68"/>
            <v:rect id="_x0000_s1092" style="position:absolute;left:8760;top:5018;width:68;height:68"/>
            <v:rect id="_x0000_s1093" style="position:absolute;left:8550;top:5258;width:68;height:68"/>
            <v:shape id="_x0000_s1094" type="#_x0000_t75" style="position:absolute;left:3060;top:4970;width:6630;height:1710;mso-position-vertical:inside">
              <v:imagedata r:id="rId12" o:title=""/>
            </v:shape>
            <w10:wrap type="topAndBottom"/>
          </v:group>
          <o:OLEObject Type="Embed" ProgID="CorelDraw.Graphic.12" ShapeID="_x0000_s1094" DrawAspect="Content" ObjectID="_1694015685" r:id="rId13"/>
        </w:object>
      </w:r>
      <w:r w:rsidR="00D37ECF" w:rsidRPr="0033122D">
        <w:rPr>
          <w:sz w:val="28"/>
          <w:szCs w:val="28"/>
        </w:rPr>
        <w:t xml:space="preserve">2. Нарисуйте многоугольник. Выделите его инструментом </w:t>
      </w:r>
      <w:r w:rsidR="00D37ECF" w:rsidRPr="0033122D">
        <w:rPr>
          <w:b/>
          <w:sz w:val="28"/>
          <w:szCs w:val="28"/>
        </w:rPr>
        <w:t>Форма</w:t>
      </w:r>
      <w:r w:rsidR="00D37ECF" w:rsidRPr="0033122D">
        <w:rPr>
          <w:sz w:val="28"/>
          <w:szCs w:val="28"/>
        </w:rPr>
        <w:t xml:space="preserve"> и переместите один из узлов внутрь фигуры, в результате получится остроконечная звезда. Преобразуйте звезду в кривую и переместите узлы и направляющие инструментом Форма, для придания острым углам плавных форм:</w:t>
      </w:r>
    </w:p>
    <w:p w:rsidR="00D37ECF" w:rsidRPr="0033122D" w:rsidRDefault="00D37ECF" w:rsidP="00D37ECF">
      <w:pPr>
        <w:jc w:val="center"/>
        <w:rPr>
          <w:i/>
          <w:sz w:val="28"/>
          <w:szCs w:val="28"/>
        </w:rPr>
      </w:pPr>
    </w:p>
    <w:p w:rsidR="00D37ECF" w:rsidRPr="0033122D" w:rsidRDefault="00CD321A" w:rsidP="00D37ECF">
      <w:pPr>
        <w:jc w:val="both"/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1076960</wp:posOffset>
                </wp:positionV>
                <wp:extent cx="4665980" cy="938530"/>
                <wp:effectExtent l="0" t="0" r="20320" b="13970"/>
                <wp:wrapTopAndBottom/>
                <wp:docPr id="4" name="Группа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5980" cy="938530"/>
                          <a:chOff x="2700" y="8803"/>
                          <a:chExt cx="7348" cy="1478"/>
                        </a:xfrm>
                      </wpg:grpSpPr>
                      <wps:wsp>
                        <wps:cNvPr id="81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3750" y="1008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3740" y="886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4800" y="947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2700" y="946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6400" y="1021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400" y="880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520" y="933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7310" y="932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8180" y="929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070" y="1016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9980" y="925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070" y="925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0" y="8821"/>
                            <a:ext cx="7330" cy="14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190588" id="Группа 80" o:spid="_x0000_s1026" style="position:absolute;margin-left:49.95pt;margin-top:84.8pt;width:367.4pt;height:73.9pt;z-index:251641344" coordorigin="2700,8803" coordsize="7348,147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">
                <v:rect id="Rectangle 72" o:spid="_x0000_s1027" style="position:absolute;left:3750;top:1008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l9gsEA&#10;AADbAAAADwAAAGRycy9kb3ducmV2LnhtbESPQYvCMBSE74L/ITzBm6YqiFuNIoriHrVevD2bZ1tt&#10;XkoTte6vN4Kwx2FmvmFmi8aU4kG1KywrGPQjEMSp1QVnCo7JpjcB4TyyxtIyKXiRg8W83ZphrO2T&#10;9/Q4+EwECLsYFeTeV7GULs3JoOvbijh4F1sb9EHWmdQ1PgPclHIYRWNpsOCwkGNFq5zS2+FuFJyL&#10;4RH/9sk2Mj+bkf9tkuv9tFaq22mWUxCeGv8f/rZ3WsFkAJ8v4QfI+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3pfYLBAAAA2wAAAA8AAAAAAAAAAAAAAAAAmAIAAGRycy9kb3du&#10;cmV2LnhtbFBLBQYAAAAABAAEAPUAAACGAwAAAAA=&#10;"/>
                <v:rect id="Rectangle 73" o:spid="_x0000_s1028" style="position:absolute;left:3740;top:886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vj9cIA&#10;AADbAAAADwAAAGRycy9kb3ducmV2LnhtbESPQYvCMBSE74L/ITzBm6ZWWLQaRRTFPWq9eHs2z7ba&#10;vJQmat1fv1lY8DjMzDfMfNmaSjypcaVlBaNhBII4s7rkXMEp3Q4mIJxH1lhZJgVvcrBcdDtzTLR9&#10;8YGeR5+LAGGXoILC+zqR0mUFGXRDWxMH72obgz7IJpe6wVeAm0rGUfQlDZYcFgqsaV1Qdj8+jIJL&#10;GZ/w55DuIjPdjv13m94e541S/V67moHw1PpP+L+91womMfx9CT9AL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O+P1wgAAANsAAAAPAAAAAAAAAAAAAAAAAJgCAABkcnMvZG93&#10;bnJldi54bWxQSwUGAAAAAAQABAD1AAAAhwMAAAAA&#10;"/>
                <v:rect id="Rectangle 74" o:spid="_x0000_s1029" style="position:absolute;left:4800;top:947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dGbsEA&#10;AADbAAAADwAAAGRycy9kb3ducmV2LnhtbESPQYvCMBSE74L/ITzBm6YqiFuNIoriHrVevD2bZ1tt&#10;XkoTte6vN4Kwx2FmvmFmi8aU4kG1KywrGPQjEMSp1QVnCo7JpjcB4TyyxtIyKXiRg8W83ZphrO2T&#10;9/Q4+EwECLsYFeTeV7GULs3JoOvbijh4F1sb9EHWmdQ1PgPclHIYRWNpsOCwkGNFq5zS2+FuFJyL&#10;4RH/9sk2Mj+bkf9tkuv9tFaq22mWUxCeGv8f/rZ3WsFkBJ8v4QfI+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J3Rm7BAAAA2wAAAA8AAAAAAAAAAAAAAAAAmAIAAGRycy9kb3du&#10;cmV2LnhtbFBLBQYAAAAABAAEAPUAAACGAwAAAAA=&#10;"/>
                <v:rect id="Rectangle 75" o:spid="_x0000_s1030" style="position:absolute;left:2700;top:946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7eGsQA&#10;AADbAAAADwAAAGRycy9kb3ducmV2LnhtbESPQWvCQBSE70L/w/IKvemmKiWNrlIqKfaoyaW3Z/Y1&#10;SZt9G7JrEv313YLgcZiZb5j1djSN6KlztWUFz7MIBHFhdc2lgjxLpzEI55E1NpZJwYUcbDcPkzUm&#10;2g58oP7oSxEg7BJUUHnfJlK6oiKDbmZb4uB9286gD7Irpe5wCHDTyHkUvUiDNYeFClt6r6j4PZ6N&#10;glM9z/F6yD4i85ou/OeY/Zy/dko9PY5vKxCeRn8P39p7rSBewv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e3hrEAAAA2wAAAA8AAAAAAAAAAAAAAAAAmAIAAGRycy9k&#10;b3ducmV2LnhtbFBLBQYAAAAABAAEAPUAAACJAwAAAAA=&#10;"/>
                <v:rect id="Rectangle 76" o:spid="_x0000_s1031" style="position:absolute;left:6400;top:1021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J7gcQA&#10;AADbAAAADwAAAGRycy9kb3ducmV2LnhtbESPQWvCQBSE70L/w/IKvemmiiWNrlIqKfaoyaW3Z/Y1&#10;SZt9G7JrEv313YLgcZiZb5j1djSN6KlztWUFz7MIBHFhdc2lgjxLpzEI55E1NpZJwYUcbDcPkzUm&#10;2g58oP7oSxEg7BJUUHnfJlK6oiKDbmZb4uB9286gD7Irpe5wCHDTyHkUvUiDNYeFClt6r6j4PZ6N&#10;glM9z/F6yD4i85ou/OeY/Zy/dko9PY5vKxCeRn8P39p7rSBewv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Se4HEAAAA2wAAAA8AAAAAAAAAAAAAAAAAmAIAAGRycy9k&#10;b3ducmV2LnhtbFBLBQYAAAAABAAEAPUAAACJAwAAAAA=&#10;"/>
                <v:rect id="Rectangle 77" o:spid="_x0000_s1032" style="position:absolute;left:6400;top:880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Dl9sMA&#10;AADbAAAADwAAAGRycy9kb3ducmV2LnhtbESPQYvCMBSE78L+h/AW9qapFcStxiKKsnvUevH2bJ5t&#10;tXkpTdTqr98Iwh6HmfmGmaWdqcWNWldZVjAcRCCIc6srLhTss3V/AsJ5ZI21ZVLwIAfp/KM3w0Tb&#10;O2/ptvOFCBB2CSoovW8SKV1ekkE3sA1x8E62NeiDbAupW7wHuKllHEVjabDisFBiQ8uS8svuahQc&#10;q3iPz222icz3euR/u+x8PayU+vrsFlMQnjr/H363f7SCyRheX8IP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gDl9sMAAADbAAAADwAAAAAAAAAAAAAAAACYAgAAZHJzL2Rv&#10;d25yZXYueG1sUEsFBgAAAAAEAAQA9QAAAIgDAAAAAA==&#10;"/>
                <v:rect id="Rectangle 78" o:spid="_x0000_s1033" style="position:absolute;left:5520;top:933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xAbcQA&#10;AADbAAAADwAAAGRycy9kb3ducmV2LnhtbESPQWvCQBSE70L/w/IKvemmCjaNrlIqKfaoyaW3Z/Y1&#10;SZt9G7JrEv313YLgcZiZb5j1djSN6KlztWUFz7MIBHFhdc2lgjxLpzEI55E1NpZJwYUcbDcPkzUm&#10;2g58oP7oSxEg7BJUUHnfJlK6oiKDbmZb4uB9286gD7Irpe5wCHDTyHkULaXBmsNChS29V1T8Hs9G&#10;wame53g9ZB+ReU0X/nPMfs5fO6WeHse3FQhPo7+Hb+29VhC/wP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MQG3EAAAA2wAAAA8AAAAAAAAAAAAAAAAAmAIAAGRycy9k&#10;b3ducmV2LnhtbFBLBQYAAAAABAAEAPUAAACJAwAAAAA=&#10;"/>
                <v:rect id="Rectangle 79" o:spid="_x0000_s1034" style="position:absolute;left:7310;top:932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PUH8EA&#10;AADbAAAADwAAAGRycy9kb3ducmV2LnhtbERPTW+CQBC9N+l/2EwTb2WpJo1FFtLUaPSIeOltZEfA&#10;srOEXQX99d1Dkx5f3neaT6YTNxpca1nBWxSDIK6sbrlWcCw3r0sQziNr7CyTgjs5yLPnpxQTbUcu&#10;6HbwtQgh7BJU0HjfJ1K6qiGDLrI9ceDOdjDoAxxqqQccQ7jp5DyO36XBlkNDgz19NVT9HK5Gwamd&#10;H/FRlNvYfGwWfj+Vl+v3WqnZy/S5AuFp8v/iP/dOK1iGseFL+AEy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zT1B/BAAAA2wAAAA8AAAAAAAAAAAAAAAAAmAIAAGRycy9kb3du&#10;cmV2LnhtbFBLBQYAAAAABAAEAPUAAACGAwAAAAA=&#10;"/>
                <v:rect id="Rectangle 80" o:spid="_x0000_s1035" style="position:absolute;left:8180;top:929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9xhMQA&#10;AADbAAAADwAAAGRycy9kb3ducmV2LnhtbESPT2vCQBTE74LfYXlCb7rRgmjqKkVR2mOMl95es88k&#10;Nvs2ZDd/2k/vCkKPw8z8htnsBlOJjhpXWlYwn0UgiDOrS84VXNLjdAXCeWSNlWVS8EsOdtvxaIOx&#10;tj0n1J19LgKEXYwKCu/rWEqXFWTQzWxNHLyrbQz6IJtc6gb7ADeVXETRUhosOSwUWNO+oOzn3BoF&#10;3+Xign9JeorM+vjqP4f01n4dlHqZDO9vIDwN/j/8bH9oBas1PL6EHyC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fcYTEAAAA2wAAAA8AAAAAAAAAAAAAAAAAmAIAAGRycy9k&#10;b3ducmV2LnhtbFBLBQYAAAAABAAEAPUAAACJAwAAAAA=&#10;"/>
                <v:rect id="Rectangle 81" o:spid="_x0000_s1036" style="position:absolute;left:9070;top:1016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xOxL8A&#10;AADbAAAADwAAAGRycy9kb3ducmV2LnhtbERPTa/BQBTdS/yHyZXYMUUiTxkihLCk3bzdfZ2rLZ07&#10;TWdQfr1ZSN7y5HwvVq2pxIMaV1pWMBpGIIgzq0vOFaTJbvADwnlkjZVlUvAiB6tlt7PAWNsnn+hx&#10;9rkIIexiVFB4X8dSuqwgg25oa+LAXWxj0AfY5FI3+AzhppLjKJpKgyWHhgJr2hSU3c53o+CvHKf4&#10;PiX7yMx2E39sk+v9d6tUv9eu5yA8tf5f/HUftIJZWB++hB8gl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3fE7EvwAAANsAAAAPAAAAAAAAAAAAAAAAAJgCAABkcnMvZG93bnJl&#10;di54bWxQSwUGAAAAAAQABAD1AAAAhAMAAAAA&#10;"/>
                <v:rect id="Rectangle 82" o:spid="_x0000_s1037" style="position:absolute;left:9980;top:925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DrX8QA&#10;AADbAAAADwAAAGRycy9kb3ducmV2LnhtbESPQWvCQBSE70L/w/IKvelGC6WmbkJRLO0xiRdvr9ln&#10;Ept9G7JrEv313ULB4zAz3zCbdDKtGKh3jWUFy0UEgri0uuFKwaHYz19BOI+ssbVMCq7kIE0eZhuM&#10;tR05oyH3lQgQdjEqqL3vYildWZNBt7AdcfBOtjfog+wrqXscA9y0chVFL9Jgw2Ghxo62NZU/+cUo&#10;+G5WB7xlxUdk1vtn/zUV58txp9TT4/T+BsLT5O/h//anVrBewt+X8ANk8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w61/EAAAA2wAAAA8AAAAAAAAAAAAAAAAAmAIAAGRycy9k&#10;b3ducmV2LnhtbFBLBQYAAAAABAAEAPUAAACJAwAAAAA=&#10;"/>
                <v:rect id="Rectangle 83" o:spid="_x0000_s1038" style="position:absolute;left:9070;top:925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J1KMQA&#10;AADbAAAADwAAAGRycy9kb3ducmV2LnhtbESPQWvCQBSE70L/w/IKvZldU5AmdRVpsdSjJhdvz+xr&#10;kjb7NmRXTfvrXaHgcZiZb5jFarSdONPgW8caZokCQVw503KtoSw20xcQPiAb7ByThl/ysFo+TBaY&#10;G3fhHZ33oRYRwj5HDU0IfS6lrxqy6BPXE0fvyw0WQ5RDLc2Alwi3nUyVmkuLLceFBnt6a6j62Z+s&#10;hmOblvi3Kz6UzTbPYTsW36fDu9ZPj+P6FUSgMdzD/+1PoyFL4fYl/gC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idSjEAAAA2wAAAA8AAAAAAAAAAAAAAAAAmAIAAGRycy9k&#10;b3ducmV2LnhtbFBLBQYAAAAABAAEAPUAAACJAwAAAAA=&#10;"/>
                <v:shape id="Picture 84" o:spid="_x0000_s1039" type="#_x0000_t75" style="position:absolute;left:2710;top:8821;width:7330;height:14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dCF3GAAAA2wAAAA8AAABkcnMvZG93bnJldi54bWxEj1FrwkAQhN+F/odjC30p9WK0UmMuUgRp&#10;QYRq6/uSW5OQ3F7IXTTtr/eEgo/D7Hyzk64G04gzda6yrGAyjkAQ51ZXXCj4+d68vIFwHlljY5kU&#10;/JKDVfYwSjHR9sJ7Oh98IQKEXYIKSu/bREqXl2TQjW1LHLyT7Qz6ILtC6g4vAW4aGUfRXBqsODSU&#10;2NK6pLw+9Ca88bE9/tXTvl3P4i+OJ699vdk9K/X0OLwvQXga/P34P/2pFSymcNsSACCz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h0IXcYAAADbAAAADwAAAAAAAAAAAAAA&#10;AACfAgAAZHJzL2Rvd25yZXYueG1sUEsFBgAAAAAEAAQA9wAAAJIDAAAAAA==&#10;">
                  <v:imagedata r:id="rId15" o:title=""/>
                </v:shape>
                <w10:wrap type="topAndBottom"/>
              </v:group>
            </w:pict>
          </mc:Fallback>
        </mc:AlternateContent>
      </w:r>
      <w:r w:rsidR="00D37ECF" w:rsidRPr="0033122D">
        <w:rPr>
          <w:sz w:val="28"/>
          <w:szCs w:val="28"/>
        </w:rPr>
        <w:t xml:space="preserve">3. Нарисуйте эллипс. Преобразуйте его в кривую. Инструментом </w:t>
      </w:r>
      <w:r w:rsidR="00D37ECF" w:rsidRPr="0033122D">
        <w:rPr>
          <w:b/>
          <w:sz w:val="28"/>
          <w:szCs w:val="28"/>
        </w:rPr>
        <w:t>Форма</w:t>
      </w:r>
      <w:r w:rsidR="00D37ECF" w:rsidRPr="0033122D">
        <w:rPr>
          <w:sz w:val="28"/>
          <w:szCs w:val="28"/>
        </w:rPr>
        <w:t xml:space="preserve"> выделите нижний узел эллипса и преобразуйте его в острый узел. Переместите узел слегка вниз, а пунктирные направляющие потяните внутрь эллипса. Затем аналогичным образом обработайте верхний узел. В результате должно получиться сердечко.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1">
            <wp:simplePos x="0" y="0"/>
            <wp:positionH relativeFrom="column">
              <wp:posOffset>3996690</wp:posOffset>
            </wp:positionH>
            <wp:positionV relativeFrom="paragraph">
              <wp:posOffset>1310640</wp:posOffset>
            </wp:positionV>
            <wp:extent cx="1362075" cy="932180"/>
            <wp:effectExtent l="0" t="0" r="9525" b="1270"/>
            <wp:wrapSquare wrapText="bothSides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12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93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3122D">
        <w:rPr>
          <w:sz w:val="28"/>
          <w:szCs w:val="28"/>
        </w:rPr>
        <w:t xml:space="preserve">4. Инструментом </w:t>
      </w:r>
      <w:r w:rsidRPr="0033122D">
        <w:rPr>
          <w:b/>
          <w:sz w:val="28"/>
          <w:szCs w:val="28"/>
        </w:rPr>
        <w:t>Художественные средства</w:t>
      </w:r>
      <w:r w:rsidRPr="0033122D">
        <w:rPr>
          <w:sz w:val="28"/>
          <w:szCs w:val="28"/>
        </w:rPr>
        <w:t xml:space="preserve"> в режиме </w:t>
      </w:r>
      <w:r w:rsidRPr="0033122D">
        <w:rPr>
          <w:b/>
          <w:sz w:val="28"/>
          <w:szCs w:val="28"/>
        </w:rPr>
        <w:t>Заготовки</w:t>
      </w:r>
      <w:r w:rsidRPr="0033122D">
        <w:rPr>
          <w:sz w:val="28"/>
          <w:szCs w:val="28"/>
        </w:rPr>
        <w:t xml:space="preserve"> изобразите элемент узора, при необходимости исправьте его форму при помощи инструмента </w:t>
      </w:r>
      <w:r w:rsidRPr="0033122D">
        <w:rPr>
          <w:b/>
          <w:sz w:val="28"/>
          <w:szCs w:val="28"/>
        </w:rPr>
        <w:t>Форма</w:t>
      </w:r>
      <w:r w:rsidRPr="0033122D">
        <w:rPr>
          <w:sz w:val="28"/>
          <w:szCs w:val="28"/>
        </w:rPr>
        <w:t xml:space="preserve">. 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Затем при помощи команд копирования и трансформации составьте узор, приведенный на иллюстрации к заданию. Добавьте в узор сердечко, созданное в предыдущем задании. Сгруппируйте узор.</w:t>
      </w:r>
    </w:p>
    <w:p w:rsidR="00D37ECF" w:rsidRPr="0033122D" w:rsidRDefault="00CD321A" w:rsidP="00D37ECF">
      <w:pPr>
        <w:jc w:val="center"/>
      </w:pPr>
      <w:r>
        <w:rPr>
          <w:noProof/>
        </w:rPr>
        <w:drawing>
          <wp:inline distT="0" distB="0" distL="0" distR="0">
            <wp:extent cx="5629275" cy="6572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12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lastRenderedPageBreak/>
        <w:t>1. Нарисуйте следующий рисунок:</w:t>
      </w:r>
    </w:p>
    <w:p w:rsidR="00D37ECF" w:rsidRPr="0033122D" w:rsidRDefault="00CD321A" w:rsidP="00D37ECF">
      <w:p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56515</wp:posOffset>
            </wp:positionV>
            <wp:extent cx="2896870" cy="1666875"/>
            <wp:effectExtent l="0" t="0" r="0" b="9525"/>
            <wp:wrapSquare wrapText="bothSides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12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54CD">
        <w:rPr>
          <w:noProof/>
          <w:sz w:val="28"/>
          <w:szCs w:val="28"/>
        </w:rPr>
        <w:object w:dxaOrig="1440" w:dyaOrig="1440">
          <v:group id="_x0000_s1110" style="position:absolute;left:0;text-align:left;margin-left:26.7pt;margin-top:163.1pt;width:373.7pt;height:101.25pt;z-index:251669504;mso-position-horizontal-relative:text;mso-position-vertical-relative:text" coordorigin="1695,2101" coordsize="7474,2025">
            <v:line id="_x0000_s1111" style="position:absolute;flip:y" from="7864,2712" to="9169,3762">
              <v:stroke dashstyle="dash"/>
            </v:line>
            <v:group id="_x0000_s1112" style="position:absolute;left:7709;top:3743;width:180;height:143" coordorigin="7613,3735" coordsize="180,143">
              <v:line id="_x0000_s1113" style="position:absolute" from="7613,3803" to="7793,3803"/>
              <v:line id="_x0000_s1114" style="position:absolute" from="7710,3735" to="7710,3878"/>
            </v:group>
            <v:shape id="_x0000_s1115" type="#_x0000_t75" style="position:absolute;left:1695;top:2101;width:6495;height:2025">
              <v:imagedata r:id="rId19" o:title=""/>
            </v:shape>
            <w10:wrap type="topAndBottom"/>
          </v:group>
          <o:OLEObject Type="Embed" ProgID="CorelDraw.Graphic.12" ShapeID="_x0000_s1115" DrawAspect="Content" ObjectID="_1694015686" r:id="rId20"/>
        </w:object>
      </w:r>
      <w:r w:rsidR="00D37ECF" w:rsidRPr="0033122D">
        <w:rPr>
          <w:sz w:val="28"/>
          <w:szCs w:val="28"/>
        </w:rPr>
        <w:t xml:space="preserve">Для создания этого цветка создайте в начале лепесток. Для этого нарисуйте эллипс. Преобразуйте его в кривую, измените тип нижнего узла и придайте эллипсу форму лепестка. Под лепестком нарисуйте эллипс (сердцевина цветка). При помощи операций трансформации примените к дубликату лепестка вращение, при этом центр вращения находится в центре сердцевины цветка (см. иллюстрацию). Примените вращение необходимое количество раз. К получившемуся цветку примените команды трансформации, чтобы придать ему слегка сплющенную форму. Каждый лепесток залейте различными типами заливок. </w:t>
      </w:r>
    </w:p>
    <w:p w:rsidR="00D37ECF" w:rsidRPr="0033122D" w:rsidRDefault="000654CD" w:rsidP="00D37ECF">
      <w:pPr>
        <w:jc w:val="both"/>
        <w:rPr>
          <w:sz w:val="28"/>
          <w:szCs w:val="28"/>
        </w:rPr>
      </w:pPr>
      <w:r>
        <w:rPr>
          <w:noProof/>
        </w:rPr>
        <w:object w:dxaOrig="1440" w:dyaOrig="1440">
          <v:shape id="_x0000_s1119" type="#_x0000_t75" style="position:absolute;left:0;text-align:left;margin-left:265.4pt;margin-top:5.25pt;width:214.5pt;height:111pt;z-index:251673600">
            <v:imagedata r:id="rId21" o:title="" blacklevel="1966f" grayscale="t"/>
            <w10:wrap type="square"/>
          </v:shape>
          <o:OLEObject Type="Embed" ProgID="CorelDraw.Graphic.12" ShapeID="_x0000_s1119" DrawAspect="Content" ObjectID="_1694015687" r:id="rId22"/>
        </w:object>
      </w:r>
      <w:r w:rsidR="00D37ECF" w:rsidRPr="0033122D">
        <w:rPr>
          <w:sz w:val="28"/>
          <w:szCs w:val="28"/>
        </w:rPr>
        <w:t xml:space="preserve">2. Создайте рисунок солнца с облаком. Для создания солнца используйте многоугольник, инструментом Форма придайте ему форму звезды, в центре нарисуйте круг и примените к звезде и кругу команду исключения. Залейте солнце однородной заливкой. Инструментом </w:t>
      </w:r>
      <w:r w:rsidR="00D37ECF" w:rsidRPr="0033122D">
        <w:rPr>
          <w:b/>
          <w:sz w:val="28"/>
          <w:szCs w:val="28"/>
        </w:rPr>
        <w:t>Кривая Безье</w:t>
      </w:r>
      <w:r w:rsidR="00D37ECF" w:rsidRPr="0033122D">
        <w:rPr>
          <w:sz w:val="28"/>
          <w:szCs w:val="28"/>
        </w:rPr>
        <w:t xml:space="preserve"> нарисуйте облако и примените к облаку сетчатую заливку. К ячейкам сетки примените голубую заливку, а к узлам</w:t>
      </w:r>
      <w:r w:rsidR="00406CA0" w:rsidRPr="00406CA0">
        <w:rPr>
          <w:sz w:val="28"/>
          <w:szCs w:val="28"/>
        </w:rPr>
        <w:t xml:space="preserve"> </w:t>
      </w:r>
      <w:r w:rsidR="00D37ECF" w:rsidRPr="0033122D">
        <w:rPr>
          <w:sz w:val="28"/>
          <w:szCs w:val="28"/>
        </w:rPr>
        <w:t>–</w:t>
      </w:r>
      <w:r w:rsidR="00406CA0" w:rsidRPr="00406CA0">
        <w:rPr>
          <w:sz w:val="28"/>
          <w:szCs w:val="28"/>
        </w:rPr>
        <w:t xml:space="preserve"> </w:t>
      </w:r>
      <w:r w:rsidR="00D37ECF" w:rsidRPr="0033122D">
        <w:rPr>
          <w:sz w:val="28"/>
          <w:szCs w:val="28"/>
        </w:rPr>
        <w:t>белую. На свой вкус измените расположение узлов сетки.</w:t>
      </w:r>
    </w:p>
    <w:p w:rsidR="00D37ECF" w:rsidRPr="0033122D" w:rsidRDefault="000654CD" w:rsidP="00D37ECF">
      <w:pPr>
        <w:jc w:val="both"/>
        <w:rPr>
          <w:sz w:val="28"/>
          <w:szCs w:val="28"/>
        </w:rPr>
      </w:pPr>
      <w:r>
        <w:rPr>
          <w:noProof/>
        </w:rPr>
        <w:object w:dxaOrig="1440" w:dyaOrig="1440">
          <v:shape id="_x0000_s1117" type="#_x0000_t75" style="position:absolute;left:0;text-align:left;margin-left:5.1pt;margin-top:5.05pt;width:141.55pt;height:120.6pt;z-index:251671552">
            <v:imagedata r:id="rId23" o:title=""/>
            <w10:wrap type="square"/>
          </v:shape>
          <o:OLEObject Type="Embed" ProgID="CorelDraw.Graphic.12" ShapeID="_x0000_s1117" DrawAspect="Content" ObjectID="_1694015688" r:id="rId24"/>
        </w:object>
      </w:r>
      <w:r w:rsidR="00D37ECF" w:rsidRPr="0033122D">
        <w:rPr>
          <w:sz w:val="28"/>
          <w:szCs w:val="28"/>
        </w:rPr>
        <w:t xml:space="preserve">3.Используя инструменты для создания кривых и диалоговое окно </w:t>
      </w:r>
      <w:proofErr w:type="spellStart"/>
      <w:r w:rsidR="00D37ECF" w:rsidRPr="0033122D">
        <w:rPr>
          <w:b/>
          <w:sz w:val="28"/>
          <w:szCs w:val="28"/>
          <w:lang w:val="en-US"/>
        </w:rPr>
        <w:t>OutlinePen</w:t>
      </w:r>
      <w:proofErr w:type="spellEnd"/>
      <w:r w:rsidR="00D37ECF" w:rsidRPr="0033122D">
        <w:rPr>
          <w:sz w:val="28"/>
          <w:szCs w:val="28"/>
        </w:rPr>
        <w:t xml:space="preserve"> (</w:t>
      </w:r>
      <w:r w:rsidR="00D37ECF" w:rsidRPr="0033122D">
        <w:rPr>
          <w:b/>
          <w:sz w:val="28"/>
          <w:szCs w:val="28"/>
        </w:rPr>
        <w:t>Перо контура</w:t>
      </w:r>
      <w:r w:rsidR="00D37ECF" w:rsidRPr="0033122D">
        <w:rPr>
          <w:sz w:val="28"/>
          <w:szCs w:val="28"/>
        </w:rPr>
        <w:t>), получите рисунок, похожий на следующий:</w:t>
      </w:r>
    </w:p>
    <w:p w:rsidR="00D37ECF" w:rsidRPr="0033122D" w:rsidRDefault="000654CD" w:rsidP="00D37ECF">
      <w:pPr>
        <w:jc w:val="both"/>
        <w:rPr>
          <w:sz w:val="28"/>
          <w:szCs w:val="28"/>
        </w:rPr>
      </w:pPr>
      <w:r>
        <w:rPr>
          <w:noProof/>
        </w:rPr>
        <w:object w:dxaOrig="1440" w:dyaOrig="1440">
          <v:shape id="_x0000_s1118" type="#_x0000_t75" style="position:absolute;left:0;text-align:left;margin-left:123.85pt;margin-top:3.25pt;width:204.55pt;height:116.2pt;z-index:251672576">
            <v:imagedata r:id="rId25" o:title="" grayscale="t"/>
            <w10:wrap type="square"/>
          </v:shape>
          <o:OLEObject Type="Embed" ProgID="CorelDRAW.Graphic.13" ShapeID="_x0000_s1118" DrawAspect="Content" ObjectID="_1694015689" r:id="rId26"/>
        </w:object>
      </w:r>
    </w:p>
    <w:p w:rsidR="00D37ECF" w:rsidRPr="0033122D" w:rsidRDefault="00D37ECF" w:rsidP="00D37ECF">
      <w:pPr>
        <w:jc w:val="both"/>
        <w:rPr>
          <w:sz w:val="28"/>
          <w:szCs w:val="28"/>
        </w:rPr>
      </w:pPr>
    </w:p>
    <w:p w:rsidR="00D37ECF" w:rsidRPr="0033122D" w:rsidRDefault="00D37ECF" w:rsidP="00D37ECF">
      <w:pPr>
        <w:jc w:val="both"/>
        <w:rPr>
          <w:sz w:val="28"/>
          <w:szCs w:val="28"/>
        </w:rPr>
      </w:pPr>
    </w:p>
    <w:p w:rsidR="00D37ECF" w:rsidRPr="0033122D" w:rsidRDefault="00D37ECF" w:rsidP="00D37ECF">
      <w:pPr>
        <w:jc w:val="both"/>
        <w:rPr>
          <w:sz w:val="28"/>
          <w:szCs w:val="28"/>
        </w:rPr>
      </w:pPr>
    </w:p>
    <w:p w:rsidR="00406CA0" w:rsidRPr="00CD321A" w:rsidRDefault="00406CA0" w:rsidP="00D37ECF">
      <w:pPr>
        <w:jc w:val="both"/>
        <w:rPr>
          <w:sz w:val="28"/>
          <w:szCs w:val="28"/>
        </w:rPr>
      </w:pP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 xml:space="preserve">4. Создайте художественный текст «ОГОНЬ». Преобразуйте его в кривые. Отредактируйте форму букв, придав им форму языков пламени. Примените к надписи линейную градиентную заливку, снизу желтый цвет, вверху – красный. </w:t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0654CD" w:rsidP="00D37ECF">
      <w:pPr>
        <w:jc w:val="both"/>
        <w:rPr>
          <w:sz w:val="28"/>
          <w:szCs w:val="28"/>
        </w:rPr>
      </w:pPr>
      <w:r>
        <w:rPr>
          <w:noProof/>
        </w:rPr>
        <w:object w:dxaOrig="1440" w:dyaOrig="1440">
          <v:shape id="_x0000_s1116" type="#_x0000_t75" style="position:absolute;left:0;text-align:left;margin-left:365.75pt;margin-top:4.65pt;width:113.25pt;height:108pt;z-index:251670528">
            <v:imagedata r:id="rId27" o:title="" blacklevel="5898f" grayscale="t"/>
            <w10:wrap type="square"/>
          </v:shape>
          <o:OLEObject Type="Embed" ProgID="CorelDraw.Graphic.12" ShapeID="_x0000_s1116" DrawAspect="Content" ObjectID="_1694015690" r:id="rId28"/>
        </w:object>
      </w:r>
      <w:r w:rsidR="00D37ECF" w:rsidRPr="0033122D">
        <w:rPr>
          <w:sz w:val="28"/>
          <w:szCs w:val="28"/>
        </w:rPr>
        <w:t>5. Создайте художественный текст и разместите текст вдоль кривой. Для создания изображения земного шара нарисуйте окружность и залейте его подходящей текстурной заливкой. В результате должен получиться следующий рисунок:</w:t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>1. Используя различные эффекты деформации создайте объекты, изображенные на рисунках 9–13 данного учебного пособия.</w:t>
      </w: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>2. Примените соответствующие эффекты к тексту.</w:t>
      </w:r>
    </w:p>
    <w:p w:rsidR="00D37ECF" w:rsidRPr="0033122D" w:rsidRDefault="00CD321A" w:rsidP="00D37EC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2371725" cy="7620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47950" cy="6286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 xml:space="preserve">3. При помощи эффекта перетекания создайте изображение балюстрады. </w:t>
      </w:r>
    </w:p>
    <w:p w:rsidR="00D37ECF" w:rsidRPr="0033122D" w:rsidRDefault="00CD321A" w:rsidP="00D37EC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400675" cy="19716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D37ECF" w:rsidP="00D37ECF">
      <w:pPr>
        <w:rPr>
          <w:b/>
          <w:i/>
          <w:sz w:val="28"/>
          <w:szCs w:val="28"/>
        </w:rPr>
      </w:pPr>
      <w:r w:rsidRPr="0033122D">
        <w:rPr>
          <w:b/>
          <w:i/>
          <w:sz w:val="28"/>
          <w:szCs w:val="28"/>
        </w:rPr>
        <w:t>Порядок выполнения: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 xml:space="preserve">3.1 Создайте эллипсы различных форм, так чтобы их диаметры повторяли диаметр по высоте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ы</w:t>
      </w:r>
      <w:r w:rsidRPr="0033122D">
        <w:rPr>
          <w:sz w:val="28"/>
          <w:szCs w:val="28"/>
        </w:rPr>
        <w:t xml:space="preserve">. 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3.2. Между каждым из эллипсов задайте перетекание, если это необходимо изменяйте количество шагов перетекания.</w:t>
      </w:r>
    </w:p>
    <w:p w:rsidR="00D37ECF" w:rsidRPr="0033122D" w:rsidRDefault="00D37ECF" w:rsidP="00D37ECF">
      <w:pPr>
        <w:tabs>
          <w:tab w:val="left" w:pos="851"/>
        </w:tabs>
        <w:rPr>
          <w:sz w:val="28"/>
          <w:szCs w:val="28"/>
        </w:rPr>
      </w:pPr>
      <w:r w:rsidRPr="0033122D">
        <w:rPr>
          <w:sz w:val="28"/>
          <w:szCs w:val="28"/>
        </w:rPr>
        <w:t xml:space="preserve">3.3 Продублируйте полученные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ы</w:t>
      </w:r>
      <w:r w:rsidRPr="0033122D">
        <w:rPr>
          <w:sz w:val="28"/>
          <w:szCs w:val="28"/>
        </w:rPr>
        <w:t xml:space="preserve"> для получения ряда </w:t>
      </w:r>
      <w:r w:rsidR="004340C3" w:rsidRPr="00910224">
        <w:rPr>
          <w:sz w:val="28"/>
          <w:szCs w:val="28"/>
        </w:rPr>
        <w:t>пилястр</w:t>
      </w:r>
      <w:r w:rsidRPr="0033122D">
        <w:rPr>
          <w:sz w:val="28"/>
          <w:szCs w:val="28"/>
        </w:rPr>
        <w:t>.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3.4 При помощи прямоугольников и эффекта выдавливание изобразите верхний и нижний парапеты. При необходимости измените порядок следования фигур (на задний план, на передний план).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 xml:space="preserve">3.5 Примените к полученной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е</w:t>
      </w:r>
      <w:r w:rsidR="004340C3" w:rsidRPr="0033122D">
        <w:rPr>
          <w:sz w:val="28"/>
          <w:szCs w:val="28"/>
        </w:rPr>
        <w:t xml:space="preserve"> </w:t>
      </w:r>
      <w:r w:rsidRPr="0033122D">
        <w:rPr>
          <w:sz w:val="28"/>
          <w:szCs w:val="28"/>
        </w:rPr>
        <w:t>эффект тени.</w:t>
      </w:r>
    </w:p>
    <w:p w:rsidR="00D37ECF" w:rsidRPr="0033122D" w:rsidRDefault="00CD321A" w:rsidP="00D37EC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095875" cy="19621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lastRenderedPageBreak/>
        <w:t xml:space="preserve">рис.   Порядок создания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ы</w:t>
      </w:r>
      <w:r w:rsidR="004340C3" w:rsidRPr="0033122D">
        <w:rPr>
          <w:sz w:val="28"/>
          <w:szCs w:val="28"/>
        </w:rPr>
        <w:t xml:space="preserve"> </w:t>
      </w:r>
      <w:r w:rsidRPr="0033122D">
        <w:rPr>
          <w:sz w:val="28"/>
          <w:szCs w:val="28"/>
        </w:rPr>
        <w:t>методом перетекания.</w:t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>4 При помощи операций объединения объектов создайте орнамент, приведенный на рис. 7:</w:t>
      </w:r>
    </w:p>
    <w:p w:rsidR="00D37ECF" w:rsidRPr="0033122D" w:rsidRDefault="00CD321A" w:rsidP="00D37ECF">
      <w:pPr>
        <w:jc w:val="center"/>
      </w:pPr>
      <w:r>
        <w:rPr>
          <w:noProof/>
        </w:rPr>
        <w:drawing>
          <wp:inline distT="0" distB="0" distL="0" distR="0">
            <wp:extent cx="4124325" cy="13525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Default="00D37ECF" w:rsidP="00D37ECF">
      <w:pPr>
        <w:jc w:val="center"/>
      </w:pPr>
      <w:r w:rsidRPr="0033122D">
        <w:t>рис. 7 Орнамент</w:t>
      </w:r>
    </w:p>
    <w:p w:rsidR="00026C96" w:rsidRPr="0033122D" w:rsidRDefault="00026C96" w:rsidP="00D37ECF">
      <w:pPr>
        <w:jc w:val="center"/>
      </w:pPr>
    </w:p>
    <w:p w:rsidR="00026C96" w:rsidRDefault="00026C96" w:rsidP="00026C96">
      <w:pPr>
        <w:rPr>
          <w:b/>
        </w:rPr>
      </w:pPr>
      <w:r>
        <w:rPr>
          <w:b/>
        </w:rPr>
        <w:t>ЗАДАНИЕ</w:t>
      </w:r>
      <w:r>
        <w:rPr>
          <w:b/>
          <w:lang w:val="en-US"/>
        </w:rPr>
        <w:t xml:space="preserve"> 3</w:t>
      </w:r>
      <w:r>
        <w:rPr>
          <w:b/>
        </w:rPr>
        <w:t xml:space="preserve">. Создайте </w:t>
      </w:r>
      <w:proofErr w:type="spellStart"/>
      <w:r>
        <w:rPr>
          <w:b/>
        </w:rPr>
        <w:t>бейджик</w:t>
      </w:r>
      <w:proofErr w:type="spellEnd"/>
    </w:p>
    <w:p w:rsidR="00026C96" w:rsidRPr="002F03D7" w:rsidRDefault="00026C96" w:rsidP="00026C96">
      <w:pPr>
        <w:rPr>
          <w:noProof/>
        </w:rPr>
      </w:pPr>
      <w:r>
        <w:rPr>
          <w:b/>
          <w:noProof/>
        </w:rPr>
        <w:drawing>
          <wp:anchor distT="0" distB="0" distL="114300" distR="114300" simplePos="0" relativeHeight="251695104" behindDoc="0" locked="0" layoutInCell="1" allowOverlap="1" wp14:anchorId="2A7EDD52" wp14:editId="5FFD4A16">
            <wp:simplePos x="0" y="0"/>
            <wp:positionH relativeFrom="column">
              <wp:posOffset>15240</wp:posOffset>
            </wp:positionH>
            <wp:positionV relativeFrom="paragraph">
              <wp:posOffset>123190</wp:posOffset>
            </wp:positionV>
            <wp:extent cx="866775" cy="1076325"/>
            <wp:effectExtent l="0" t="0" r="9525" b="9525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26C96" w:rsidRPr="002F03D7" w:rsidRDefault="00026C96" w:rsidP="00026C96">
      <w:pPr>
        <w:numPr>
          <w:ilvl w:val="0"/>
          <w:numId w:val="14"/>
        </w:numPr>
      </w:pPr>
      <w:r w:rsidRPr="002F03D7">
        <w:t>создайте изображение</w:t>
      </w:r>
      <w:r w:rsidRPr="002F03D7">
        <w:t xml:space="preserve"> </w:t>
      </w:r>
      <w:r w:rsidRPr="002F03D7">
        <w:t>С помощью инструментов эллипс, 32-конечная звезда (с параметром резкость - 10</w:t>
      </w:r>
      <w:proofErr w:type="gramStart"/>
      <w:r w:rsidRPr="002F03D7">
        <w:t>),:</w:t>
      </w:r>
      <w:proofErr w:type="gramEnd"/>
      <w:r w:rsidRPr="002F03D7">
        <w:t xml:space="preserve"> </w:t>
      </w:r>
    </w:p>
    <w:p w:rsidR="00026C96" w:rsidRPr="002F03D7" w:rsidRDefault="00026C96" w:rsidP="00026C96">
      <w:pPr>
        <w:ind w:left="709"/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4E825323" wp14:editId="78BC4698">
            <wp:simplePos x="0" y="0"/>
            <wp:positionH relativeFrom="column">
              <wp:posOffset>3534410</wp:posOffset>
            </wp:positionH>
            <wp:positionV relativeFrom="paragraph">
              <wp:posOffset>302260</wp:posOffset>
            </wp:positionV>
            <wp:extent cx="1372235" cy="970915"/>
            <wp:effectExtent l="19050" t="0" r="0" b="0"/>
            <wp:wrapSquare wrapText="bothSides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23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F03D7">
        <w:object w:dxaOrig="2805" w:dyaOrig="2924">
          <v:shape id="_x0000_i1027" type="#_x0000_t75" style="width:39.5pt;height:41pt" o:ole="">
            <v:imagedata r:id="rId36" o:title=""/>
          </v:shape>
          <o:OLEObject Type="Embed" ProgID="CorelDraw.Graphic.15" ShapeID="_x0000_i1027" DrawAspect="Content" ObjectID="_1694015676" r:id="rId37"/>
        </w:object>
      </w:r>
    </w:p>
    <w:p w:rsidR="00026C96" w:rsidRPr="002F03D7" w:rsidRDefault="00026C96" w:rsidP="00026C96">
      <w:pPr>
        <w:pStyle w:val="ab"/>
        <w:numPr>
          <w:ilvl w:val="0"/>
          <w:numId w:val="14"/>
        </w:numPr>
        <w:ind w:firstLine="414"/>
        <w:contextualSpacing/>
      </w:pPr>
      <w:r w:rsidRPr="002F03D7">
        <w:t>Примените к каждой фигуре одну и ту же радиальную заливку в оттенках синего цвета, с разным центром смещения. Уберите абрис для внутренних эллипсов, для звезды задайте абрис синего цвета.</w:t>
      </w:r>
    </w:p>
    <w:p w:rsidR="00026C96" w:rsidRPr="002F03D7" w:rsidRDefault="00026C96" w:rsidP="00026C96">
      <w:pPr>
        <w:ind w:left="360"/>
        <w:rPr>
          <w:b/>
        </w:rPr>
      </w:pPr>
      <w:r w:rsidRPr="002F03D7">
        <w:rPr>
          <w:b/>
        </w:rPr>
        <w:t xml:space="preserve">Нарисуйте ленточки. </w:t>
      </w:r>
    </w:p>
    <w:p w:rsidR="00026C96" w:rsidRPr="002F03D7" w:rsidRDefault="00026C96" w:rsidP="00026C96">
      <w:pPr>
        <w:numPr>
          <w:ilvl w:val="0"/>
          <w:numId w:val="14"/>
        </w:numPr>
        <w:tabs>
          <w:tab w:val="clear" w:pos="720"/>
          <w:tab w:val="num" w:pos="-3261"/>
        </w:tabs>
        <w:ind w:hanging="11"/>
      </w:pPr>
      <w:r w:rsidRPr="002F03D7">
        <w:t xml:space="preserve">Нарисуйте прямоугольник, преобразуйте его в кривую (Упорядочить / Преобразовать в кривую), добавьте </w:t>
      </w:r>
      <w:proofErr w:type="gramStart"/>
      <w:r w:rsidRPr="002F03D7">
        <w:t xml:space="preserve">инструментом  </w:t>
      </w:r>
      <w:r w:rsidRPr="002F03D7">
        <w:rPr>
          <w:b/>
          <w:lang w:val="en-US"/>
        </w:rPr>
        <w:t>Shape</w:t>
      </w:r>
      <w:proofErr w:type="gramEnd"/>
      <w:r w:rsidRPr="002F03D7">
        <w:rPr>
          <w:b/>
        </w:rPr>
        <w:t xml:space="preserve"> (Фигура)</w:t>
      </w:r>
      <w:r w:rsidRPr="002F03D7">
        <w:t xml:space="preserve">  на нижней стороне прямоугольника узел и искривите линию.</w:t>
      </w:r>
    </w:p>
    <w:p w:rsidR="00026C96" w:rsidRPr="002F03D7" w:rsidRDefault="00026C96" w:rsidP="00026C96">
      <w:pPr>
        <w:ind w:left="360" w:firstLine="425"/>
      </w:pPr>
      <w:r>
        <w:rPr>
          <w:noProof/>
        </w:rPr>
        <w:drawing>
          <wp:inline distT="0" distB="0" distL="0" distR="0" wp14:anchorId="5744B545" wp14:editId="01EAF009">
            <wp:extent cx="1028700" cy="77025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C96" w:rsidRPr="002F03D7" w:rsidRDefault="00026C96" w:rsidP="00026C96">
      <w:pPr>
        <w:numPr>
          <w:ilvl w:val="0"/>
          <w:numId w:val="14"/>
        </w:numPr>
        <w:tabs>
          <w:tab w:val="clear" w:pos="720"/>
        </w:tabs>
        <w:ind w:hanging="11"/>
      </w:pPr>
      <w:r w:rsidRPr="002F03D7">
        <w:t xml:space="preserve">Добавьте кривизну ленточке с помощью кнопки на панели </w:t>
      </w:r>
      <w:proofErr w:type="gramStart"/>
      <w:r w:rsidRPr="002F03D7">
        <w:t>свойств</w:t>
      </w:r>
      <w:r w:rsidRPr="002F03D7">
        <w:object w:dxaOrig="15" w:dyaOrig="15">
          <v:shape id="_x0000_i1028" type="#_x0000_t75" style="width:.5pt;height:.5pt" o:ole="">
            <v:imagedata r:id="rId39" o:title=""/>
          </v:shape>
          <o:OLEObject Type="Embed" ProgID="Photoshop.Image.12" ShapeID="_x0000_i1028" DrawAspect="Content" ObjectID="_1694015677" r:id="rId40">
            <o:FieldCodes>\s</o:FieldCodes>
          </o:OLEObject>
        </w:object>
      </w:r>
      <w:r>
        <w:rPr>
          <w:noProof/>
        </w:rPr>
        <w:drawing>
          <wp:inline distT="0" distB="0" distL="0" distR="0" wp14:anchorId="2D074630" wp14:editId="0B1C6CC5">
            <wp:extent cx="264795" cy="228600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03D7">
        <w:t xml:space="preserve">  Преобразовать</w:t>
      </w:r>
      <w:proofErr w:type="gramEnd"/>
      <w:r w:rsidRPr="002F03D7">
        <w:t xml:space="preserve"> в кривую. Сделайте копию ленточки. </w:t>
      </w:r>
    </w:p>
    <w:p w:rsidR="00026C96" w:rsidRPr="002F03D7" w:rsidRDefault="00026C96" w:rsidP="00026C96">
      <w:pPr>
        <w:ind w:left="709"/>
      </w:pPr>
      <w:r>
        <w:rPr>
          <w:noProof/>
        </w:rPr>
        <w:drawing>
          <wp:inline distT="0" distB="0" distL="0" distR="0" wp14:anchorId="5C857710" wp14:editId="0735952E">
            <wp:extent cx="914400" cy="6737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C96" w:rsidRPr="002F03D7" w:rsidRDefault="00026C96" w:rsidP="00026C96">
      <w:pPr>
        <w:numPr>
          <w:ilvl w:val="0"/>
          <w:numId w:val="14"/>
        </w:numPr>
        <w:tabs>
          <w:tab w:val="clear" w:pos="720"/>
          <w:tab w:val="num" w:pos="-3686"/>
        </w:tabs>
        <w:ind w:hanging="11"/>
      </w:pPr>
      <w:r w:rsidRPr="002F03D7">
        <w:t>Немного поверните ленточки и примените линейный градиент тех же цветов.</w:t>
      </w:r>
    </w:p>
    <w:p w:rsidR="00026C96" w:rsidRPr="002F03D7" w:rsidRDefault="00026C96" w:rsidP="00026C96">
      <w:pPr>
        <w:ind w:left="567"/>
      </w:pPr>
      <w:r>
        <w:rPr>
          <w:noProof/>
        </w:rPr>
        <w:drawing>
          <wp:inline distT="0" distB="0" distL="0" distR="0" wp14:anchorId="2DA8BC8F" wp14:editId="3D56924A">
            <wp:extent cx="703580" cy="805815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8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C96" w:rsidRPr="002F03D7" w:rsidRDefault="00026C96" w:rsidP="00026C96">
      <w:pPr>
        <w:numPr>
          <w:ilvl w:val="0"/>
          <w:numId w:val="14"/>
        </w:numPr>
      </w:pPr>
      <w:r w:rsidRPr="002F03D7">
        <w:t xml:space="preserve">Ленточкам задайте абрис синего цвета.  </w:t>
      </w:r>
    </w:p>
    <w:p w:rsidR="00026C96" w:rsidRPr="002F03D7" w:rsidRDefault="00026C96" w:rsidP="00026C96">
      <w:pPr>
        <w:ind w:left="720"/>
      </w:pPr>
      <w:r>
        <w:rPr>
          <w:noProof/>
        </w:rPr>
        <w:lastRenderedPageBreak/>
        <w:drawing>
          <wp:inline distT="0" distB="0" distL="0" distR="0" wp14:anchorId="3D3700A4" wp14:editId="022072AB">
            <wp:extent cx="866140" cy="1076960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C96" w:rsidRPr="002F03D7" w:rsidRDefault="00026C96" w:rsidP="00026C96">
      <w:pPr>
        <w:spacing w:before="120"/>
        <w:ind w:firstLine="709"/>
        <w:jc w:val="both"/>
        <w:rPr>
          <w:b/>
        </w:rPr>
      </w:pPr>
      <w:r w:rsidRPr="002F03D7">
        <w:rPr>
          <w:b/>
        </w:rPr>
        <w:t>ЗАДАНИЕ</w:t>
      </w:r>
      <w:r>
        <w:rPr>
          <w:b/>
          <w:lang w:val="en-US"/>
        </w:rPr>
        <w:t xml:space="preserve"> </w:t>
      </w:r>
      <w:r>
        <w:rPr>
          <w:b/>
        </w:rPr>
        <w:t>4</w:t>
      </w:r>
      <w:r w:rsidRPr="002F03D7">
        <w:rPr>
          <w:b/>
        </w:rPr>
        <w:t>. Создайте логотип</w:t>
      </w:r>
    </w:p>
    <w:p w:rsidR="00026C96" w:rsidRPr="002F03D7" w:rsidRDefault="00026C96" w:rsidP="00026C96">
      <w:pPr>
        <w:rPr>
          <w:b/>
        </w:rPr>
      </w:pPr>
    </w:p>
    <w:p w:rsidR="00026C96" w:rsidRPr="002F03D7" w:rsidRDefault="00026C96" w:rsidP="00026C96">
      <w:pPr>
        <w:rPr>
          <w:b/>
        </w:rPr>
      </w:pPr>
      <w:r>
        <w:rPr>
          <w:b/>
          <w:noProof/>
        </w:rPr>
        <w:object w:dxaOrig="1440" w:dyaOrig="1440">
          <v:shape id="_x0000_s1137" type="#_x0000_t75" style="position:absolute;margin-left:0;margin-top:0;width:122.25pt;height:122.25pt;z-index:251693056;mso-position-horizontal:left">
            <v:imagedata r:id="rId44" o:title=""/>
            <w10:wrap type="square"/>
          </v:shape>
          <o:OLEObject Type="Embed" ProgID="Photoshop.Image.7" ShapeID="_x0000_s1137" DrawAspect="Content" ObjectID="_1694015691" r:id="rId45">
            <o:FieldCodes>\s</o:FieldCodes>
          </o:OLEObject>
        </w:object>
      </w:r>
    </w:p>
    <w:p w:rsidR="00026C96" w:rsidRPr="002F03D7" w:rsidRDefault="00026C96" w:rsidP="00026C96">
      <w:pPr>
        <w:numPr>
          <w:ilvl w:val="0"/>
          <w:numId w:val="15"/>
        </w:numPr>
        <w:tabs>
          <w:tab w:val="clear" w:pos="720"/>
          <w:tab w:val="num" w:pos="360"/>
        </w:tabs>
        <w:ind w:left="0" w:firstLine="0"/>
      </w:pPr>
      <w:r w:rsidRPr="002F03D7">
        <w:t xml:space="preserve">Нарисуйте фон для логотипа: выберите инструмент </w:t>
      </w:r>
      <w:proofErr w:type="spellStart"/>
      <w:r w:rsidRPr="002F03D7">
        <w:rPr>
          <w:b/>
          <w:lang w:val="en-US"/>
        </w:rPr>
        <w:t>ArtisticMedia</w:t>
      </w:r>
      <w:proofErr w:type="spellEnd"/>
      <w:r w:rsidRPr="002F03D7">
        <w:rPr>
          <w:b/>
        </w:rPr>
        <w:t xml:space="preserve"> (Художественное оформление), </w:t>
      </w:r>
      <w:r w:rsidRPr="002F03D7">
        <w:t xml:space="preserve">опция </w:t>
      </w:r>
      <w:proofErr w:type="spellStart"/>
      <w:r w:rsidRPr="002F03D7">
        <w:rPr>
          <w:b/>
        </w:rPr>
        <w:t>Preset</w:t>
      </w:r>
      <w:proofErr w:type="spellEnd"/>
      <w:r w:rsidRPr="002F03D7">
        <w:rPr>
          <w:b/>
        </w:rPr>
        <w:t xml:space="preserve"> (Заготовка),</w:t>
      </w:r>
      <w:r w:rsidRPr="002F03D7">
        <w:t xml:space="preserve"> толщина кисти – 2 мм, образец – четвертый сверху. Нарисуйте линию, похожую как на рисунке 1. Залейте ее черным цветом.</w:t>
      </w:r>
    </w:p>
    <w:p w:rsidR="00026C96" w:rsidRPr="002F03D7" w:rsidRDefault="00026C96" w:rsidP="00026C96">
      <w:pPr>
        <w:numPr>
          <w:ilvl w:val="0"/>
          <w:numId w:val="15"/>
        </w:numPr>
        <w:tabs>
          <w:tab w:val="clear" w:pos="720"/>
          <w:tab w:val="num" w:pos="-1260"/>
          <w:tab w:val="left" w:pos="360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1DBAA7E" wp14:editId="5328693C">
                <wp:simplePos x="0" y="0"/>
                <wp:positionH relativeFrom="column">
                  <wp:posOffset>-1323975</wp:posOffset>
                </wp:positionH>
                <wp:positionV relativeFrom="paragraph">
                  <wp:posOffset>91440</wp:posOffset>
                </wp:positionV>
                <wp:extent cx="784225" cy="322580"/>
                <wp:effectExtent l="0" t="0" r="0" b="0"/>
                <wp:wrapNone/>
                <wp:docPr id="71" name="Полилиния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4225" cy="322580"/>
                        </a:xfrm>
                        <a:custGeom>
                          <a:avLst/>
                          <a:gdLst>
                            <a:gd name="T0" fmla="*/ 8 w 1213"/>
                            <a:gd name="T1" fmla="*/ 166 h 494"/>
                            <a:gd name="T2" fmla="*/ 83 w 1213"/>
                            <a:gd name="T3" fmla="*/ 106 h 494"/>
                            <a:gd name="T4" fmla="*/ 308 w 1213"/>
                            <a:gd name="T5" fmla="*/ 121 h 494"/>
                            <a:gd name="T6" fmla="*/ 1133 w 1213"/>
                            <a:gd name="T7" fmla="*/ 76 h 494"/>
                            <a:gd name="T8" fmla="*/ 1163 w 1213"/>
                            <a:gd name="T9" fmla="*/ 241 h 494"/>
                            <a:gd name="T10" fmla="*/ 1088 w 1213"/>
                            <a:gd name="T11" fmla="*/ 256 h 494"/>
                            <a:gd name="T12" fmla="*/ 998 w 1213"/>
                            <a:gd name="T13" fmla="*/ 301 h 494"/>
                            <a:gd name="T14" fmla="*/ 308 w 1213"/>
                            <a:gd name="T15" fmla="*/ 346 h 494"/>
                            <a:gd name="T16" fmla="*/ 38 w 1213"/>
                            <a:gd name="T17" fmla="*/ 241 h 494"/>
                            <a:gd name="T18" fmla="*/ 8 w 1213"/>
                            <a:gd name="T19" fmla="*/ 166 h 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1213" h="494">
                              <a:moveTo>
                                <a:pt x="8" y="166"/>
                              </a:moveTo>
                              <a:cubicBezTo>
                                <a:pt x="63" y="0"/>
                                <a:pt x="0" y="92"/>
                                <a:pt x="83" y="106"/>
                              </a:cubicBezTo>
                              <a:cubicBezTo>
                                <a:pt x="157" y="118"/>
                                <a:pt x="233" y="116"/>
                                <a:pt x="308" y="121"/>
                              </a:cubicBezTo>
                              <a:cubicBezTo>
                                <a:pt x="595" y="312"/>
                                <a:pt x="864" y="114"/>
                                <a:pt x="1133" y="76"/>
                              </a:cubicBezTo>
                              <a:cubicBezTo>
                                <a:pt x="1156" y="111"/>
                                <a:pt x="1213" y="199"/>
                                <a:pt x="1163" y="241"/>
                              </a:cubicBezTo>
                              <a:cubicBezTo>
                                <a:pt x="1143" y="257"/>
                                <a:pt x="1113" y="250"/>
                                <a:pt x="1088" y="256"/>
                              </a:cubicBezTo>
                              <a:cubicBezTo>
                                <a:pt x="1038" y="268"/>
                                <a:pt x="1042" y="272"/>
                                <a:pt x="998" y="301"/>
                              </a:cubicBezTo>
                              <a:cubicBezTo>
                                <a:pt x="934" y="494"/>
                                <a:pt x="342" y="347"/>
                                <a:pt x="308" y="346"/>
                              </a:cubicBezTo>
                              <a:cubicBezTo>
                                <a:pt x="217" y="316"/>
                                <a:pt x="119" y="295"/>
                                <a:pt x="38" y="241"/>
                              </a:cubicBezTo>
                              <a:cubicBezTo>
                                <a:pt x="2" y="188"/>
                                <a:pt x="8" y="214"/>
                                <a:pt x="8" y="16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88EF11" id="Полилиния 71" o:spid="_x0000_s1026" style="position:absolute;margin-left:-104.25pt;margin-top:7.2pt;width:61.75pt;height:25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213,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" path="m8,166c63,,,92,83,106v74,12,150,10,225,15c595,312,864,114,1133,76v23,35,80,123,30,165c1143,257,1113,250,1088,256v-50,12,-46,16,-90,45c934,494,342,347,308,346,217,316,119,295,38,241,2,188,8,214,8,166xe" strokecolor="white">
                <v:path arrowok="t" o:connecttype="custom" o:connectlocs="5172,108397;53661,69218;199127,79013;732504,49628;751899,157372;703410,167167;645224,196552;199127,225937;24568,157372;5172,108397" o:connectangles="0,0,0,0,0,0,0,0,0,0"/>
              </v:shape>
            </w:pict>
          </mc:Fallback>
        </mc:AlternateContent>
      </w:r>
      <w:r w:rsidRPr="002F03D7">
        <w:t>Сделайте три копии линии. Вторую линию поверните на 270°, третью на 90°, четвертую линию отразите зеркально.</w:t>
      </w:r>
    </w:p>
    <w:p w:rsidR="00026C96" w:rsidRPr="002F03D7" w:rsidRDefault="00026C96" w:rsidP="00026C96">
      <w:pPr>
        <w:numPr>
          <w:ilvl w:val="0"/>
          <w:numId w:val="15"/>
        </w:numPr>
        <w:tabs>
          <w:tab w:val="clear" w:pos="720"/>
          <w:tab w:val="num" w:pos="-1260"/>
          <w:tab w:val="left" w:pos="360"/>
        </w:tabs>
        <w:ind w:left="0" w:firstLine="0"/>
      </w:pPr>
      <w:r w:rsidRPr="002F03D7">
        <w:t xml:space="preserve">Соедините линии, чтобы получился объект на </w:t>
      </w:r>
      <w:proofErr w:type="spellStart"/>
      <w:r w:rsidRPr="002F03D7">
        <w:t>на</w:t>
      </w:r>
      <w:proofErr w:type="spellEnd"/>
      <w:r w:rsidRPr="002F03D7">
        <w:t xml:space="preserve"> рис. 2. Дорисуйте инструментом </w:t>
      </w:r>
      <w:proofErr w:type="spellStart"/>
      <w:r w:rsidRPr="002F03D7">
        <w:rPr>
          <w:b/>
        </w:rPr>
        <w:t>Preset</w:t>
      </w:r>
      <w:proofErr w:type="spellEnd"/>
      <w:r w:rsidRPr="002F03D7">
        <w:rPr>
          <w:b/>
        </w:rPr>
        <w:t xml:space="preserve"> (Заготовка)</w:t>
      </w:r>
      <w:r w:rsidRPr="002F03D7">
        <w:t xml:space="preserve"> сверху элементы как на рис. 2.</w:t>
      </w:r>
    </w:p>
    <w:p w:rsidR="00026C96" w:rsidRPr="002F03D7" w:rsidRDefault="00026C96" w:rsidP="00026C96">
      <w:pPr>
        <w:tabs>
          <w:tab w:val="left" w:pos="360"/>
        </w:tabs>
      </w:pPr>
    </w:p>
    <w:p w:rsidR="00026C96" w:rsidRPr="002F03D7" w:rsidRDefault="00026C96" w:rsidP="00026C96">
      <w:pPr>
        <w:tabs>
          <w:tab w:val="left" w:pos="360"/>
        </w:tabs>
      </w:pPr>
      <w:r w:rsidRPr="002F03D7">
        <w:object w:dxaOrig="2438" w:dyaOrig="2438">
          <v:shape id="_x0000_i1029" type="#_x0000_t75" style="width:121.5pt;height:121.5pt" o:ole="">
            <v:imagedata r:id="rId46" o:title=""/>
          </v:shape>
          <o:OLEObject Type="Embed" ProgID="Photoshop.Image.7" ShapeID="_x0000_i1029" DrawAspect="Content" ObjectID="_1694015678" r:id="rId47">
            <o:FieldCodes>\s</o:FieldCodes>
          </o:OLEObject>
        </w:object>
      </w:r>
      <w:r w:rsidRPr="002F03D7">
        <w:object w:dxaOrig="2438" w:dyaOrig="2438">
          <v:shape id="_x0000_i1030" type="#_x0000_t75" style="width:121.5pt;height:121.5pt" o:ole="">
            <v:imagedata r:id="rId48" o:title=""/>
          </v:shape>
          <o:OLEObject Type="Embed" ProgID="Photoshop.Image.7" ShapeID="_x0000_i1030" DrawAspect="Content" ObjectID="_1694015679" r:id="rId49">
            <o:FieldCodes>\s</o:FieldCodes>
          </o:OLEObject>
        </w:object>
      </w:r>
    </w:p>
    <w:p w:rsidR="00026C96" w:rsidRPr="002F03D7" w:rsidRDefault="00026C96" w:rsidP="00026C96">
      <w:pPr>
        <w:tabs>
          <w:tab w:val="left" w:pos="3240"/>
        </w:tabs>
        <w:ind w:firstLine="540"/>
      </w:pPr>
      <w:r w:rsidRPr="002F03D7">
        <w:t>Рис.1</w:t>
      </w:r>
      <w:r w:rsidRPr="002F03D7">
        <w:tab/>
        <w:t>Рис.2</w:t>
      </w:r>
    </w:p>
    <w:p w:rsidR="00026C96" w:rsidRPr="002F03D7" w:rsidRDefault="00026C96" w:rsidP="00026C96">
      <w:pPr>
        <w:numPr>
          <w:ilvl w:val="0"/>
          <w:numId w:val="15"/>
        </w:numPr>
        <w:tabs>
          <w:tab w:val="clear" w:pos="720"/>
          <w:tab w:val="left" w:pos="360"/>
        </w:tabs>
        <w:ind w:left="0" w:firstLine="0"/>
      </w:pPr>
      <w:r w:rsidRPr="002F03D7">
        <w:t xml:space="preserve">Закрасьте внутреннюю область верхней части логотипа. Для этого инструментом </w:t>
      </w:r>
      <w:r w:rsidRPr="002F03D7">
        <w:rPr>
          <w:b/>
          <w:lang w:val="en-US"/>
        </w:rPr>
        <w:t>Bezier</w:t>
      </w:r>
      <w:r w:rsidRPr="002F03D7">
        <w:rPr>
          <w:b/>
        </w:rPr>
        <w:t xml:space="preserve">(Безье) </w:t>
      </w:r>
      <w:r w:rsidRPr="002F03D7">
        <w:t xml:space="preserve">или </w:t>
      </w:r>
      <w:r w:rsidRPr="002F03D7">
        <w:rPr>
          <w:b/>
          <w:lang w:val="en-US"/>
        </w:rPr>
        <w:t>Freehand</w:t>
      </w:r>
      <w:r w:rsidRPr="002F03D7">
        <w:rPr>
          <w:b/>
        </w:rPr>
        <w:t xml:space="preserve"> (Свободная форма) </w:t>
      </w:r>
      <w:r w:rsidRPr="002F03D7">
        <w:t xml:space="preserve">обведите внутреннюю область верхней части. Область должна быть замкнута. Для заливки выберите оливковый цвет. Отправьте залитый объект на задний план. </w:t>
      </w:r>
      <w:r w:rsidRPr="002F03D7">
        <w:br/>
      </w:r>
      <w:r w:rsidRPr="002F03D7">
        <w:object w:dxaOrig="2438" w:dyaOrig="2438">
          <v:shape id="_x0000_i1031" type="#_x0000_t75" style="width:121.5pt;height:121.5pt" o:ole="">
            <v:imagedata r:id="rId50" o:title=""/>
          </v:shape>
          <o:OLEObject Type="Embed" ProgID="Photoshop.Image.7" ShapeID="_x0000_i1031" DrawAspect="Content" ObjectID="_1694015680" r:id="rId51">
            <o:FieldCodes>\s</o:FieldCodes>
          </o:OLEObject>
        </w:object>
      </w:r>
    </w:p>
    <w:p w:rsidR="00026C96" w:rsidRPr="002F03D7" w:rsidRDefault="00026C96" w:rsidP="00026C96">
      <w:pPr>
        <w:tabs>
          <w:tab w:val="left" w:pos="3600"/>
          <w:tab w:val="left" w:pos="5940"/>
          <w:tab w:val="left" w:pos="8460"/>
        </w:tabs>
        <w:ind w:left="360" w:firstLine="720"/>
      </w:pPr>
      <w:r w:rsidRPr="002F03D7">
        <w:t xml:space="preserve">Рис. 3. </w:t>
      </w:r>
    </w:p>
    <w:p w:rsidR="00026C96" w:rsidRPr="002F03D7" w:rsidRDefault="00026C96" w:rsidP="00026C96">
      <w:pPr>
        <w:numPr>
          <w:ilvl w:val="0"/>
          <w:numId w:val="15"/>
        </w:numPr>
        <w:tabs>
          <w:tab w:val="clear" w:pos="720"/>
          <w:tab w:val="num" w:pos="360"/>
          <w:tab w:val="left" w:pos="3600"/>
        </w:tabs>
        <w:ind w:left="0" w:firstLine="0"/>
        <w:jc w:val="both"/>
      </w:pPr>
      <w:r w:rsidRPr="002F03D7">
        <w:t xml:space="preserve">Инструментом </w:t>
      </w:r>
      <w:r w:rsidRPr="002F03D7">
        <w:rPr>
          <w:b/>
          <w:lang w:val="en-US"/>
        </w:rPr>
        <w:t>Bezier</w:t>
      </w:r>
      <w:r w:rsidRPr="002F03D7">
        <w:rPr>
          <w:b/>
        </w:rPr>
        <w:t xml:space="preserve">(Безье) </w:t>
      </w:r>
      <w:r w:rsidRPr="002F03D7">
        <w:t xml:space="preserve">или </w:t>
      </w:r>
      <w:r w:rsidRPr="002F03D7">
        <w:rPr>
          <w:b/>
          <w:lang w:val="en-US"/>
        </w:rPr>
        <w:t>Freehand</w:t>
      </w:r>
      <w:r w:rsidRPr="002F03D7">
        <w:rPr>
          <w:b/>
        </w:rPr>
        <w:t xml:space="preserve"> (Свободная форма)</w:t>
      </w:r>
      <w:r w:rsidRPr="002F03D7">
        <w:t xml:space="preserve"> создайте внутри области логотипа желтый квадрат. Залейте цветом </w:t>
      </w:r>
      <w:r w:rsidRPr="002F03D7">
        <w:rPr>
          <w:lang w:val="en-US"/>
        </w:rPr>
        <w:t>Yellow</w:t>
      </w:r>
      <w:r w:rsidRPr="002F03D7">
        <w:t xml:space="preserve"> (Желтый). Отправьте залитый объект на задний план.</w:t>
      </w:r>
    </w:p>
    <w:p w:rsidR="00026C96" w:rsidRPr="002F03D7" w:rsidRDefault="00026C96" w:rsidP="00026C96">
      <w:pPr>
        <w:numPr>
          <w:ilvl w:val="0"/>
          <w:numId w:val="15"/>
        </w:numPr>
        <w:tabs>
          <w:tab w:val="clear" w:pos="720"/>
          <w:tab w:val="num" w:pos="360"/>
          <w:tab w:val="left" w:pos="3600"/>
        </w:tabs>
        <w:ind w:left="0" w:firstLine="0"/>
        <w:jc w:val="both"/>
      </w:pPr>
      <w:r w:rsidRPr="002F03D7">
        <w:t xml:space="preserve">Аналогичным образом создайте изображение, как на рис.3. Левый верхний и правый нижний фигуры залейте цветом </w:t>
      </w:r>
      <w:r w:rsidRPr="002F03D7">
        <w:rPr>
          <w:lang w:val="en-US"/>
        </w:rPr>
        <w:t>Olive</w:t>
      </w:r>
      <w:r w:rsidRPr="002F03D7">
        <w:t xml:space="preserve"> (Оливковый).</w:t>
      </w:r>
    </w:p>
    <w:p w:rsidR="00026C96" w:rsidRPr="002F03D7" w:rsidRDefault="00026C96" w:rsidP="00026C96">
      <w:r w:rsidRPr="002F03D7">
        <w:object w:dxaOrig="2438" w:dyaOrig="2438">
          <v:shape id="_x0000_i1032" type="#_x0000_t75" style="width:121.5pt;height:121.5pt" o:ole="">
            <v:imagedata r:id="rId52" o:title=""/>
          </v:shape>
          <o:OLEObject Type="Embed" ProgID="Photoshop.Image.7" ShapeID="_x0000_i1032" DrawAspect="Content" ObjectID="_1694015681" r:id="rId53">
            <o:FieldCodes>\s</o:FieldCodes>
          </o:OLEObject>
        </w:object>
      </w:r>
    </w:p>
    <w:p w:rsidR="00026C96" w:rsidRPr="002F03D7" w:rsidRDefault="00026C96" w:rsidP="00026C96">
      <w:pPr>
        <w:ind w:firstLine="900"/>
      </w:pPr>
      <w:r w:rsidRPr="002F03D7">
        <w:t>Рис. 4</w:t>
      </w:r>
    </w:p>
    <w:p w:rsidR="00026C96" w:rsidRPr="002F03D7" w:rsidRDefault="00026C96" w:rsidP="00026C96">
      <w:pPr>
        <w:numPr>
          <w:ilvl w:val="0"/>
          <w:numId w:val="15"/>
        </w:numPr>
        <w:tabs>
          <w:tab w:val="clear" w:pos="720"/>
          <w:tab w:val="left" w:pos="360"/>
        </w:tabs>
        <w:ind w:left="0" w:firstLine="0"/>
        <w:jc w:val="both"/>
      </w:pPr>
      <w:r w:rsidRPr="002F03D7">
        <w:t xml:space="preserve">Нарисуйте квадрат с цветом заливки </w:t>
      </w:r>
      <w:r w:rsidRPr="002F03D7">
        <w:rPr>
          <w:lang w:val="en-US"/>
        </w:rPr>
        <w:t>Red</w:t>
      </w:r>
      <w:r w:rsidRPr="002F03D7">
        <w:t xml:space="preserve"> (Красный), толщиной контура 2 мм. Сделайте копию квадрата, залейте его светло зеленым цветом, немного уменьшите его и разместите внутри первого квадрата. Поверните два квадрата на 45°. Разместите как на рис. 4.</w:t>
      </w:r>
    </w:p>
    <w:p w:rsidR="00026C96" w:rsidRPr="002F03D7" w:rsidRDefault="00026C96" w:rsidP="00026C96">
      <w:pPr>
        <w:numPr>
          <w:ilvl w:val="0"/>
          <w:numId w:val="15"/>
        </w:numPr>
        <w:tabs>
          <w:tab w:val="clear" w:pos="720"/>
          <w:tab w:val="left" w:pos="360"/>
        </w:tabs>
        <w:ind w:left="0" w:firstLine="0"/>
        <w:jc w:val="both"/>
      </w:pPr>
      <w:r w:rsidRPr="002F03D7">
        <w:t xml:space="preserve">Импортируйте файл </w:t>
      </w:r>
      <w:r w:rsidRPr="002F03D7">
        <w:rPr>
          <w:lang w:val="en-US"/>
        </w:rPr>
        <w:t>cup</w:t>
      </w:r>
      <w:r w:rsidRPr="002F03D7">
        <w:t>.</w:t>
      </w:r>
      <w:proofErr w:type="spellStart"/>
      <w:r w:rsidRPr="002F03D7">
        <w:rPr>
          <w:lang w:val="en-US"/>
        </w:rPr>
        <w:t>cdr</w:t>
      </w:r>
      <w:proofErr w:type="spellEnd"/>
      <w:r w:rsidRPr="002F03D7">
        <w:t xml:space="preserve">. Разместите чашку кофе в центре логотипа. Импортируйте файл </w:t>
      </w:r>
      <w:r w:rsidRPr="002F03D7">
        <w:rPr>
          <w:lang w:val="en-US"/>
        </w:rPr>
        <w:t>banner</w:t>
      </w:r>
      <w:r w:rsidRPr="002F03D7">
        <w:t>.</w:t>
      </w:r>
      <w:proofErr w:type="spellStart"/>
      <w:r w:rsidRPr="002F03D7">
        <w:rPr>
          <w:lang w:val="en-US"/>
        </w:rPr>
        <w:t>cdr</w:t>
      </w:r>
      <w:proofErr w:type="spellEnd"/>
      <w:r w:rsidRPr="002F03D7">
        <w:t xml:space="preserve">. </w:t>
      </w:r>
    </w:p>
    <w:p w:rsidR="00026C96" w:rsidRPr="002F03D7" w:rsidRDefault="00026C96" w:rsidP="00026C96">
      <w:pPr>
        <w:rPr>
          <w:b/>
          <w:bCs/>
          <w:kern w:val="32"/>
        </w:rPr>
      </w:pPr>
    </w:p>
    <w:p w:rsidR="00026C96" w:rsidRPr="002F03D7" w:rsidRDefault="00026C96" w:rsidP="00026C96">
      <w:pPr>
        <w:ind w:firstLine="709"/>
        <w:rPr>
          <w:b/>
        </w:rPr>
      </w:pPr>
      <w:r w:rsidRPr="002F03D7">
        <w:rPr>
          <w:b/>
        </w:rPr>
        <w:t>ЗАДАНИЕ</w:t>
      </w:r>
      <w:r>
        <w:rPr>
          <w:b/>
        </w:rPr>
        <w:t xml:space="preserve"> </w:t>
      </w:r>
      <w:proofErr w:type="gramStart"/>
      <w:r>
        <w:rPr>
          <w:b/>
        </w:rPr>
        <w:t xml:space="preserve">5 </w:t>
      </w:r>
      <w:r w:rsidRPr="002F03D7">
        <w:rPr>
          <w:b/>
        </w:rPr>
        <w:t>.</w:t>
      </w:r>
      <w:proofErr w:type="gramEnd"/>
      <w:r w:rsidRPr="002F03D7">
        <w:rPr>
          <w:b/>
        </w:rPr>
        <w:t xml:space="preserve"> Создайте звездное сердце.</w:t>
      </w:r>
    </w:p>
    <w:p w:rsidR="00026C96" w:rsidRPr="002F03D7" w:rsidRDefault="00026C96" w:rsidP="00026C96">
      <w:pPr>
        <w:ind w:firstLine="709"/>
        <w:rPr>
          <w:b/>
        </w:rPr>
      </w:pPr>
      <w:r>
        <w:rPr>
          <w:noProof/>
        </w:rPr>
        <w:t xml:space="preserve"> 5</w:t>
      </w:r>
      <w:r>
        <w:rPr>
          <w:noProof/>
        </w:rPr>
        <w:drawing>
          <wp:inline distT="0" distB="0" distL="0" distR="0" wp14:anchorId="5059FBE3" wp14:editId="27210C2F">
            <wp:extent cx="2971800" cy="2508885"/>
            <wp:effectExtent l="0" t="0" r="0" b="5715"/>
            <wp:docPr id="52" name="Рисунок 52" descr="ris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2" descr="ris-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7" t="18291" r="18832" b="11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58" w:type="pct"/>
        <w:tblCellSpacing w:w="0" w:type="dxa"/>
        <w:tblInd w:w="30" w:type="dxa"/>
        <w:tblCellMar>
          <w:top w:w="30" w:type="dxa"/>
          <w:left w:w="30" w:type="dxa"/>
          <w:bottom w:w="30" w:type="dxa"/>
          <w:right w:w="30" w:type="dxa"/>
        </w:tblCellMar>
        <w:tblLook w:val="0000" w:firstRow="0" w:lastRow="0" w:firstColumn="0" w:lastColumn="0" w:noHBand="0" w:noVBand="0"/>
      </w:tblPr>
      <w:tblGrid>
        <w:gridCol w:w="9810"/>
      </w:tblGrid>
      <w:tr w:rsidR="00026C96" w:rsidRPr="002F03D7" w:rsidTr="00463E1C">
        <w:trPr>
          <w:tblCellSpacing w:w="0" w:type="dxa"/>
        </w:trPr>
        <w:tc>
          <w:tcPr>
            <w:tcW w:w="5000" w:type="pct"/>
            <w:shd w:val="clear" w:color="auto" w:fill="auto"/>
            <w:vAlign w:val="center"/>
          </w:tcPr>
          <w:p w:rsidR="00026C96" w:rsidRPr="002F03D7" w:rsidRDefault="00026C96" w:rsidP="00463E1C">
            <w:r w:rsidRPr="002F03D7">
              <w:t>1. Нарисуйте для фона прямоугольник золотистого цвета.</w:t>
            </w:r>
          </w:p>
          <w:p w:rsidR="00026C96" w:rsidRPr="002F03D7" w:rsidRDefault="00026C96" w:rsidP="00463E1C">
            <w:r w:rsidRPr="002F03D7">
              <w:t>2. Создайте заготовку для разбрызгивателя.</w:t>
            </w:r>
            <w:r>
              <w:t xml:space="preserve"> </w:t>
            </w:r>
            <w:r w:rsidRPr="002F03D7">
              <w:t>Постройте звезду</w:t>
            </w:r>
            <w:r>
              <w:t>.</w:t>
            </w:r>
          </w:p>
          <w:p w:rsidR="00026C96" w:rsidRPr="002F03D7" w:rsidRDefault="00026C96" w:rsidP="00463E1C">
            <w:r>
              <w:rPr>
                <w:noProof/>
              </w:rPr>
              <w:drawing>
                <wp:inline distT="0" distB="0" distL="0" distR="0" wp14:anchorId="39DD1CF3" wp14:editId="72AC60C1">
                  <wp:extent cx="1570355" cy="1551940"/>
                  <wp:effectExtent l="0" t="0" r="0" b="0"/>
                  <wp:docPr id="51" name="Рисунок 51" descr="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6" descr="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63" t="12811" r="18228" b="85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355" cy="155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C96" w:rsidRPr="002F03D7" w:rsidRDefault="00026C96" w:rsidP="00463E1C">
            <w:r w:rsidRPr="002F03D7">
              <w:t>Залейте звезду белым цветом</w:t>
            </w:r>
            <w:r w:rsidRPr="002F03D7">
              <w:rPr>
                <w:b/>
                <w:bCs/>
              </w:rPr>
              <w:t>.</w:t>
            </w:r>
            <w:r w:rsidRPr="002F03D7">
              <w:t xml:space="preserve"> Применим к объекту звезды инструмент </w:t>
            </w:r>
            <w:r w:rsidRPr="002F03D7">
              <w:rPr>
                <w:b/>
                <w:bCs/>
              </w:rPr>
              <w:t xml:space="preserve">"Прозрачность" </w:t>
            </w:r>
            <w:r w:rsidRPr="002F03D7">
              <w:t xml:space="preserve">(радиальная), причем таким образом, чтобы прозрачность увеличивалась от центра к краям звезды. </w:t>
            </w:r>
          </w:p>
          <w:p w:rsidR="00026C96" w:rsidRPr="002F03D7" w:rsidRDefault="00026C96" w:rsidP="00463E1C">
            <w:r>
              <w:rPr>
                <w:b/>
                <w:noProof/>
              </w:rPr>
              <w:lastRenderedPageBreak/>
              <w:drawing>
                <wp:inline distT="0" distB="0" distL="0" distR="0" wp14:anchorId="5A08BB15" wp14:editId="1BFDEEEC">
                  <wp:extent cx="3103880" cy="2153920"/>
                  <wp:effectExtent l="0" t="0" r="1270" b="0"/>
                  <wp:docPr id="50" name="Рисунок 50" descr="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7" descr="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3880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C96" w:rsidRPr="002F03D7" w:rsidRDefault="00026C96" w:rsidP="00463E1C">
            <w:r w:rsidRPr="002F03D7">
              <w:t xml:space="preserve">Аналогичным образом создайте скопление звезд, многократно </w:t>
            </w:r>
            <w:proofErr w:type="gramStart"/>
            <w:r w:rsidRPr="002F03D7">
              <w:t>копируя ,</w:t>
            </w:r>
            <w:proofErr w:type="gramEnd"/>
            <w:r w:rsidRPr="002F03D7">
              <w:t xml:space="preserve"> уменьшая , и вращая объекты.  </w:t>
            </w:r>
          </w:p>
          <w:p w:rsidR="00026C96" w:rsidRPr="002F03D7" w:rsidRDefault="00026C96" w:rsidP="00463E1C">
            <w:r>
              <w:rPr>
                <w:b/>
                <w:noProof/>
              </w:rPr>
              <w:drawing>
                <wp:inline distT="0" distB="0" distL="0" distR="0" wp14:anchorId="77C3827D" wp14:editId="2271DC70">
                  <wp:extent cx="2670810" cy="2183765"/>
                  <wp:effectExtent l="0" t="0" r="0" b="6985"/>
                  <wp:docPr id="49" name="Рисунок 49" descr="ris-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8" descr="ris-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65" t="17241" r="7446" b="150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0810" cy="218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C96" w:rsidRPr="002F03D7" w:rsidRDefault="00026C96" w:rsidP="00463E1C"/>
          <w:p w:rsidR="00026C96" w:rsidRPr="002F03D7" w:rsidRDefault="00026C96" w:rsidP="00463E1C">
            <w:r w:rsidRPr="002F03D7">
              <w:t>Создайте распылитель на основе созданной группы звезд.</w:t>
            </w:r>
          </w:p>
          <w:p w:rsidR="00026C96" w:rsidRPr="002F03D7" w:rsidRDefault="00026C96" w:rsidP="00463E1C">
            <w:r w:rsidRPr="002F03D7">
              <w:t>Нарисуйте сердце и примените созданный разбрызгиватель.</w:t>
            </w:r>
          </w:p>
          <w:p w:rsidR="00026C96" w:rsidRPr="002F03D7" w:rsidRDefault="00026C96" w:rsidP="00463E1C">
            <w:r>
              <w:rPr>
                <w:noProof/>
              </w:rPr>
              <w:drawing>
                <wp:inline distT="0" distB="0" distL="0" distR="0" wp14:anchorId="0522853D" wp14:editId="185E32C1">
                  <wp:extent cx="4457700" cy="3434715"/>
                  <wp:effectExtent l="0" t="0" r="0" b="0"/>
                  <wp:docPr id="48" name="Рисунок 48" descr="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9" descr="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434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C96" w:rsidRPr="002F03D7" w:rsidRDefault="00026C96" w:rsidP="00463E1C">
            <w:r w:rsidRPr="002F03D7">
              <w:t>Настройте свойства распылителя. На панели свойств задайте параметры: размер объектов для применения аэрозоли - 98</w:t>
            </w:r>
            <w:proofErr w:type="gramStart"/>
            <w:r w:rsidRPr="002F03D7">
              <w:t>%,штрихи</w:t>
            </w:r>
            <w:proofErr w:type="gramEnd"/>
            <w:r w:rsidRPr="002F03D7">
              <w:t xml:space="preserve"> и интервалы для применения аэрозоли </w:t>
            </w:r>
            <w:smartTag w:uri="urn:schemas-microsoft-com:office:smarttags" w:element="metricconverter">
              <w:smartTagPr>
                <w:attr w:name="ProductID" w:val="-20,9 мм"/>
              </w:smartTagPr>
              <w:r w:rsidRPr="002F03D7">
                <w:t>-20,9 мм</w:t>
              </w:r>
            </w:smartTag>
            <w:r w:rsidRPr="002F03D7">
              <w:t xml:space="preserve">, угол </w:t>
            </w:r>
            <w:r w:rsidRPr="002F03D7">
              <w:lastRenderedPageBreak/>
              <w:t>поворота -33 градуса, приращение -18.</w:t>
            </w:r>
            <w:r w:rsidRPr="002F03D7">
              <w:rPr>
                <w:bCs/>
              </w:rPr>
              <w:t xml:space="preserve">См. </w:t>
            </w:r>
            <w:r w:rsidRPr="002F03D7">
              <w:br/>
            </w:r>
            <w:r>
              <w:rPr>
                <w:noProof/>
              </w:rPr>
              <w:drawing>
                <wp:inline distT="0" distB="0" distL="0" distR="0" wp14:anchorId="70CDD56D" wp14:editId="2381A319">
                  <wp:extent cx="5715000" cy="3056255"/>
                  <wp:effectExtent l="0" t="0" r="0" b="0"/>
                  <wp:docPr id="47" name="Рисунок 47" descr="ris-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0" descr="ris-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05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C96" w:rsidRPr="002F03D7" w:rsidRDefault="00026C96" w:rsidP="00463E1C">
            <w:pPr>
              <w:ind w:firstLine="794"/>
            </w:pPr>
            <w:r w:rsidRPr="002F03D7">
              <w:t>Сделайте копию звездного сердца. Настройте свойства распылителя копии. Размер объектов для применения аэрозоли - 30</w:t>
            </w:r>
            <w:proofErr w:type="gramStart"/>
            <w:r w:rsidRPr="002F03D7">
              <w:t>%,штрихи</w:t>
            </w:r>
            <w:proofErr w:type="gramEnd"/>
            <w:r w:rsidRPr="002F03D7">
              <w:t xml:space="preserve"> и интервалы для применения аэрозоли </w:t>
            </w:r>
            <w:smartTag w:uri="urn:schemas-microsoft-com:office:smarttags" w:element="metricconverter">
              <w:smartTagPr>
                <w:attr w:name="ProductID" w:val="-11 мм"/>
              </w:smartTagPr>
              <w:r w:rsidRPr="002F03D7">
                <w:t>-11 мм</w:t>
              </w:r>
            </w:smartTag>
            <w:r>
              <w:t>, смещение – 7.</w:t>
            </w:r>
          </w:p>
          <w:p w:rsidR="00026C96" w:rsidRPr="002F03D7" w:rsidRDefault="00026C96" w:rsidP="00463E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5AAA28" wp14:editId="143EA397">
                  <wp:extent cx="6189980" cy="3898265"/>
                  <wp:effectExtent l="0" t="0" r="1270" b="6985"/>
                  <wp:docPr id="46" name="Рисунок 46" descr="ris-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1" descr="ris-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9980" cy="3898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C96" w:rsidRPr="002F03D7" w:rsidRDefault="00026C96" w:rsidP="00463E1C">
            <w:r w:rsidRPr="002F03D7">
              <w:rPr>
                <w:b/>
                <w:bCs/>
              </w:rPr>
              <w:br/>
            </w:r>
            <w:r w:rsidRPr="002F03D7">
              <w:t xml:space="preserve">Разъедините группу художественного оформления для каждого из сердец. Для этого кликните правой кнопкой мыши по сердцу в появившемся меню выберите </w:t>
            </w:r>
            <w:r w:rsidRPr="002F03D7">
              <w:rPr>
                <w:b/>
                <w:bCs/>
              </w:rPr>
              <w:t xml:space="preserve">"Разъедините группу художественного оформления" </w:t>
            </w:r>
          </w:p>
          <w:p w:rsidR="00026C96" w:rsidRPr="002F03D7" w:rsidRDefault="00026C96" w:rsidP="00463E1C">
            <w:pPr>
              <w:jc w:val="center"/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42169047" wp14:editId="76A9C503">
                  <wp:extent cx="4584374" cy="3061626"/>
                  <wp:effectExtent l="19050" t="0" r="6676" b="0"/>
                  <wp:docPr id="45" name="Рисунок 45" descr="ris-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2" descr="ris-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838" cy="3059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F03D7">
              <w:br/>
            </w:r>
            <w:r w:rsidRPr="002F03D7">
              <w:br/>
            </w:r>
          </w:p>
          <w:p w:rsidR="00026C96" w:rsidRPr="002F03D7" w:rsidRDefault="00026C96" w:rsidP="00463E1C">
            <w:r w:rsidRPr="002F03D7">
              <w:t xml:space="preserve">После разъединения группы, удалите появившейся контур сердца. </w:t>
            </w:r>
          </w:p>
          <w:p w:rsidR="00026C96" w:rsidRPr="002F03D7" w:rsidRDefault="00026C96" w:rsidP="00463E1C">
            <w:r w:rsidRPr="002F03D7">
              <w:t xml:space="preserve">Разгруппируйте объекты для каждого сердца (Упорядочить/ Разгруппировать </w:t>
            </w:r>
            <w:proofErr w:type="gramStart"/>
            <w:r w:rsidRPr="002F03D7">
              <w:t>все)</w:t>
            </w:r>
            <w:r w:rsidRPr="002F03D7">
              <w:br/>
              <w:t>Добавьте</w:t>
            </w:r>
            <w:proofErr w:type="gramEnd"/>
            <w:r w:rsidRPr="002F03D7">
              <w:t xml:space="preserve"> хаотичности в расположение звезд. </w:t>
            </w:r>
          </w:p>
          <w:p w:rsidR="00026C96" w:rsidRPr="002F03D7" w:rsidRDefault="00026C96" w:rsidP="00463E1C">
            <w:r w:rsidRPr="002F03D7">
              <w:t xml:space="preserve">Увеличьте выборочно некоторые звезды, некоторые удалите, можно работать сразу с группой звезд, выделяя их одновременно. </w:t>
            </w:r>
          </w:p>
          <w:p w:rsidR="00026C96" w:rsidRPr="002F03D7" w:rsidRDefault="00026C96" w:rsidP="00463E1C">
            <w:pPr>
              <w:ind w:left="1077"/>
            </w:pPr>
            <w:r>
              <w:rPr>
                <w:noProof/>
              </w:rPr>
              <w:drawing>
                <wp:inline distT="0" distB="0" distL="0" distR="0" wp14:anchorId="69F80065" wp14:editId="6A3409B7">
                  <wp:extent cx="4046018" cy="2475090"/>
                  <wp:effectExtent l="19050" t="0" r="0" b="0"/>
                  <wp:docPr id="44" name="Рисунок 44" descr="ris-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3" descr="ris-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79" cy="247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F03D7">
              <w:br/>
            </w:r>
            <w:r w:rsidRPr="002F03D7">
              <w:br/>
            </w:r>
          </w:p>
          <w:p w:rsidR="00026C96" w:rsidRPr="002F03D7" w:rsidRDefault="00026C96" w:rsidP="00463E1C">
            <w:r w:rsidRPr="002F03D7">
              <w:t>Добавьте несколько ярких одиночных звезд. Для этого возьмите любую звезду и при помощи инструмента:</w:t>
            </w:r>
            <w:r>
              <w:t xml:space="preserve"> </w:t>
            </w:r>
            <w:r w:rsidRPr="002F03D7">
              <w:t>"</w:t>
            </w:r>
            <w:r w:rsidRPr="002F03D7">
              <w:rPr>
                <w:b/>
                <w:bCs/>
              </w:rPr>
              <w:t>Фигура" </w:t>
            </w:r>
            <w:r w:rsidRPr="002F03D7">
              <w:t xml:space="preserve">сместите узлы необходимым образом. </w:t>
            </w:r>
          </w:p>
          <w:p w:rsidR="00026C96" w:rsidRPr="002F03D7" w:rsidRDefault="00026C96" w:rsidP="00463E1C">
            <w:pPr>
              <w:jc w:val="center"/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6965A851" wp14:editId="7BF70869">
                  <wp:extent cx="4854575" cy="3200400"/>
                  <wp:effectExtent l="0" t="0" r="3175" b="0"/>
                  <wp:docPr id="43" name="Рисунок 43" descr="ris-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4" descr="ris-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457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C96" w:rsidRPr="00CD321A" w:rsidRDefault="00026C96" w:rsidP="00463E1C">
            <w:pPr>
              <w:jc w:val="both"/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96128" behindDoc="0" locked="0" layoutInCell="1" allowOverlap="1" wp14:anchorId="4F0A8DF1" wp14:editId="62F442AC">
                  <wp:simplePos x="0" y="0"/>
                  <wp:positionH relativeFrom="column">
                    <wp:posOffset>94615</wp:posOffset>
                  </wp:positionH>
                  <wp:positionV relativeFrom="paragraph">
                    <wp:posOffset>673735</wp:posOffset>
                  </wp:positionV>
                  <wp:extent cx="5871845" cy="3534410"/>
                  <wp:effectExtent l="19050" t="0" r="0" b="0"/>
                  <wp:wrapSquare wrapText="bothSides"/>
                  <wp:docPr id="80" name="Рисунок 42" descr="ris-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5" descr="ris-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1845" cy="353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03D7">
              <w:rPr>
                <w:b/>
                <w:bCs/>
              </w:rPr>
              <w:br/>
            </w:r>
            <w:r w:rsidRPr="002F03D7">
              <w:rPr>
                <w:b/>
                <w:bCs/>
              </w:rPr>
              <w:br/>
            </w:r>
            <w:r w:rsidRPr="002F03D7">
              <w:t xml:space="preserve">Добавьте блики. Постройте окружности разных размеров. Залейте их белым цветом. </w:t>
            </w:r>
          </w:p>
          <w:p w:rsidR="00026C96" w:rsidRPr="00CD321A" w:rsidRDefault="00026C96" w:rsidP="00463E1C">
            <w:pPr>
              <w:jc w:val="both"/>
            </w:pPr>
          </w:p>
          <w:p w:rsidR="00026C96" w:rsidRPr="002F03D7" w:rsidRDefault="00026C96" w:rsidP="00463E1C">
            <w:pPr>
              <w:jc w:val="both"/>
            </w:pPr>
            <w:r w:rsidRPr="002F03D7">
              <w:t xml:space="preserve">Примените к ним линейную прозрачность </w:t>
            </w:r>
          </w:p>
          <w:p w:rsidR="00026C96" w:rsidRPr="002F03D7" w:rsidRDefault="00026C96" w:rsidP="00463E1C"/>
        </w:tc>
      </w:tr>
    </w:tbl>
    <w:p w:rsidR="00026C96" w:rsidRPr="00910224" w:rsidRDefault="00026C96" w:rsidP="00026C96">
      <w:pPr>
        <w:rPr>
          <w:b/>
          <w:bCs/>
          <w:kern w:val="32"/>
        </w:rPr>
      </w:pPr>
    </w:p>
    <w:p w:rsidR="00D37ECF" w:rsidRPr="0033122D" w:rsidRDefault="00D37ECF" w:rsidP="00D37ECF">
      <w:pPr>
        <w:spacing w:after="200" w:line="276" w:lineRule="auto"/>
        <w:rPr>
          <w:rFonts w:eastAsia="Calibri"/>
          <w:b/>
          <w:lang w:eastAsia="en-US"/>
        </w:rPr>
      </w:pPr>
    </w:p>
    <w:p w:rsidR="00D37ECF" w:rsidRPr="002F03D7" w:rsidRDefault="00D37ECF" w:rsidP="00D37ECF">
      <w:pPr>
        <w:spacing w:before="120"/>
        <w:ind w:firstLine="709"/>
        <w:jc w:val="both"/>
      </w:pPr>
      <w:r w:rsidRPr="002F03D7">
        <w:rPr>
          <w:b/>
        </w:rPr>
        <w:t>ЗАДАНИЕ</w:t>
      </w:r>
      <w:r w:rsidR="00026C96">
        <w:rPr>
          <w:b/>
        </w:rPr>
        <w:t xml:space="preserve"> 6</w:t>
      </w:r>
      <w:r w:rsidRPr="002F03D7">
        <w:rPr>
          <w:b/>
        </w:rPr>
        <w:t xml:space="preserve">. </w:t>
      </w:r>
      <w:r w:rsidRPr="002F03D7">
        <w:t>Создайте следующие изображения в соответствии со своим вариантом.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D37ECF" w:rsidRPr="00AE7D96" w:rsidTr="003468E9">
        <w:tc>
          <w:tcPr>
            <w:tcW w:w="4785" w:type="dxa"/>
          </w:tcPr>
          <w:p w:rsidR="00026C96" w:rsidRPr="00AE7D96" w:rsidRDefault="00026C96" w:rsidP="00026C96">
            <w:pPr>
              <w:spacing w:before="120"/>
              <w:jc w:val="both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anchor distT="0" distB="0" distL="114300" distR="114300" simplePos="0" relativeHeight="251664896" behindDoc="0" locked="0" layoutInCell="1" allowOverlap="1" wp14:anchorId="0E48278E" wp14:editId="01221894">
                  <wp:simplePos x="0" y="0"/>
                  <wp:positionH relativeFrom="column">
                    <wp:posOffset>515620</wp:posOffset>
                  </wp:positionH>
                  <wp:positionV relativeFrom="paragraph">
                    <wp:posOffset>-17780</wp:posOffset>
                  </wp:positionV>
                  <wp:extent cx="1753235" cy="1713230"/>
                  <wp:effectExtent l="0" t="0" r="0" b="1270"/>
                  <wp:wrapSquare wrapText="bothSides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человечек.jp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35" cy="171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37ECF" w:rsidRPr="00AE7D96">
              <w:rPr>
                <w:b/>
              </w:rPr>
              <w:t xml:space="preserve">1. </w:t>
            </w:r>
            <w:r>
              <w:rPr>
                <w:b/>
              </w:rPr>
              <w:t xml:space="preserve"> </w:t>
            </w:r>
          </w:p>
        </w:tc>
        <w:tc>
          <w:tcPr>
            <w:tcW w:w="4786" w:type="dxa"/>
          </w:tcPr>
          <w:p w:rsidR="00D37ECF" w:rsidRPr="00AE7D96" w:rsidRDefault="000654CD" w:rsidP="003468E9">
            <w:pPr>
              <w:spacing w:before="120"/>
              <w:jc w:val="both"/>
              <w:rPr>
                <w:b/>
              </w:rPr>
            </w:pPr>
            <w:r>
              <w:rPr>
                <w:noProof/>
              </w:rPr>
              <w:object w:dxaOrig="1440" w:dyaOrig="1440">
                <v:shape id="_x0000_s1121" type="#_x0000_t75" style="position:absolute;left:0;text-align:left;margin-left:53.7pt;margin-top:31.85pt;width:90.1pt;height:86.05pt;z-index:251675648;mso-position-horizontal-relative:text;mso-position-vertical-relative:text">
                  <v:imagedata r:id="rId65" o:title=""/>
                  <w10:wrap type="square"/>
                </v:shape>
                <o:OLEObject Type="Embed" ProgID="CorelDRAW.Graphic.13" ShapeID="_x0000_s1121" DrawAspect="Content" ObjectID="_1694015692" r:id="rId66"/>
              </w:object>
            </w:r>
            <w:r w:rsidR="00D37ECF" w:rsidRPr="00AE7D96">
              <w:rPr>
                <w:b/>
              </w:rPr>
              <w:t>2.</w:t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51646464" behindDoc="0" locked="0" layoutInCell="1" allowOverlap="1">
                  <wp:simplePos x="0" y="0"/>
                  <wp:positionH relativeFrom="column">
                    <wp:posOffset>472440</wp:posOffset>
                  </wp:positionH>
                  <wp:positionV relativeFrom="paragraph">
                    <wp:posOffset>336550</wp:posOffset>
                  </wp:positionV>
                  <wp:extent cx="2314575" cy="1581785"/>
                  <wp:effectExtent l="0" t="0" r="9525" b="0"/>
                  <wp:wrapSquare wrapText="bothSides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158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E7D96">
              <w:rPr>
                <w:b/>
              </w:rPr>
              <w:t>3.</w:t>
            </w:r>
          </w:p>
        </w:tc>
        <w:tc>
          <w:tcPr>
            <w:tcW w:w="4786" w:type="dxa"/>
          </w:tcPr>
          <w:p w:rsidR="00D37ECF" w:rsidRPr="00AE7D96" w:rsidRDefault="00026C96" w:rsidP="003468E9">
            <w:pPr>
              <w:spacing w:before="120"/>
              <w:jc w:val="both"/>
              <w:rPr>
                <w:b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51673088" behindDoc="0" locked="0" layoutInCell="1" allowOverlap="1">
                  <wp:simplePos x="0" y="0"/>
                  <wp:positionH relativeFrom="column">
                    <wp:posOffset>429895</wp:posOffset>
                  </wp:positionH>
                  <wp:positionV relativeFrom="paragraph">
                    <wp:posOffset>81915</wp:posOffset>
                  </wp:positionV>
                  <wp:extent cx="2051050" cy="1819910"/>
                  <wp:effectExtent l="0" t="0" r="6350" b="8890"/>
                  <wp:wrapSquare wrapText="bothSides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ыбки.jp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50" cy="18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37ECF" w:rsidRPr="00AE7D96">
              <w:rPr>
                <w:b/>
              </w:rPr>
              <w:t>4.</w:t>
            </w:r>
          </w:p>
        </w:tc>
      </w:tr>
      <w:tr w:rsidR="00D37ECF" w:rsidRPr="00AE7D96" w:rsidTr="00026C96">
        <w:trPr>
          <w:trHeight w:val="3745"/>
        </w:trPr>
        <w:tc>
          <w:tcPr>
            <w:tcW w:w="4785" w:type="dxa"/>
          </w:tcPr>
          <w:p w:rsidR="00D37ECF" w:rsidRPr="002F03D7" w:rsidRDefault="00026C96" w:rsidP="003468E9">
            <w:pPr>
              <w:spacing w:before="120"/>
              <w:jc w:val="both"/>
            </w:pPr>
            <w:r>
              <w:rPr>
                <w:b/>
                <w:noProof/>
              </w:rPr>
              <w:drawing>
                <wp:anchor distT="0" distB="0" distL="114300" distR="114300" simplePos="0" relativeHeight="251651584" behindDoc="0" locked="0" layoutInCell="1" allowOverlap="1" wp14:anchorId="38D8AA75" wp14:editId="6B101AE6">
                  <wp:simplePos x="0" y="0"/>
                  <wp:positionH relativeFrom="column">
                    <wp:posOffset>1391920</wp:posOffset>
                  </wp:positionH>
                  <wp:positionV relativeFrom="paragraph">
                    <wp:posOffset>660400</wp:posOffset>
                  </wp:positionV>
                  <wp:extent cx="1371600" cy="1866900"/>
                  <wp:effectExtent l="0" t="0" r="0" b="0"/>
                  <wp:wrapSquare wrapText="bothSides"/>
                  <wp:docPr id="75" name="Рисунок 75" descr="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 descr="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7ECF" w:rsidRPr="00AE7D96">
              <w:rPr>
                <w:b/>
              </w:rPr>
              <w:t>5</w:t>
            </w:r>
            <w:r w:rsidR="00D37ECF" w:rsidRPr="002F03D7">
              <w:t xml:space="preserve">. С помощью инструментов </w:t>
            </w:r>
            <w:r w:rsidR="00D37ECF" w:rsidRPr="00AE7D96">
              <w:rPr>
                <w:lang w:val="en-US"/>
              </w:rPr>
              <w:t>Ellipse</w:t>
            </w:r>
            <w:r w:rsidR="00D37ECF" w:rsidRPr="002F03D7">
              <w:t xml:space="preserve"> (Эллипс), </w:t>
            </w:r>
            <w:r w:rsidR="00D37ECF" w:rsidRPr="00AE7D96">
              <w:rPr>
                <w:lang w:val="en-US"/>
              </w:rPr>
              <w:t>Shape</w:t>
            </w:r>
            <w:r w:rsidR="00D37ECF" w:rsidRPr="002F03D7">
              <w:t xml:space="preserve"> (Фигура), </w:t>
            </w:r>
            <w:proofErr w:type="spellStart"/>
            <w:r w:rsidR="00D37ECF" w:rsidRPr="00AE7D96">
              <w:rPr>
                <w:lang w:val="en-US"/>
              </w:rPr>
              <w:t>ArtisticMedia</w:t>
            </w:r>
            <w:proofErr w:type="spellEnd"/>
            <w:r w:rsidR="00D37ECF" w:rsidRPr="002F03D7">
              <w:t xml:space="preserve"> (Художественное оформление) с опцией </w:t>
            </w:r>
            <w:r w:rsidR="00D37ECF" w:rsidRPr="00AE7D96">
              <w:rPr>
                <w:lang w:val="en-US"/>
              </w:rPr>
              <w:t>Preset</w:t>
            </w:r>
            <w:r w:rsidR="00D37ECF" w:rsidRPr="002F03D7">
              <w:t xml:space="preserve"> (Заготовки) создайте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</w:p>
        </w:tc>
        <w:tc>
          <w:tcPr>
            <w:tcW w:w="4786" w:type="dxa"/>
          </w:tcPr>
          <w:p w:rsidR="00D37ECF" w:rsidRPr="002F03D7" w:rsidRDefault="00D37ECF" w:rsidP="003468E9">
            <w:r w:rsidRPr="00AE7D96">
              <w:rPr>
                <w:b/>
              </w:rPr>
              <w:t>6</w:t>
            </w:r>
            <w:r w:rsidRPr="002F03D7">
              <w:t xml:space="preserve">. Для изображения земли используйте символ из набора </w:t>
            </w:r>
            <w:proofErr w:type="spellStart"/>
            <w:r w:rsidRPr="00AE7D96">
              <w:rPr>
                <w:b/>
              </w:rPr>
              <w:t>Webdings</w:t>
            </w:r>
            <w:proofErr w:type="spellEnd"/>
            <w:r w:rsidRPr="002F03D7">
              <w:t>.</w:t>
            </w:r>
          </w:p>
          <w:p w:rsidR="00D37ECF" w:rsidRPr="00AE7D96" w:rsidRDefault="00D37ECF" w:rsidP="00026C96">
            <w:pPr>
              <w:spacing w:before="120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2057400" cy="1094740"/>
                  <wp:effectExtent l="0" t="0" r="0" b="0"/>
                  <wp:docPr id="64" name="Рисунок 6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09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r w:rsidRPr="00AE7D96">
              <w:rPr>
                <w:b/>
              </w:rPr>
              <w:t>7.</w:t>
            </w:r>
            <w:r w:rsidRPr="002F03D7">
              <w:t xml:space="preserve"> Для изображения используйте файл Подсолнечники.</w:t>
            </w:r>
            <w:r w:rsidRPr="00AE7D96">
              <w:rPr>
                <w:lang w:val="en-US"/>
              </w:rPr>
              <w:t>jpg</w:t>
            </w:r>
            <w:r w:rsidRPr="002F03D7">
              <w:t>.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 w:rsidRPr="002F03D7">
              <w:object w:dxaOrig="10017" w:dyaOrig="6574">
                <v:shape id="_x0000_i1025" type="#_x0000_t75" style="width:210pt;height:139pt" o:ole="">
                  <v:imagedata r:id="rId71" o:title=""/>
                </v:shape>
                <o:OLEObject Type="Embed" ProgID="CorelDRAW.Graphic.13" ShapeID="_x0000_i1025" DrawAspect="Content" ObjectID="_1694015682" r:id="rId72"/>
              </w:object>
            </w:r>
          </w:p>
        </w:tc>
        <w:tc>
          <w:tcPr>
            <w:tcW w:w="4786" w:type="dxa"/>
          </w:tcPr>
          <w:p w:rsidR="00D37ECF" w:rsidRPr="002F03D7" w:rsidRDefault="00D37ECF" w:rsidP="003468E9">
            <w:r w:rsidRPr="00AE7D96">
              <w:rPr>
                <w:b/>
              </w:rPr>
              <w:t>8.</w:t>
            </w:r>
            <w:r w:rsidRPr="002F03D7">
              <w:t xml:space="preserve"> Для изображени</w:t>
            </w:r>
            <w:r w:rsidR="00026C96">
              <w:t xml:space="preserve">я используйте символ из набора </w:t>
            </w:r>
            <w:r w:rsidRPr="00AE7D96">
              <w:rPr>
                <w:lang w:val="en-US"/>
              </w:rPr>
              <w:t>Wingdings</w:t>
            </w:r>
            <w:r w:rsidRPr="002F03D7">
              <w:t>.</w:t>
            </w:r>
          </w:p>
          <w:p w:rsidR="00D37ECF" w:rsidRPr="00AE7D96" w:rsidRDefault="00D37ECF" w:rsidP="00026C96">
            <w:pPr>
              <w:spacing w:before="120"/>
              <w:jc w:val="center"/>
              <w:rPr>
                <w:b/>
              </w:rPr>
            </w:pPr>
            <w:r w:rsidRPr="002F03D7">
              <w:object w:dxaOrig="3182" w:dyaOrig="1635">
                <v:shape id="_x0000_i1026" type="#_x0000_t75" style="width:159pt;height:82.5pt" o:ole="">
                  <v:imagedata r:id="rId73" o:title=""/>
                </v:shape>
                <o:OLEObject Type="Embed" ProgID="CorelDRAW.Graphic.13" ShapeID="_x0000_i1026" DrawAspect="Content" ObjectID="_1694015683" r:id="rId74"/>
              </w:object>
            </w:r>
          </w:p>
        </w:tc>
      </w:tr>
    </w:tbl>
    <w:p w:rsidR="00026C96" w:rsidRDefault="00026C96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D37ECF" w:rsidRPr="00AE7D96" w:rsidTr="00026C96">
        <w:trPr>
          <w:trHeight w:val="3534"/>
        </w:trPr>
        <w:tc>
          <w:tcPr>
            <w:tcW w:w="4785" w:type="dxa"/>
          </w:tcPr>
          <w:p w:rsidR="00D37ECF" w:rsidRPr="002F03D7" w:rsidRDefault="00D37ECF" w:rsidP="003468E9">
            <w:pPr>
              <w:spacing w:before="120"/>
              <w:jc w:val="both"/>
            </w:pPr>
            <w:r w:rsidRPr="002F03D7">
              <w:lastRenderedPageBreak/>
              <w:t xml:space="preserve">9. С помощью инструментов </w:t>
            </w:r>
            <w:r w:rsidRPr="00AE7D96">
              <w:rPr>
                <w:lang w:val="en-US"/>
              </w:rPr>
              <w:t>Spiral</w:t>
            </w:r>
            <w:r w:rsidRPr="002F03D7">
              <w:t xml:space="preserve"> (Спираль), </w:t>
            </w:r>
            <w:proofErr w:type="spellStart"/>
            <w:r w:rsidRPr="00AE7D96">
              <w:rPr>
                <w:lang w:val="en-US"/>
              </w:rPr>
              <w:t>ArtisticMedia</w:t>
            </w:r>
            <w:proofErr w:type="spellEnd"/>
            <w:r w:rsidRPr="002F03D7">
              <w:t xml:space="preserve"> (Художественное оформление) с опцией </w:t>
            </w:r>
            <w:r w:rsidRPr="00AE7D96">
              <w:rPr>
                <w:lang w:val="en-US"/>
              </w:rPr>
              <w:t>Preset</w:t>
            </w:r>
            <w:r w:rsidRPr="002F03D7">
              <w:t xml:space="preserve"> (Заготовки)</w:t>
            </w:r>
          </w:p>
          <w:p w:rsidR="00D37ECF" w:rsidRPr="00AE7D96" w:rsidRDefault="00026C96" w:rsidP="003468E9">
            <w:pPr>
              <w:spacing w:before="120"/>
              <w:jc w:val="both"/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355AB49A" wp14:editId="73CF527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114935</wp:posOffset>
                  </wp:positionV>
                  <wp:extent cx="1809750" cy="1581150"/>
                  <wp:effectExtent l="0" t="0" r="0" b="0"/>
                  <wp:wrapSquare wrapText="bothSides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6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86" w:type="dxa"/>
          </w:tcPr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 w:rsidRPr="002F03D7">
              <w:t>10. С помощью инструмента Кривая Безье</w:t>
            </w:r>
            <w:r>
              <w:rPr>
                <w:b/>
                <w:noProof/>
              </w:rPr>
              <w:drawing>
                <wp:inline distT="0" distB="0" distL="0" distR="0">
                  <wp:extent cx="1726565" cy="1485900"/>
                  <wp:effectExtent l="0" t="0" r="6985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lum bright="6000" contrast="-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pPr>
              <w:jc w:val="both"/>
            </w:pPr>
            <w:r w:rsidRPr="002F03D7">
              <w:t>11.</w:t>
            </w:r>
          </w:p>
          <w:p w:rsidR="00D37ECF" w:rsidRPr="00AE7D96" w:rsidRDefault="00026C96" w:rsidP="003468E9">
            <w:pPr>
              <w:tabs>
                <w:tab w:val="left" w:pos="360"/>
              </w:tabs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2254250" cy="1664294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муравей.jp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791" cy="1681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7ECF" w:rsidRPr="00AE7D96" w:rsidRDefault="00D37ECF" w:rsidP="003468E9">
            <w:pPr>
              <w:spacing w:before="120"/>
              <w:jc w:val="both"/>
              <w:rPr>
                <w:lang w:val="en-US" w:eastAsia="en-US"/>
              </w:rPr>
            </w:pPr>
          </w:p>
        </w:tc>
        <w:tc>
          <w:tcPr>
            <w:tcW w:w="4786" w:type="dxa"/>
          </w:tcPr>
          <w:p w:rsidR="00D37ECF" w:rsidRPr="002F03D7" w:rsidRDefault="00D37ECF" w:rsidP="003468E9">
            <w:r w:rsidRPr="002F03D7">
              <w:t>12.  Создайте открытку «С днем рождения!».</w:t>
            </w:r>
          </w:p>
          <w:p w:rsidR="00D37ECF" w:rsidRPr="002F03D7" w:rsidRDefault="00D37ECF" w:rsidP="00026C96">
            <w:r>
              <w:rPr>
                <w:b/>
                <w:noProof/>
              </w:rPr>
              <w:drawing>
                <wp:inline distT="0" distB="0" distL="0" distR="0" wp14:anchorId="7D307CB2" wp14:editId="482CBF63">
                  <wp:extent cx="1798955" cy="2322195"/>
                  <wp:effectExtent l="5080" t="0" r="0" b="0"/>
                  <wp:docPr id="62" name="Рисунок 62" descr="birth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76" descr="birthd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98955" cy="2322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C96" w:rsidRPr="00AE7D96" w:rsidTr="003468E9">
        <w:tc>
          <w:tcPr>
            <w:tcW w:w="4785" w:type="dxa"/>
          </w:tcPr>
          <w:p w:rsidR="00D37ECF" w:rsidRPr="002F03D7" w:rsidRDefault="00026C96" w:rsidP="00026C96">
            <w:pPr>
              <w:tabs>
                <w:tab w:val="left" w:pos="360"/>
              </w:tabs>
            </w:pPr>
            <w:r>
              <w:rPr>
                <w:noProof/>
              </w:rPr>
              <w:drawing>
                <wp:anchor distT="0" distB="0" distL="114300" distR="114300" simplePos="0" relativeHeight="251672064" behindDoc="0" locked="0" layoutInCell="1" allowOverlap="1" wp14:anchorId="22A231C2" wp14:editId="435BA709">
                  <wp:simplePos x="0" y="0"/>
                  <wp:positionH relativeFrom="column">
                    <wp:posOffset>248920</wp:posOffset>
                  </wp:positionH>
                  <wp:positionV relativeFrom="paragraph">
                    <wp:posOffset>272415</wp:posOffset>
                  </wp:positionV>
                  <wp:extent cx="2453640" cy="1695450"/>
                  <wp:effectExtent l="0" t="0" r="3810" b="0"/>
                  <wp:wrapSquare wrapText="bothSides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лягушка.jp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64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37ECF" w:rsidRPr="002F03D7">
              <w:t xml:space="preserve">13. </w:t>
            </w:r>
          </w:p>
        </w:tc>
        <w:tc>
          <w:tcPr>
            <w:tcW w:w="4786" w:type="dxa"/>
          </w:tcPr>
          <w:p w:rsidR="00D37ECF" w:rsidRPr="002F03D7" w:rsidRDefault="00D37ECF" w:rsidP="003468E9">
            <w:r w:rsidRPr="002F03D7">
              <w:t>14. Залейте снеговика, елку, фон и другие объекты градиентной заливкой.</w:t>
            </w:r>
          </w:p>
          <w:p w:rsidR="00D37ECF" w:rsidRPr="002F03D7" w:rsidRDefault="00D37ECF" w:rsidP="003468E9">
            <w:r>
              <w:rPr>
                <w:noProof/>
              </w:rPr>
              <w:drawing>
                <wp:inline distT="0" distB="0" distL="0" distR="0" wp14:anchorId="77675E07" wp14:editId="538F1A2B">
                  <wp:extent cx="2376170" cy="1684655"/>
                  <wp:effectExtent l="0" t="0" r="508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82" t="25192" r="26805" b="210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170" cy="168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2"/>
    </w:tbl>
    <w:p w:rsidR="00D37ECF" w:rsidRPr="002F03D7" w:rsidRDefault="00D37ECF" w:rsidP="00D37ECF">
      <w:pPr>
        <w:rPr>
          <w:b/>
        </w:rPr>
      </w:pPr>
    </w:p>
    <w:sectPr w:rsidR="00D37ECF" w:rsidRPr="002F03D7" w:rsidSect="00910224">
      <w:footerReference w:type="default" r:id="rId81"/>
      <w:pgSz w:w="11906" w:h="16838"/>
      <w:pgMar w:top="851" w:right="851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654CD" w:rsidRDefault="000654CD" w:rsidP="00910224">
      <w:r>
        <w:separator/>
      </w:r>
    </w:p>
  </w:endnote>
  <w:endnote w:type="continuationSeparator" w:id="0">
    <w:p w:rsidR="000654CD" w:rsidRDefault="000654CD" w:rsidP="009102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256563"/>
      <w:docPartObj>
        <w:docPartGallery w:val="Page Numbers (Bottom of Page)"/>
        <w:docPartUnique/>
      </w:docPartObj>
    </w:sdtPr>
    <w:sdtEndPr/>
    <w:sdtContent>
      <w:p w:rsidR="00910224" w:rsidRDefault="00943558">
        <w:pPr>
          <w:pStyle w:val="af9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5E0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910224" w:rsidRDefault="00910224">
    <w:pPr>
      <w:pStyle w:val="af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654CD" w:rsidRDefault="000654CD" w:rsidP="00910224">
      <w:r>
        <w:separator/>
      </w:r>
    </w:p>
  </w:footnote>
  <w:footnote w:type="continuationSeparator" w:id="0">
    <w:p w:rsidR="000654CD" w:rsidRDefault="000654CD" w:rsidP="009102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AC4693"/>
    <w:multiLevelType w:val="hybridMultilevel"/>
    <w:tmpl w:val="22DE14F6"/>
    <w:lvl w:ilvl="0" w:tplc="37BE05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89C0362"/>
    <w:multiLevelType w:val="hybridMultilevel"/>
    <w:tmpl w:val="A4502D42"/>
    <w:lvl w:ilvl="0" w:tplc="1F3A6F72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A5686C"/>
    <w:multiLevelType w:val="hybridMultilevel"/>
    <w:tmpl w:val="AAB68B7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1FD157E2"/>
    <w:multiLevelType w:val="hybridMultilevel"/>
    <w:tmpl w:val="7CA2E4D4"/>
    <w:lvl w:ilvl="0" w:tplc="00D2E6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F52900"/>
    <w:multiLevelType w:val="singleLevel"/>
    <w:tmpl w:val="52247EE4"/>
    <w:lvl w:ilvl="0">
      <w:start w:val="12"/>
      <w:numFmt w:val="decimal"/>
      <w:lvlText w:val="%1."/>
      <w:legacy w:legacy="1" w:legacySpace="0" w:legacyIndent="332"/>
      <w:lvlJc w:val="left"/>
      <w:rPr>
        <w:rFonts w:ascii="Times New Roman" w:hAnsi="Times New Roman" w:cs="Times New Roman" w:hint="default"/>
      </w:rPr>
    </w:lvl>
  </w:abstractNum>
  <w:abstractNum w:abstractNumId="5">
    <w:nsid w:val="2049462B"/>
    <w:multiLevelType w:val="hybridMultilevel"/>
    <w:tmpl w:val="2E26F6B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2CF72A71"/>
    <w:multiLevelType w:val="hybridMultilevel"/>
    <w:tmpl w:val="ECAC27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2972EE"/>
    <w:multiLevelType w:val="hybridMultilevel"/>
    <w:tmpl w:val="7F66FA52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>
    <w:nsid w:val="3F41694E"/>
    <w:multiLevelType w:val="multilevel"/>
    <w:tmpl w:val="9528863A"/>
    <w:lvl w:ilvl="0">
      <w:start w:val="3"/>
      <w:numFmt w:val="decimal"/>
      <w:lvlText w:val="%1."/>
      <w:lvlJc w:val="left"/>
      <w:pPr>
        <w:ind w:left="567" w:hanging="28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34" w:hanging="28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701" w:hanging="28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268" w:hanging="28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835" w:hanging="28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402" w:hanging="28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9" w:hanging="28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536" w:hanging="28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03" w:hanging="283"/>
      </w:pPr>
      <w:rPr>
        <w:rFonts w:hint="default"/>
      </w:rPr>
    </w:lvl>
  </w:abstractNum>
  <w:abstractNum w:abstractNumId="9">
    <w:nsid w:val="4A113FC3"/>
    <w:multiLevelType w:val="hybridMultilevel"/>
    <w:tmpl w:val="9FD070BE"/>
    <w:lvl w:ilvl="0" w:tplc="DC96EE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C12007A"/>
    <w:multiLevelType w:val="hybridMultilevel"/>
    <w:tmpl w:val="EE26C6FC"/>
    <w:lvl w:ilvl="0" w:tplc="DC96EE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4174BB9"/>
    <w:multiLevelType w:val="hybridMultilevel"/>
    <w:tmpl w:val="99E460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3DD51CE"/>
    <w:multiLevelType w:val="hybridMultilevel"/>
    <w:tmpl w:val="B914AA38"/>
    <w:lvl w:ilvl="0" w:tplc="DC96EEC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C857955"/>
    <w:multiLevelType w:val="hybridMultilevel"/>
    <w:tmpl w:val="066A836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79976CA3"/>
    <w:multiLevelType w:val="hybridMultilevel"/>
    <w:tmpl w:val="07E42B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6"/>
  </w:num>
  <w:num w:numId="8">
    <w:abstractNumId w:val="11"/>
  </w:num>
  <w:num w:numId="9">
    <w:abstractNumId w:val="3"/>
  </w:num>
  <w:num w:numId="10">
    <w:abstractNumId w:val="10"/>
  </w:num>
  <w:num w:numId="11">
    <w:abstractNumId w:val="9"/>
  </w:num>
  <w:num w:numId="12">
    <w:abstractNumId w:val="12"/>
  </w:num>
  <w:num w:numId="13">
    <w:abstractNumId w:val="14"/>
  </w:num>
  <w:num w:numId="14">
    <w:abstractNumId w:val="13"/>
  </w:num>
  <w:num w:numId="15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ECF"/>
    <w:rsid w:val="00024007"/>
    <w:rsid w:val="00026C96"/>
    <w:rsid w:val="00027B08"/>
    <w:rsid w:val="0003795B"/>
    <w:rsid w:val="00041411"/>
    <w:rsid w:val="00044BC1"/>
    <w:rsid w:val="00051687"/>
    <w:rsid w:val="000543CB"/>
    <w:rsid w:val="00056713"/>
    <w:rsid w:val="000654CD"/>
    <w:rsid w:val="000706EE"/>
    <w:rsid w:val="00070AB6"/>
    <w:rsid w:val="00072981"/>
    <w:rsid w:val="00073DEA"/>
    <w:rsid w:val="000860A7"/>
    <w:rsid w:val="00097806"/>
    <w:rsid w:val="000A1489"/>
    <w:rsid w:val="000B031C"/>
    <w:rsid w:val="000B6457"/>
    <w:rsid w:val="000B6BE7"/>
    <w:rsid w:val="00100AE1"/>
    <w:rsid w:val="00102324"/>
    <w:rsid w:val="001042D2"/>
    <w:rsid w:val="001044E0"/>
    <w:rsid w:val="001126DC"/>
    <w:rsid w:val="00120808"/>
    <w:rsid w:val="00121583"/>
    <w:rsid w:val="001227BC"/>
    <w:rsid w:val="00123814"/>
    <w:rsid w:val="00124BE6"/>
    <w:rsid w:val="00125BB1"/>
    <w:rsid w:val="001361BF"/>
    <w:rsid w:val="00137945"/>
    <w:rsid w:val="00141154"/>
    <w:rsid w:val="001432FB"/>
    <w:rsid w:val="00147F29"/>
    <w:rsid w:val="00152FE4"/>
    <w:rsid w:val="001531F5"/>
    <w:rsid w:val="00154C19"/>
    <w:rsid w:val="00154DCF"/>
    <w:rsid w:val="00155B54"/>
    <w:rsid w:val="00156417"/>
    <w:rsid w:val="001646F0"/>
    <w:rsid w:val="00176409"/>
    <w:rsid w:val="00177EE0"/>
    <w:rsid w:val="00181E28"/>
    <w:rsid w:val="001827A7"/>
    <w:rsid w:val="001843A0"/>
    <w:rsid w:val="0018786E"/>
    <w:rsid w:val="00191287"/>
    <w:rsid w:val="00194FB8"/>
    <w:rsid w:val="00197AC5"/>
    <w:rsid w:val="001A18BF"/>
    <w:rsid w:val="001A3A25"/>
    <w:rsid w:val="001A3C78"/>
    <w:rsid w:val="001A4C63"/>
    <w:rsid w:val="001B0ED5"/>
    <w:rsid w:val="001C4A9F"/>
    <w:rsid w:val="001D4B49"/>
    <w:rsid w:val="001D534D"/>
    <w:rsid w:val="001D54E7"/>
    <w:rsid w:val="001D7109"/>
    <w:rsid w:val="001E1EF9"/>
    <w:rsid w:val="001E3A85"/>
    <w:rsid w:val="001E3EED"/>
    <w:rsid w:val="001E773B"/>
    <w:rsid w:val="001F3910"/>
    <w:rsid w:val="001F74F9"/>
    <w:rsid w:val="002108C8"/>
    <w:rsid w:val="00214F03"/>
    <w:rsid w:val="002222F3"/>
    <w:rsid w:val="00235ABD"/>
    <w:rsid w:val="002403A7"/>
    <w:rsid w:val="0024676C"/>
    <w:rsid w:val="00251969"/>
    <w:rsid w:val="002526D3"/>
    <w:rsid w:val="00252748"/>
    <w:rsid w:val="00252EAA"/>
    <w:rsid w:val="0025499A"/>
    <w:rsid w:val="002575A6"/>
    <w:rsid w:val="002634CE"/>
    <w:rsid w:val="00264911"/>
    <w:rsid w:val="00265A6A"/>
    <w:rsid w:val="0027507F"/>
    <w:rsid w:val="00283932"/>
    <w:rsid w:val="00286A02"/>
    <w:rsid w:val="002915AE"/>
    <w:rsid w:val="002958C5"/>
    <w:rsid w:val="00295FF0"/>
    <w:rsid w:val="002A3489"/>
    <w:rsid w:val="002C3AAD"/>
    <w:rsid w:val="002C6DF6"/>
    <w:rsid w:val="002D3488"/>
    <w:rsid w:val="002D6876"/>
    <w:rsid w:val="002E6ADF"/>
    <w:rsid w:val="00306C3E"/>
    <w:rsid w:val="003229DA"/>
    <w:rsid w:val="00333FF7"/>
    <w:rsid w:val="0033791E"/>
    <w:rsid w:val="003400EC"/>
    <w:rsid w:val="003502EB"/>
    <w:rsid w:val="00352806"/>
    <w:rsid w:val="00356DD7"/>
    <w:rsid w:val="00360A91"/>
    <w:rsid w:val="003667B2"/>
    <w:rsid w:val="00373306"/>
    <w:rsid w:val="0037744C"/>
    <w:rsid w:val="00397216"/>
    <w:rsid w:val="003A1B43"/>
    <w:rsid w:val="003A31B8"/>
    <w:rsid w:val="003A5EA6"/>
    <w:rsid w:val="003B2285"/>
    <w:rsid w:val="003B4AB3"/>
    <w:rsid w:val="003B5158"/>
    <w:rsid w:val="003B77A0"/>
    <w:rsid w:val="003C0D40"/>
    <w:rsid w:val="003C3E36"/>
    <w:rsid w:val="003C7240"/>
    <w:rsid w:val="003E0648"/>
    <w:rsid w:val="003E1FB5"/>
    <w:rsid w:val="003E76CB"/>
    <w:rsid w:val="00404FC2"/>
    <w:rsid w:val="004062C5"/>
    <w:rsid w:val="00406CA0"/>
    <w:rsid w:val="00417DCA"/>
    <w:rsid w:val="00420062"/>
    <w:rsid w:val="00421EFA"/>
    <w:rsid w:val="00422FAC"/>
    <w:rsid w:val="004340C3"/>
    <w:rsid w:val="0044602F"/>
    <w:rsid w:val="0045637E"/>
    <w:rsid w:val="00460763"/>
    <w:rsid w:val="00486CD2"/>
    <w:rsid w:val="00492A63"/>
    <w:rsid w:val="004A1A5E"/>
    <w:rsid w:val="004A419B"/>
    <w:rsid w:val="004A6A63"/>
    <w:rsid w:val="004A7649"/>
    <w:rsid w:val="004C44BE"/>
    <w:rsid w:val="004C569D"/>
    <w:rsid w:val="004C5D70"/>
    <w:rsid w:val="004D03F4"/>
    <w:rsid w:val="004D21E4"/>
    <w:rsid w:val="004E13DF"/>
    <w:rsid w:val="004E1D69"/>
    <w:rsid w:val="00513F59"/>
    <w:rsid w:val="00537B3C"/>
    <w:rsid w:val="0055071D"/>
    <w:rsid w:val="005517EE"/>
    <w:rsid w:val="00585961"/>
    <w:rsid w:val="00593BF0"/>
    <w:rsid w:val="0059773D"/>
    <w:rsid w:val="005A05B1"/>
    <w:rsid w:val="005B4106"/>
    <w:rsid w:val="005B7EA3"/>
    <w:rsid w:val="005C3ADB"/>
    <w:rsid w:val="005C7B55"/>
    <w:rsid w:val="005D00E1"/>
    <w:rsid w:val="005D6513"/>
    <w:rsid w:val="005E2194"/>
    <w:rsid w:val="005E5245"/>
    <w:rsid w:val="005F240F"/>
    <w:rsid w:val="005F571B"/>
    <w:rsid w:val="006008F3"/>
    <w:rsid w:val="00607863"/>
    <w:rsid w:val="00607875"/>
    <w:rsid w:val="006106E8"/>
    <w:rsid w:val="006111DA"/>
    <w:rsid w:val="006177E8"/>
    <w:rsid w:val="00622939"/>
    <w:rsid w:val="006273E3"/>
    <w:rsid w:val="006413D1"/>
    <w:rsid w:val="006443B6"/>
    <w:rsid w:val="00674241"/>
    <w:rsid w:val="006804B2"/>
    <w:rsid w:val="00680676"/>
    <w:rsid w:val="00693122"/>
    <w:rsid w:val="006933C2"/>
    <w:rsid w:val="006978DD"/>
    <w:rsid w:val="006A2545"/>
    <w:rsid w:val="006A37AA"/>
    <w:rsid w:val="006A48A2"/>
    <w:rsid w:val="006B0601"/>
    <w:rsid w:val="006C12DC"/>
    <w:rsid w:val="006C3458"/>
    <w:rsid w:val="006C5541"/>
    <w:rsid w:val="006D288A"/>
    <w:rsid w:val="006D3491"/>
    <w:rsid w:val="006D3A62"/>
    <w:rsid w:val="006D6A1C"/>
    <w:rsid w:val="006E301B"/>
    <w:rsid w:val="006E51A1"/>
    <w:rsid w:val="006E5209"/>
    <w:rsid w:val="006F3F59"/>
    <w:rsid w:val="00705830"/>
    <w:rsid w:val="0071455C"/>
    <w:rsid w:val="00715572"/>
    <w:rsid w:val="0072166E"/>
    <w:rsid w:val="007259EF"/>
    <w:rsid w:val="00725E08"/>
    <w:rsid w:val="00726779"/>
    <w:rsid w:val="00733AD6"/>
    <w:rsid w:val="00740304"/>
    <w:rsid w:val="00745EBB"/>
    <w:rsid w:val="00772854"/>
    <w:rsid w:val="0077757F"/>
    <w:rsid w:val="00785303"/>
    <w:rsid w:val="00786B0D"/>
    <w:rsid w:val="0078704B"/>
    <w:rsid w:val="00794B86"/>
    <w:rsid w:val="007A759B"/>
    <w:rsid w:val="007B7EE3"/>
    <w:rsid w:val="007C4A99"/>
    <w:rsid w:val="007C6FAA"/>
    <w:rsid w:val="007C7407"/>
    <w:rsid w:val="007D4A6F"/>
    <w:rsid w:val="007D7412"/>
    <w:rsid w:val="007E6461"/>
    <w:rsid w:val="007F0090"/>
    <w:rsid w:val="0080454C"/>
    <w:rsid w:val="008108F1"/>
    <w:rsid w:val="00840634"/>
    <w:rsid w:val="00845B4C"/>
    <w:rsid w:val="00846592"/>
    <w:rsid w:val="008472BA"/>
    <w:rsid w:val="008555C0"/>
    <w:rsid w:val="0086269A"/>
    <w:rsid w:val="00863331"/>
    <w:rsid w:val="00874EEC"/>
    <w:rsid w:val="008751A1"/>
    <w:rsid w:val="00876A3B"/>
    <w:rsid w:val="00881F60"/>
    <w:rsid w:val="00885110"/>
    <w:rsid w:val="008853CB"/>
    <w:rsid w:val="00887782"/>
    <w:rsid w:val="008A562D"/>
    <w:rsid w:val="008B264D"/>
    <w:rsid w:val="008B682A"/>
    <w:rsid w:val="008C1FC7"/>
    <w:rsid w:val="008D3065"/>
    <w:rsid w:val="008E5AA7"/>
    <w:rsid w:val="008E647E"/>
    <w:rsid w:val="008E6746"/>
    <w:rsid w:val="008F0C36"/>
    <w:rsid w:val="00901146"/>
    <w:rsid w:val="00902DCB"/>
    <w:rsid w:val="00903561"/>
    <w:rsid w:val="00910224"/>
    <w:rsid w:val="00916787"/>
    <w:rsid w:val="009311C3"/>
    <w:rsid w:val="00936A4A"/>
    <w:rsid w:val="009402E7"/>
    <w:rsid w:val="00943558"/>
    <w:rsid w:val="00943AB0"/>
    <w:rsid w:val="0094776A"/>
    <w:rsid w:val="0096045E"/>
    <w:rsid w:val="00962E80"/>
    <w:rsid w:val="00964610"/>
    <w:rsid w:val="0097574A"/>
    <w:rsid w:val="00975CE3"/>
    <w:rsid w:val="0098453C"/>
    <w:rsid w:val="009851B4"/>
    <w:rsid w:val="009B4795"/>
    <w:rsid w:val="009C16A7"/>
    <w:rsid w:val="009C3822"/>
    <w:rsid w:val="009D0BE9"/>
    <w:rsid w:val="009E0298"/>
    <w:rsid w:val="009E3F16"/>
    <w:rsid w:val="009E4E38"/>
    <w:rsid w:val="009E5001"/>
    <w:rsid w:val="009E6028"/>
    <w:rsid w:val="009F79E4"/>
    <w:rsid w:val="00A1070C"/>
    <w:rsid w:val="00A111B2"/>
    <w:rsid w:val="00A17A6F"/>
    <w:rsid w:val="00A24725"/>
    <w:rsid w:val="00A24933"/>
    <w:rsid w:val="00A32C07"/>
    <w:rsid w:val="00A3498D"/>
    <w:rsid w:val="00A40F6E"/>
    <w:rsid w:val="00A44F32"/>
    <w:rsid w:val="00A5159F"/>
    <w:rsid w:val="00A57074"/>
    <w:rsid w:val="00A6465A"/>
    <w:rsid w:val="00A71C6C"/>
    <w:rsid w:val="00A77F8F"/>
    <w:rsid w:val="00A938C4"/>
    <w:rsid w:val="00AA0C00"/>
    <w:rsid w:val="00AA266D"/>
    <w:rsid w:val="00AA298E"/>
    <w:rsid w:val="00AA7CAA"/>
    <w:rsid w:val="00AB6041"/>
    <w:rsid w:val="00AC5855"/>
    <w:rsid w:val="00AD2AA0"/>
    <w:rsid w:val="00AD4A3E"/>
    <w:rsid w:val="00AD6F69"/>
    <w:rsid w:val="00AD7878"/>
    <w:rsid w:val="00AF452D"/>
    <w:rsid w:val="00B01C70"/>
    <w:rsid w:val="00B06F23"/>
    <w:rsid w:val="00B14425"/>
    <w:rsid w:val="00B14860"/>
    <w:rsid w:val="00B319B9"/>
    <w:rsid w:val="00B33936"/>
    <w:rsid w:val="00B3463F"/>
    <w:rsid w:val="00B358DE"/>
    <w:rsid w:val="00B54A9B"/>
    <w:rsid w:val="00B60EEA"/>
    <w:rsid w:val="00B625A5"/>
    <w:rsid w:val="00B646FC"/>
    <w:rsid w:val="00B734FD"/>
    <w:rsid w:val="00B75658"/>
    <w:rsid w:val="00B80AC2"/>
    <w:rsid w:val="00B84B04"/>
    <w:rsid w:val="00B91349"/>
    <w:rsid w:val="00B945F3"/>
    <w:rsid w:val="00B94637"/>
    <w:rsid w:val="00B94EF8"/>
    <w:rsid w:val="00BA0199"/>
    <w:rsid w:val="00BA5EFF"/>
    <w:rsid w:val="00BA74DB"/>
    <w:rsid w:val="00BB25C5"/>
    <w:rsid w:val="00BB44DA"/>
    <w:rsid w:val="00BD27C3"/>
    <w:rsid w:val="00BD524C"/>
    <w:rsid w:val="00BD525F"/>
    <w:rsid w:val="00BD57E6"/>
    <w:rsid w:val="00BE28F7"/>
    <w:rsid w:val="00BF4BB9"/>
    <w:rsid w:val="00C007C8"/>
    <w:rsid w:val="00C01A48"/>
    <w:rsid w:val="00C0298F"/>
    <w:rsid w:val="00C05715"/>
    <w:rsid w:val="00C12BF0"/>
    <w:rsid w:val="00C240F5"/>
    <w:rsid w:val="00C25AE9"/>
    <w:rsid w:val="00C437A6"/>
    <w:rsid w:val="00C519A5"/>
    <w:rsid w:val="00C66533"/>
    <w:rsid w:val="00C71984"/>
    <w:rsid w:val="00C763D0"/>
    <w:rsid w:val="00C870F6"/>
    <w:rsid w:val="00C923D9"/>
    <w:rsid w:val="00C92A84"/>
    <w:rsid w:val="00C949E9"/>
    <w:rsid w:val="00CB2351"/>
    <w:rsid w:val="00CB2CED"/>
    <w:rsid w:val="00CB77A6"/>
    <w:rsid w:val="00CC0DDC"/>
    <w:rsid w:val="00CC5F15"/>
    <w:rsid w:val="00CD321A"/>
    <w:rsid w:val="00CD3245"/>
    <w:rsid w:val="00CE2BE3"/>
    <w:rsid w:val="00CF0712"/>
    <w:rsid w:val="00CF61CB"/>
    <w:rsid w:val="00CF61F1"/>
    <w:rsid w:val="00CF7E81"/>
    <w:rsid w:val="00D035FA"/>
    <w:rsid w:val="00D0474D"/>
    <w:rsid w:val="00D11843"/>
    <w:rsid w:val="00D17FC0"/>
    <w:rsid w:val="00D2016C"/>
    <w:rsid w:val="00D2537D"/>
    <w:rsid w:val="00D34372"/>
    <w:rsid w:val="00D37ECF"/>
    <w:rsid w:val="00D41D30"/>
    <w:rsid w:val="00D43F37"/>
    <w:rsid w:val="00D47CF9"/>
    <w:rsid w:val="00D51B03"/>
    <w:rsid w:val="00D570B7"/>
    <w:rsid w:val="00D72D0F"/>
    <w:rsid w:val="00D74FA4"/>
    <w:rsid w:val="00D808D4"/>
    <w:rsid w:val="00D839D0"/>
    <w:rsid w:val="00DA0F2B"/>
    <w:rsid w:val="00DA29EC"/>
    <w:rsid w:val="00DA4926"/>
    <w:rsid w:val="00DA4B92"/>
    <w:rsid w:val="00DB29E0"/>
    <w:rsid w:val="00DB59F8"/>
    <w:rsid w:val="00DC5D11"/>
    <w:rsid w:val="00DD3066"/>
    <w:rsid w:val="00DD7284"/>
    <w:rsid w:val="00DF4E0F"/>
    <w:rsid w:val="00DF7515"/>
    <w:rsid w:val="00E04804"/>
    <w:rsid w:val="00E26B8E"/>
    <w:rsid w:val="00E420FA"/>
    <w:rsid w:val="00E56161"/>
    <w:rsid w:val="00E561C1"/>
    <w:rsid w:val="00E5732E"/>
    <w:rsid w:val="00E62106"/>
    <w:rsid w:val="00E633C8"/>
    <w:rsid w:val="00E665F3"/>
    <w:rsid w:val="00E7496E"/>
    <w:rsid w:val="00E802DB"/>
    <w:rsid w:val="00E80FB8"/>
    <w:rsid w:val="00E84CE4"/>
    <w:rsid w:val="00E900AC"/>
    <w:rsid w:val="00E91E1F"/>
    <w:rsid w:val="00EA40CC"/>
    <w:rsid w:val="00EA413E"/>
    <w:rsid w:val="00EA6041"/>
    <w:rsid w:val="00EC0E37"/>
    <w:rsid w:val="00EC2938"/>
    <w:rsid w:val="00EC6C18"/>
    <w:rsid w:val="00ED5629"/>
    <w:rsid w:val="00ED5686"/>
    <w:rsid w:val="00ED5D7A"/>
    <w:rsid w:val="00EE0237"/>
    <w:rsid w:val="00EE162E"/>
    <w:rsid w:val="00EF2E9D"/>
    <w:rsid w:val="00EF6972"/>
    <w:rsid w:val="00F007CE"/>
    <w:rsid w:val="00F02DB3"/>
    <w:rsid w:val="00F102D8"/>
    <w:rsid w:val="00F12203"/>
    <w:rsid w:val="00F301CE"/>
    <w:rsid w:val="00F335BE"/>
    <w:rsid w:val="00F33B3B"/>
    <w:rsid w:val="00F41C3F"/>
    <w:rsid w:val="00F43AB2"/>
    <w:rsid w:val="00F5362A"/>
    <w:rsid w:val="00F60F1B"/>
    <w:rsid w:val="00F64C7A"/>
    <w:rsid w:val="00F66297"/>
    <w:rsid w:val="00F7230F"/>
    <w:rsid w:val="00F77F38"/>
    <w:rsid w:val="00F82FE2"/>
    <w:rsid w:val="00FA70DF"/>
    <w:rsid w:val="00FB7CEA"/>
    <w:rsid w:val="00FC3B71"/>
    <w:rsid w:val="00FE519B"/>
    <w:rsid w:val="00FE75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138"/>
    <o:shapelayout v:ext="edit">
      <o:idmap v:ext="edit" data="1"/>
    </o:shapelayout>
  </w:shapeDefaults>
  <w:decimalSymbol w:val=","/>
  <w:listSeparator w:val=";"/>
  <w15:docId w15:val="{F472DDB3-46ED-4574-9052-558C14CAA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locked="1" w:qFormat="1"/>
    <w:lsdException w:name="heading 2" w:locked="1" w:qFormat="1"/>
    <w:lsdException w:name="heading 3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7ECF"/>
    <w:rPr>
      <w:rFonts w:ascii="Times New Roman" w:eastAsia="Times New Roman" w:hAnsi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locked/>
    <w:rsid w:val="005E2194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locked/>
    <w:rsid w:val="003E0648"/>
    <w:pPr>
      <w:keepNext/>
      <w:suppressAutoHyphens/>
      <w:spacing w:before="560" w:after="280"/>
      <w:outlineLvl w:val="1"/>
    </w:pPr>
    <w:rPr>
      <w:rFonts w:eastAsiaTheme="majorEastAsia" w:cstheme="majorBidi"/>
    </w:rPr>
  </w:style>
  <w:style w:type="paragraph" w:styleId="3">
    <w:name w:val="heading 3"/>
    <w:basedOn w:val="a"/>
    <w:next w:val="a"/>
    <w:link w:val="30"/>
    <w:qFormat/>
    <w:rsid w:val="003E0648"/>
    <w:pPr>
      <w:keepNext/>
      <w:suppressAutoHyphens/>
      <w:spacing w:before="240" w:after="60"/>
      <w:outlineLvl w:val="2"/>
    </w:pPr>
    <w:rPr>
      <w:rFonts w:cs="Arial"/>
      <w:b/>
      <w:bCs/>
      <w:szCs w:val="26"/>
    </w:rPr>
  </w:style>
  <w:style w:type="paragraph" w:styleId="4">
    <w:name w:val="heading 4"/>
    <w:basedOn w:val="a"/>
    <w:next w:val="a"/>
    <w:link w:val="40"/>
    <w:unhideWhenUsed/>
    <w:qFormat/>
    <w:locked/>
    <w:rsid w:val="005E2194"/>
    <w:pPr>
      <w:keepNext/>
      <w:spacing w:before="240" w:after="60"/>
      <w:outlineLvl w:val="3"/>
    </w:pPr>
    <w:rPr>
      <w:rFonts w:asciiTheme="minorHAnsi" w:eastAsiaTheme="minorEastAsia" w:hAnsiTheme="minorHAnsi" w:cstheme="minorBidi"/>
      <w:b/>
      <w:bCs/>
    </w:rPr>
  </w:style>
  <w:style w:type="paragraph" w:styleId="5">
    <w:name w:val="heading 5"/>
    <w:basedOn w:val="a"/>
    <w:next w:val="a"/>
    <w:link w:val="50"/>
    <w:unhideWhenUsed/>
    <w:qFormat/>
    <w:locked/>
    <w:rsid w:val="005E2194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nhideWhenUsed/>
    <w:qFormat/>
    <w:locked/>
    <w:rsid w:val="005E2194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  <w:szCs w:val="22"/>
    </w:rPr>
  </w:style>
  <w:style w:type="paragraph" w:styleId="7">
    <w:name w:val="heading 7"/>
    <w:basedOn w:val="a"/>
    <w:next w:val="a"/>
    <w:link w:val="70"/>
    <w:unhideWhenUsed/>
    <w:qFormat/>
    <w:locked/>
    <w:rsid w:val="005E2194"/>
    <w:pPr>
      <w:spacing w:before="240" w:after="60"/>
      <w:outlineLvl w:val="6"/>
    </w:pPr>
    <w:rPr>
      <w:rFonts w:asciiTheme="minorHAnsi" w:eastAsiaTheme="minorEastAsia" w:hAnsiTheme="minorHAnsi" w:cstheme="minorBidi"/>
    </w:rPr>
  </w:style>
  <w:style w:type="paragraph" w:styleId="8">
    <w:name w:val="heading 8"/>
    <w:basedOn w:val="a"/>
    <w:next w:val="a"/>
    <w:link w:val="80"/>
    <w:unhideWhenUsed/>
    <w:qFormat/>
    <w:locked/>
    <w:rsid w:val="005E2194"/>
    <w:pPr>
      <w:spacing w:before="240" w:after="60"/>
      <w:outlineLvl w:val="7"/>
    </w:pPr>
    <w:rPr>
      <w:rFonts w:asciiTheme="minorHAnsi" w:eastAsiaTheme="minorEastAsia" w:hAnsiTheme="minorHAnsi" w:cstheme="minorBidi"/>
      <w:i/>
      <w:iCs/>
    </w:rPr>
  </w:style>
  <w:style w:type="paragraph" w:styleId="9">
    <w:name w:val="heading 9"/>
    <w:basedOn w:val="a"/>
    <w:next w:val="a"/>
    <w:link w:val="90"/>
    <w:unhideWhenUsed/>
    <w:qFormat/>
    <w:locked/>
    <w:rsid w:val="005E2194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E2194"/>
    <w:rPr>
      <w:rFonts w:asciiTheme="majorHAnsi" w:eastAsiaTheme="majorEastAsia" w:hAnsiTheme="majorHAnsi" w:cstheme="majorBidi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link w:val="2"/>
    <w:rsid w:val="003E0648"/>
    <w:rPr>
      <w:rFonts w:ascii="Times New Roman" w:eastAsiaTheme="majorEastAsia" w:hAnsi="Times New Roman" w:cstheme="majorBidi"/>
      <w:kern w:val="28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5E2194"/>
    <w:rPr>
      <w:rFonts w:ascii="Times New Roman" w:hAnsi="Times New Roman" w:cs="Arial"/>
      <w:b/>
      <w:bCs/>
      <w:kern w:val="28"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semiHidden/>
    <w:rsid w:val="005E2194"/>
    <w:rPr>
      <w:rFonts w:asciiTheme="minorHAnsi" w:eastAsiaTheme="minorEastAsia" w:hAnsiTheme="minorHAnsi" w:cstheme="minorBidi"/>
      <w:b/>
      <w:bCs/>
      <w:kern w:val="28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5E2194"/>
    <w:rPr>
      <w:rFonts w:asciiTheme="minorHAnsi" w:eastAsiaTheme="minorEastAsia" w:hAnsiTheme="minorHAnsi" w:cstheme="minorBidi"/>
      <w:b/>
      <w:bCs/>
      <w:i/>
      <w:iCs/>
      <w:kern w:val="28"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semiHidden/>
    <w:rsid w:val="005E2194"/>
    <w:rPr>
      <w:rFonts w:asciiTheme="minorHAnsi" w:eastAsiaTheme="minorEastAsia" w:hAnsiTheme="minorHAnsi" w:cstheme="minorBidi"/>
      <w:b/>
      <w:bCs/>
      <w:kern w:val="28"/>
      <w:sz w:val="22"/>
      <w:szCs w:val="22"/>
      <w:lang w:eastAsia="ru-RU"/>
    </w:rPr>
  </w:style>
  <w:style w:type="character" w:customStyle="1" w:styleId="70">
    <w:name w:val="Заголовок 7 Знак"/>
    <w:basedOn w:val="a0"/>
    <w:link w:val="7"/>
    <w:semiHidden/>
    <w:rsid w:val="005E2194"/>
    <w:rPr>
      <w:rFonts w:asciiTheme="minorHAnsi" w:eastAsiaTheme="minorEastAsia" w:hAnsiTheme="minorHAnsi" w:cstheme="minorBidi"/>
      <w:kern w:val="28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semiHidden/>
    <w:rsid w:val="005E2194"/>
    <w:rPr>
      <w:rFonts w:asciiTheme="minorHAnsi" w:eastAsiaTheme="minorEastAsia" w:hAnsiTheme="minorHAnsi" w:cstheme="minorBidi"/>
      <w:i/>
      <w:iCs/>
      <w:kern w:val="28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semiHidden/>
    <w:rsid w:val="005E2194"/>
    <w:rPr>
      <w:rFonts w:asciiTheme="majorHAnsi" w:eastAsiaTheme="majorEastAsia" w:hAnsiTheme="majorHAnsi" w:cstheme="majorBidi"/>
      <w:kern w:val="28"/>
      <w:sz w:val="22"/>
      <w:szCs w:val="22"/>
      <w:lang w:eastAsia="ru-RU"/>
    </w:rPr>
  </w:style>
  <w:style w:type="paragraph" w:styleId="a3">
    <w:name w:val="caption"/>
    <w:basedOn w:val="a"/>
    <w:next w:val="a"/>
    <w:qFormat/>
    <w:rsid w:val="003E0648"/>
    <w:rPr>
      <w:b/>
      <w:bCs/>
      <w:sz w:val="20"/>
      <w:szCs w:val="20"/>
    </w:rPr>
  </w:style>
  <w:style w:type="paragraph" w:styleId="a4">
    <w:name w:val="Title"/>
    <w:basedOn w:val="a"/>
    <w:next w:val="a"/>
    <w:link w:val="a5"/>
    <w:qFormat/>
    <w:locked/>
    <w:rsid w:val="005E219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Название Знак"/>
    <w:basedOn w:val="a0"/>
    <w:link w:val="a4"/>
    <w:rsid w:val="005E2194"/>
    <w:rPr>
      <w:rFonts w:asciiTheme="majorHAnsi" w:eastAsiaTheme="majorEastAsia" w:hAnsiTheme="majorHAnsi" w:cstheme="majorBidi"/>
      <w:b/>
      <w:bCs/>
      <w:kern w:val="28"/>
      <w:sz w:val="32"/>
      <w:szCs w:val="32"/>
      <w:lang w:eastAsia="ru-RU"/>
    </w:rPr>
  </w:style>
  <w:style w:type="paragraph" w:styleId="a6">
    <w:name w:val="Subtitle"/>
    <w:basedOn w:val="a"/>
    <w:next w:val="a"/>
    <w:link w:val="a7"/>
    <w:qFormat/>
    <w:locked/>
    <w:rsid w:val="005E2194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a7">
    <w:name w:val="Подзаголовок Знак"/>
    <w:basedOn w:val="a0"/>
    <w:link w:val="a6"/>
    <w:rsid w:val="005E2194"/>
    <w:rPr>
      <w:rFonts w:asciiTheme="majorHAnsi" w:eastAsiaTheme="majorEastAsia" w:hAnsiTheme="majorHAnsi" w:cstheme="majorBidi"/>
      <w:kern w:val="28"/>
      <w:sz w:val="24"/>
      <w:szCs w:val="24"/>
      <w:lang w:eastAsia="ru-RU"/>
    </w:rPr>
  </w:style>
  <w:style w:type="character" w:styleId="a8">
    <w:name w:val="Strong"/>
    <w:basedOn w:val="a0"/>
    <w:qFormat/>
    <w:locked/>
    <w:rsid w:val="005E2194"/>
    <w:rPr>
      <w:b/>
      <w:bCs/>
    </w:rPr>
  </w:style>
  <w:style w:type="character" w:styleId="a9">
    <w:name w:val="Emphasis"/>
    <w:basedOn w:val="a0"/>
    <w:qFormat/>
    <w:locked/>
    <w:rsid w:val="005E2194"/>
    <w:rPr>
      <w:i/>
      <w:iCs/>
    </w:rPr>
  </w:style>
  <w:style w:type="paragraph" w:styleId="aa">
    <w:name w:val="No Spacing"/>
    <w:uiPriority w:val="1"/>
    <w:qFormat/>
    <w:rsid w:val="005E2194"/>
    <w:pPr>
      <w:ind w:firstLine="851"/>
      <w:jc w:val="both"/>
    </w:pPr>
    <w:rPr>
      <w:rFonts w:ascii="Times New Roman" w:hAnsi="Times New Roman"/>
      <w:kern w:val="28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5E2194"/>
    <w:pPr>
      <w:ind w:left="708"/>
    </w:pPr>
  </w:style>
  <w:style w:type="paragraph" w:styleId="21">
    <w:name w:val="Quote"/>
    <w:basedOn w:val="a"/>
    <w:next w:val="a"/>
    <w:link w:val="22"/>
    <w:uiPriority w:val="29"/>
    <w:qFormat/>
    <w:rsid w:val="005E2194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5E2194"/>
    <w:rPr>
      <w:rFonts w:ascii="Times New Roman" w:hAnsi="Times New Roman"/>
      <w:i/>
      <w:iCs/>
      <w:color w:val="000000" w:themeColor="text1"/>
      <w:kern w:val="28"/>
      <w:sz w:val="28"/>
      <w:szCs w:val="28"/>
      <w:lang w:eastAsia="ru-RU"/>
    </w:rPr>
  </w:style>
  <w:style w:type="paragraph" w:styleId="ac">
    <w:name w:val="Intense Quote"/>
    <w:basedOn w:val="a"/>
    <w:next w:val="a"/>
    <w:link w:val="ad"/>
    <w:uiPriority w:val="30"/>
    <w:qFormat/>
    <w:rsid w:val="005E219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5E2194"/>
    <w:rPr>
      <w:rFonts w:ascii="Times New Roman" w:hAnsi="Times New Roman"/>
      <w:b/>
      <w:bCs/>
      <w:i/>
      <w:iCs/>
      <w:color w:val="4F81BD" w:themeColor="accent1"/>
      <w:kern w:val="28"/>
      <w:sz w:val="28"/>
      <w:szCs w:val="28"/>
      <w:lang w:eastAsia="ru-RU"/>
    </w:rPr>
  </w:style>
  <w:style w:type="character" w:styleId="ae">
    <w:name w:val="Subtle Emphasis"/>
    <w:basedOn w:val="a0"/>
    <w:uiPriority w:val="19"/>
    <w:qFormat/>
    <w:rsid w:val="005E2194"/>
    <w:rPr>
      <w:i/>
      <w:iCs/>
      <w:color w:val="808080" w:themeColor="text1" w:themeTint="7F"/>
    </w:rPr>
  </w:style>
  <w:style w:type="character" w:styleId="af">
    <w:name w:val="Intense Emphasis"/>
    <w:basedOn w:val="a0"/>
    <w:uiPriority w:val="21"/>
    <w:qFormat/>
    <w:rsid w:val="005E2194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5E2194"/>
    <w:rPr>
      <w:smallCaps/>
      <w:color w:val="C0504D" w:themeColor="accent2"/>
      <w:u w:val="single"/>
    </w:rPr>
  </w:style>
  <w:style w:type="character" w:styleId="af1">
    <w:name w:val="Intense Reference"/>
    <w:basedOn w:val="a0"/>
    <w:uiPriority w:val="32"/>
    <w:qFormat/>
    <w:rsid w:val="005E2194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5E2194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semiHidden/>
    <w:unhideWhenUsed/>
    <w:qFormat/>
    <w:rsid w:val="005E2194"/>
    <w:pPr>
      <w:outlineLvl w:val="9"/>
    </w:pPr>
  </w:style>
  <w:style w:type="paragraph" w:styleId="af4">
    <w:name w:val="Balloon Text"/>
    <w:basedOn w:val="a"/>
    <w:link w:val="af5"/>
    <w:rsid w:val="005E219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link w:val="af4"/>
    <w:rsid w:val="005E2194"/>
    <w:rPr>
      <w:rFonts w:ascii="Tahoma" w:hAnsi="Tahoma" w:cs="Tahoma"/>
      <w:kern w:val="28"/>
      <w:sz w:val="16"/>
      <w:szCs w:val="16"/>
      <w:lang w:eastAsia="ru-RU"/>
    </w:rPr>
  </w:style>
  <w:style w:type="paragraph" w:customStyle="1" w:styleId="11">
    <w:name w:val="Абзац списка1"/>
    <w:basedOn w:val="a"/>
    <w:rsid w:val="00154DCF"/>
    <w:pPr>
      <w:ind w:left="720"/>
    </w:pPr>
  </w:style>
  <w:style w:type="paragraph" w:customStyle="1" w:styleId="af6">
    <w:name w:val="рисунок"/>
    <w:basedOn w:val="a"/>
    <w:rsid w:val="00154DCF"/>
    <w:pPr>
      <w:spacing w:before="240" w:after="120"/>
      <w:jc w:val="center"/>
    </w:pPr>
    <w:rPr>
      <w:noProof/>
    </w:rPr>
  </w:style>
  <w:style w:type="table" w:styleId="af7">
    <w:name w:val="Table Grid"/>
    <w:basedOn w:val="a1"/>
    <w:uiPriority w:val="59"/>
    <w:rsid w:val="005E2194"/>
    <w:pPr>
      <w:ind w:firstLine="709"/>
      <w:jc w:val="both"/>
    </w:pPr>
    <w:rPr>
      <w:rFonts w:ascii="Times New Roman" w:hAnsi="Times New Roman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3">
    <w:name w:val="Абзац списка2"/>
    <w:basedOn w:val="a"/>
    <w:rsid w:val="00876A3B"/>
    <w:pPr>
      <w:ind w:left="720"/>
    </w:pPr>
  </w:style>
  <w:style w:type="paragraph" w:customStyle="1" w:styleId="af8">
    <w:name w:val="РИСУНОК"/>
    <w:basedOn w:val="a"/>
    <w:rsid w:val="005E2194"/>
    <w:pPr>
      <w:spacing w:before="240" w:after="120"/>
      <w:jc w:val="center"/>
    </w:pPr>
    <w:rPr>
      <w:szCs w:val="20"/>
    </w:rPr>
  </w:style>
  <w:style w:type="paragraph" w:customStyle="1" w:styleId="31">
    <w:name w:val="Абзац списка3"/>
    <w:basedOn w:val="a"/>
    <w:rsid w:val="005E2194"/>
    <w:pPr>
      <w:ind w:left="720"/>
    </w:pPr>
  </w:style>
  <w:style w:type="paragraph" w:customStyle="1" w:styleId="Default">
    <w:name w:val="Default"/>
    <w:rsid w:val="00D37EC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eastAsia="ru-RU"/>
    </w:rPr>
  </w:style>
  <w:style w:type="paragraph" w:styleId="24">
    <w:name w:val="Body Text Indent 2"/>
    <w:basedOn w:val="a"/>
    <w:link w:val="25"/>
    <w:rsid w:val="00D37ECF"/>
    <w:pPr>
      <w:ind w:left="567"/>
    </w:pPr>
    <w:rPr>
      <w:sz w:val="28"/>
      <w:szCs w:val="20"/>
    </w:rPr>
  </w:style>
  <w:style w:type="character" w:customStyle="1" w:styleId="25">
    <w:name w:val="Основной текст с отступом 2 Знак"/>
    <w:basedOn w:val="a0"/>
    <w:link w:val="24"/>
    <w:rsid w:val="00D37ECF"/>
    <w:rPr>
      <w:rFonts w:ascii="Times New Roman" w:eastAsia="Times New Roman" w:hAnsi="Times New Roman"/>
      <w:sz w:val="28"/>
      <w:lang w:eastAsia="ru-RU"/>
    </w:rPr>
  </w:style>
  <w:style w:type="paragraph" w:styleId="af9">
    <w:name w:val="footer"/>
    <w:basedOn w:val="a"/>
    <w:link w:val="afa"/>
    <w:uiPriority w:val="99"/>
    <w:rsid w:val="00D37ECF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0"/>
    <w:link w:val="af9"/>
    <w:uiPriority w:val="99"/>
    <w:rsid w:val="00D37ECF"/>
    <w:rPr>
      <w:rFonts w:ascii="Times New Roman" w:eastAsia="Times New Roman" w:hAnsi="Times New Roman"/>
      <w:sz w:val="24"/>
      <w:szCs w:val="24"/>
      <w:lang w:eastAsia="ru-RU"/>
    </w:rPr>
  </w:style>
  <w:style w:type="character" w:styleId="afb">
    <w:name w:val="page number"/>
    <w:basedOn w:val="a0"/>
    <w:rsid w:val="00D37ECF"/>
  </w:style>
  <w:style w:type="paragraph" w:styleId="12">
    <w:name w:val="toc 1"/>
    <w:basedOn w:val="a"/>
    <w:next w:val="a"/>
    <w:autoRedefine/>
    <w:uiPriority w:val="39"/>
    <w:locked/>
    <w:rsid w:val="00D37ECF"/>
    <w:pPr>
      <w:spacing w:before="120"/>
    </w:pPr>
    <w:rPr>
      <w:b/>
      <w:bCs/>
      <w:i/>
      <w:iCs/>
    </w:rPr>
  </w:style>
  <w:style w:type="paragraph" w:styleId="26">
    <w:name w:val="toc 2"/>
    <w:basedOn w:val="a"/>
    <w:next w:val="a"/>
    <w:autoRedefine/>
    <w:uiPriority w:val="39"/>
    <w:locked/>
    <w:rsid w:val="00D37ECF"/>
    <w:pPr>
      <w:spacing w:before="120"/>
      <w:ind w:left="240"/>
    </w:pPr>
    <w:rPr>
      <w:b/>
      <w:bCs/>
      <w:sz w:val="22"/>
      <w:szCs w:val="22"/>
    </w:rPr>
  </w:style>
  <w:style w:type="paragraph" w:styleId="32">
    <w:name w:val="toc 3"/>
    <w:basedOn w:val="a"/>
    <w:next w:val="a"/>
    <w:autoRedefine/>
    <w:uiPriority w:val="39"/>
    <w:locked/>
    <w:rsid w:val="00D37ECF"/>
    <w:pPr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locked/>
    <w:rsid w:val="00D37ECF"/>
    <w:pPr>
      <w:ind w:left="72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locked/>
    <w:rsid w:val="00D37ECF"/>
    <w:pPr>
      <w:ind w:left="960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locked/>
    <w:rsid w:val="00D37ECF"/>
    <w:pPr>
      <w:ind w:left="1200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locked/>
    <w:rsid w:val="00D37ECF"/>
    <w:pPr>
      <w:ind w:left="1440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locked/>
    <w:rsid w:val="00D37ECF"/>
    <w:pPr>
      <w:ind w:left="1680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locked/>
    <w:rsid w:val="00D37ECF"/>
    <w:pPr>
      <w:ind w:left="1920"/>
    </w:pPr>
    <w:rPr>
      <w:sz w:val="20"/>
      <w:szCs w:val="20"/>
    </w:rPr>
  </w:style>
  <w:style w:type="character" w:styleId="afc">
    <w:name w:val="Hyperlink"/>
    <w:uiPriority w:val="99"/>
    <w:rsid w:val="00D37ECF"/>
    <w:rPr>
      <w:color w:val="0000FF"/>
      <w:u w:val="single"/>
    </w:rPr>
  </w:style>
  <w:style w:type="paragraph" w:styleId="afd">
    <w:name w:val="header"/>
    <w:basedOn w:val="a"/>
    <w:link w:val="afe"/>
    <w:uiPriority w:val="99"/>
    <w:rsid w:val="00D37ECF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e">
    <w:name w:val="Верхний колонтитул Знак"/>
    <w:basedOn w:val="a0"/>
    <w:link w:val="afd"/>
    <w:uiPriority w:val="99"/>
    <w:rsid w:val="00D37ECF"/>
    <w:rPr>
      <w:rFonts w:ascii="Times New Roman" w:eastAsia="Times New Roman" w:hAnsi="Times New Roman"/>
      <w:sz w:val="24"/>
      <w:szCs w:val="24"/>
      <w:lang w:val="x-none" w:eastAsia="x-none"/>
    </w:rPr>
  </w:style>
  <w:style w:type="paragraph" w:styleId="aff">
    <w:name w:val="Document Map"/>
    <w:basedOn w:val="a"/>
    <w:link w:val="aff0"/>
    <w:rsid w:val="00D37ECF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aff0">
    <w:name w:val="Схема документа Знак"/>
    <w:basedOn w:val="a0"/>
    <w:link w:val="aff"/>
    <w:rsid w:val="00D37ECF"/>
    <w:rPr>
      <w:rFonts w:ascii="Tahoma" w:eastAsia="Times New Roman" w:hAnsi="Tahoma" w:cs="Tahoma"/>
      <w:shd w:val="clear" w:color="auto" w:fill="000080"/>
      <w:lang w:eastAsia="ru-RU"/>
    </w:rPr>
  </w:style>
  <w:style w:type="paragraph" w:styleId="aff1">
    <w:name w:val="Body Text Indent"/>
    <w:basedOn w:val="a"/>
    <w:link w:val="aff2"/>
    <w:rsid w:val="00D37ECF"/>
    <w:pPr>
      <w:ind w:firstLine="851"/>
    </w:pPr>
    <w:rPr>
      <w:sz w:val="28"/>
      <w:szCs w:val="20"/>
    </w:rPr>
  </w:style>
  <w:style w:type="character" w:customStyle="1" w:styleId="aff2">
    <w:name w:val="Основной текст с отступом Знак"/>
    <w:basedOn w:val="a0"/>
    <w:link w:val="aff1"/>
    <w:rsid w:val="00D37ECF"/>
    <w:rPr>
      <w:rFonts w:ascii="Times New Roman" w:eastAsia="Times New Roman" w:hAnsi="Times New Roman"/>
      <w:sz w:val="28"/>
      <w:lang w:eastAsia="ru-RU"/>
    </w:rPr>
  </w:style>
  <w:style w:type="paragraph" w:styleId="aff3">
    <w:name w:val="Body Text"/>
    <w:basedOn w:val="a"/>
    <w:link w:val="aff4"/>
    <w:rsid w:val="00D37ECF"/>
    <w:pPr>
      <w:spacing w:after="120"/>
    </w:pPr>
    <w:rPr>
      <w:lang w:val="x-none" w:eastAsia="x-none"/>
    </w:rPr>
  </w:style>
  <w:style w:type="character" w:customStyle="1" w:styleId="aff4">
    <w:name w:val="Основной текст Знак"/>
    <w:basedOn w:val="a0"/>
    <w:link w:val="aff3"/>
    <w:rsid w:val="00D37ECF"/>
    <w:rPr>
      <w:rFonts w:ascii="Times New Roman" w:eastAsia="Times New Roman" w:hAnsi="Times New Roman"/>
      <w:sz w:val="24"/>
      <w:szCs w:val="24"/>
      <w:lang w:val="x-none" w:eastAsia="x-none"/>
    </w:rPr>
  </w:style>
  <w:style w:type="paragraph" w:customStyle="1" w:styleId="aff5">
    <w:name w:val="формула"/>
    <w:basedOn w:val="a"/>
    <w:autoRedefine/>
    <w:rsid w:val="00D37ECF"/>
    <w:pPr>
      <w:overflowPunct w:val="0"/>
      <w:autoSpaceDE w:val="0"/>
      <w:autoSpaceDN w:val="0"/>
      <w:adjustRightInd w:val="0"/>
      <w:spacing w:before="120" w:after="120"/>
      <w:jc w:val="center"/>
      <w:textAlignment w:val="baseline"/>
    </w:pPr>
    <w:rPr>
      <w:sz w:val="20"/>
      <w:szCs w:val="20"/>
    </w:rPr>
  </w:style>
  <w:style w:type="paragraph" w:styleId="aff6">
    <w:name w:val="footnote text"/>
    <w:basedOn w:val="a"/>
    <w:link w:val="aff7"/>
    <w:rsid w:val="00D37ECF"/>
    <w:rPr>
      <w:sz w:val="20"/>
      <w:szCs w:val="20"/>
    </w:rPr>
  </w:style>
  <w:style w:type="character" w:customStyle="1" w:styleId="aff7">
    <w:name w:val="Текст сноски Знак"/>
    <w:basedOn w:val="a0"/>
    <w:link w:val="aff6"/>
    <w:rsid w:val="00D37ECF"/>
    <w:rPr>
      <w:rFonts w:ascii="Times New Roman" w:eastAsia="Times New Roman" w:hAnsi="Times New Roman"/>
      <w:lang w:eastAsia="ru-RU"/>
    </w:rPr>
  </w:style>
  <w:style w:type="character" w:styleId="aff8">
    <w:name w:val="footnote reference"/>
    <w:rsid w:val="00D37ECF"/>
    <w:rPr>
      <w:vertAlign w:val="superscript"/>
    </w:rPr>
  </w:style>
  <w:style w:type="character" w:customStyle="1" w:styleId="aff9">
    <w:name w:val="Определение"/>
    <w:rsid w:val="00D37ECF"/>
    <w:rPr>
      <w:rFonts w:ascii="Times New Roman" w:hAnsi="Times New Roman"/>
      <w:i/>
      <w:color w:val="FF0000"/>
      <w:sz w:val="28"/>
      <w:szCs w:val="28"/>
      <w:u w:val="single"/>
    </w:rPr>
  </w:style>
  <w:style w:type="paragraph" w:customStyle="1" w:styleId="affa">
    <w:name w:val="Мой Заголовок"/>
    <w:basedOn w:val="1"/>
    <w:link w:val="affb"/>
    <w:rsid w:val="00D37ECF"/>
    <w:pPr>
      <w:jc w:val="center"/>
    </w:pPr>
    <w:rPr>
      <w:rFonts w:ascii="Arial" w:eastAsia="Times New Roman" w:hAnsi="Arial" w:cs="Times New Roman"/>
      <w:i/>
      <w:color w:val="000000"/>
      <w:lang w:val="x-none" w:eastAsia="x-none"/>
    </w:rPr>
  </w:style>
  <w:style w:type="character" w:customStyle="1" w:styleId="affb">
    <w:name w:val="Мой Заголовок Знак"/>
    <w:link w:val="affa"/>
    <w:rsid w:val="00D37ECF"/>
    <w:rPr>
      <w:rFonts w:ascii="Arial" w:eastAsia="Times New Roman" w:hAnsi="Arial"/>
      <w:b/>
      <w:bCs/>
      <w:i/>
      <w:color w:val="000000"/>
      <w:kern w:val="32"/>
      <w:sz w:val="32"/>
      <w:szCs w:val="32"/>
      <w:lang w:val="x-none" w:eastAsia="x-none"/>
    </w:rPr>
  </w:style>
  <w:style w:type="paragraph" w:styleId="13">
    <w:name w:val="index 1"/>
    <w:basedOn w:val="a"/>
    <w:next w:val="a"/>
    <w:autoRedefine/>
    <w:rsid w:val="00D37ECF"/>
    <w:pPr>
      <w:ind w:left="240" w:hanging="240"/>
    </w:pPr>
    <w:rPr>
      <w:sz w:val="18"/>
      <w:szCs w:val="18"/>
    </w:rPr>
  </w:style>
  <w:style w:type="paragraph" w:styleId="affc">
    <w:name w:val="index heading"/>
    <w:basedOn w:val="a"/>
    <w:next w:val="13"/>
    <w:rsid w:val="00D37ECF"/>
    <w:pPr>
      <w:pBdr>
        <w:top w:val="single" w:sz="12" w:space="0" w:color="auto"/>
      </w:pBdr>
      <w:spacing w:before="360" w:after="240"/>
    </w:pPr>
    <w:rPr>
      <w:b/>
      <w:bCs/>
      <w:i/>
      <w:iCs/>
      <w:sz w:val="26"/>
      <w:szCs w:val="26"/>
    </w:rPr>
  </w:style>
  <w:style w:type="paragraph" w:styleId="affd">
    <w:name w:val="Normal (Web)"/>
    <w:basedOn w:val="a"/>
    <w:uiPriority w:val="99"/>
    <w:rsid w:val="00D37ECF"/>
    <w:pPr>
      <w:spacing w:before="100" w:beforeAutospacing="1" w:after="100" w:afterAutospacing="1"/>
    </w:pPr>
    <w:rPr>
      <w:color w:val="000000"/>
    </w:rPr>
  </w:style>
  <w:style w:type="paragraph" w:styleId="affe">
    <w:name w:val="envelope address"/>
    <w:basedOn w:val="a"/>
    <w:rsid w:val="00D37ECF"/>
    <w:pPr>
      <w:framePr w:w="7920" w:h="1980" w:hRule="exact" w:hSpace="180" w:wrap="auto" w:hAnchor="page" w:xAlign="center" w:yAlign="bottom"/>
      <w:ind w:left="2880"/>
    </w:pPr>
    <w:rPr>
      <w:rFonts w:ascii="Cambria" w:hAnsi="Cambria"/>
    </w:rPr>
  </w:style>
  <w:style w:type="paragraph" w:styleId="27">
    <w:name w:val="envelope return"/>
    <w:basedOn w:val="a"/>
    <w:rsid w:val="00D37ECF"/>
    <w:rPr>
      <w:rFonts w:ascii="Cambria" w:hAnsi="Cambria"/>
      <w:sz w:val="20"/>
      <w:szCs w:val="20"/>
    </w:rPr>
  </w:style>
  <w:style w:type="character" w:styleId="HTML">
    <w:name w:val="HTML Typewriter"/>
    <w:basedOn w:val="a0"/>
    <w:uiPriority w:val="99"/>
    <w:unhideWhenUsed/>
    <w:rsid w:val="00D37EC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10.emf"/><Relationship Id="rId26" Type="http://schemas.openxmlformats.org/officeDocument/2006/relationships/oleObject" Target="embeddings/oleObject6.bin"/><Relationship Id="rId39" Type="http://schemas.openxmlformats.org/officeDocument/2006/relationships/image" Target="media/image25.emf"/><Relationship Id="rId21" Type="http://schemas.openxmlformats.org/officeDocument/2006/relationships/image" Target="media/image12.emf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oleObject" Target="embeddings/oleObject11.bin"/><Relationship Id="rId50" Type="http://schemas.openxmlformats.org/officeDocument/2006/relationships/image" Target="media/image32.emf"/><Relationship Id="rId55" Type="http://schemas.openxmlformats.org/officeDocument/2006/relationships/image" Target="media/image35.jpeg"/><Relationship Id="rId63" Type="http://schemas.openxmlformats.org/officeDocument/2006/relationships/image" Target="media/image43.jpeg"/><Relationship Id="rId68" Type="http://schemas.openxmlformats.org/officeDocument/2006/relationships/image" Target="media/image47.jpg"/><Relationship Id="rId76" Type="http://schemas.openxmlformats.org/officeDocument/2006/relationships/image" Target="media/image53.png"/><Relationship Id="rId7" Type="http://schemas.openxmlformats.org/officeDocument/2006/relationships/image" Target="media/image1.emf"/><Relationship Id="rId71" Type="http://schemas.openxmlformats.org/officeDocument/2006/relationships/image" Target="media/image50.emf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9" Type="http://schemas.openxmlformats.org/officeDocument/2006/relationships/image" Target="media/image16.emf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5.bin"/><Relationship Id="rId32" Type="http://schemas.openxmlformats.org/officeDocument/2006/relationships/image" Target="media/image19.emf"/><Relationship Id="rId37" Type="http://schemas.openxmlformats.org/officeDocument/2006/relationships/oleObject" Target="embeddings/oleObject8.bin"/><Relationship Id="rId40" Type="http://schemas.openxmlformats.org/officeDocument/2006/relationships/oleObject" Target="embeddings/oleObject9.bin"/><Relationship Id="rId45" Type="http://schemas.openxmlformats.org/officeDocument/2006/relationships/oleObject" Target="embeddings/oleObject10.bin"/><Relationship Id="rId53" Type="http://schemas.openxmlformats.org/officeDocument/2006/relationships/oleObject" Target="embeddings/oleObject14.bin"/><Relationship Id="rId58" Type="http://schemas.openxmlformats.org/officeDocument/2006/relationships/image" Target="media/image38.jpeg"/><Relationship Id="rId66" Type="http://schemas.openxmlformats.org/officeDocument/2006/relationships/oleObject" Target="embeddings/oleObject15.bin"/><Relationship Id="rId74" Type="http://schemas.openxmlformats.org/officeDocument/2006/relationships/oleObject" Target="embeddings/oleObject17.bin"/><Relationship Id="rId79" Type="http://schemas.openxmlformats.org/officeDocument/2006/relationships/image" Target="media/image56.jpg"/><Relationship Id="rId5" Type="http://schemas.openxmlformats.org/officeDocument/2006/relationships/footnotes" Target="footnotes.xml"/><Relationship Id="rId61" Type="http://schemas.openxmlformats.org/officeDocument/2006/relationships/image" Target="media/image41.jpeg"/><Relationship Id="rId82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1.emf"/><Relationship Id="rId31" Type="http://schemas.openxmlformats.org/officeDocument/2006/relationships/image" Target="media/image18.emf"/><Relationship Id="rId44" Type="http://schemas.openxmlformats.org/officeDocument/2006/relationships/image" Target="media/image29.png"/><Relationship Id="rId52" Type="http://schemas.openxmlformats.org/officeDocument/2006/relationships/image" Target="media/image33.emf"/><Relationship Id="rId60" Type="http://schemas.openxmlformats.org/officeDocument/2006/relationships/image" Target="media/image40.jpeg"/><Relationship Id="rId65" Type="http://schemas.openxmlformats.org/officeDocument/2006/relationships/image" Target="media/image45.wmf"/><Relationship Id="rId73" Type="http://schemas.openxmlformats.org/officeDocument/2006/relationships/image" Target="media/image51.emf"/><Relationship Id="rId78" Type="http://schemas.openxmlformats.org/officeDocument/2006/relationships/image" Target="media/image55.png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emf"/><Relationship Id="rId22" Type="http://schemas.openxmlformats.org/officeDocument/2006/relationships/oleObject" Target="embeddings/oleObject4.bin"/><Relationship Id="rId27" Type="http://schemas.openxmlformats.org/officeDocument/2006/relationships/image" Target="media/image15.emf"/><Relationship Id="rId30" Type="http://schemas.openxmlformats.org/officeDocument/2006/relationships/image" Target="media/image17.emf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1.emf"/><Relationship Id="rId56" Type="http://schemas.openxmlformats.org/officeDocument/2006/relationships/image" Target="media/image36.jpeg"/><Relationship Id="rId64" Type="http://schemas.openxmlformats.org/officeDocument/2006/relationships/image" Target="media/image44.jpg"/><Relationship Id="rId69" Type="http://schemas.openxmlformats.org/officeDocument/2006/relationships/image" Target="media/image48.jpeg"/><Relationship Id="rId77" Type="http://schemas.openxmlformats.org/officeDocument/2006/relationships/image" Target="media/image54.jpg"/><Relationship Id="rId8" Type="http://schemas.openxmlformats.org/officeDocument/2006/relationships/image" Target="media/image2.emf"/><Relationship Id="rId51" Type="http://schemas.openxmlformats.org/officeDocument/2006/relationships/oleObject" Target="embeddings/oleObject13.bin"/><Relationship Id="rId72" Type="http://schemas.openxmlformats.org/officeDocument/2006/relationships/oleObject" Target="embeddings/oleObject16.bin"/><Relationship Id="rId80" Type="http://schemas.openxmlformats.org/officeDocument/2006/relationships/image" Target="media/image57.png"/><Relationship Id="rId3" Type="http://schemas.openxmlformats.org/officeDocument/2006/relationships/settings" Target="settings.xml"/><Relationship Id="rId12" Type="http://schemas.openxmlformats.org/officeDocument/2006/relationships/image" Target="media/image5.emf"/><Relationship Id="rId17" Type="http://schemas.openxmlformats.org/officeDocument/2006/relationships/image" Target="media/image9.emf"/><Relationship Id="rId25" Type="http://schemas.openxmlformats.org/officeDocument/2006/relationships/image" Target="media/image14.emf"/><Relationship Id="rId33" Type="http://schemas.openxmlformats.org/officeDocument/2006/relationships/image" Target="media/image20.emf"/><Relationship Id="rId38" Type="http://schemas.openxmlformats.org/officeDocument/2006/relationships/image" Target="media/image24.png"/><Relationship Id="rId46" Type="http://schemas.openxmlformats.org/officeDocument/2006/relationships/image" Target="media/image30.emf"/><Relationship Id="rId59" Type="http://schemas.openxmlformats.org/officeDocument/2006/relationships/image" Target="media/image39.jpeg"/><Relationship Id="rId67" Type="http://schemas.openxmlformats.org/officeDocument/2006/relationships/image" Target="media/image46.png"/><Relationship Id="rId20" Type="http://schemas.openxmlformats.org/officeDocument/2006/relationships/oleObject" Target="embeddings/oleObject3.bin"/><Relationship Id="rId41" Type="http://schemas.openxmlformats.org/officeDocument/2006/relationships/image" Target="media/image26.png"/><Relationship Id="rId54" Type="http://schemas.openxmlformats.org/officeDocument/2006/relationships/image" Target="media/image34.jpeg"/><Relationship Id="rId62" Type="http://schemas.openxmlformats.org/officeDocument/2006/relationships/image" Target="media/image42.jpeg"/><Relationship Id="rId70" Type="http://schemas.openxmlformats.org/officeDocument/2006/relationships/image" Target="media/image49.jpeg"/><Relationship Id="rId75" Type="http://schemas.openxmlformats.org/officeDocument/2006/relationships/image" Target="media/image52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emf"/><Relationship Id="rId23" Type="http://schemas.openxmlformats.org/officeDocument/2006/relationships/image" Target="media/image13.emf"/><Relationship Id="rId28" Type="http://schemas.openxmlformats.org/officeDocument/2006/relationships/oleObject" Target="embeddings/oleObject7.bin"/><Relationship Id="rId36" Type="http://schemas.openxmlformats.org/officeDocument/2006/relationships/image" Target="media/image23.emf"/><Relationship Id="rId49" Type="http://schemas.openxmlformats.org/officeDocument/2006/relationships/oleObject" Target="embeddings/oleObject12.bin"/><Relationship Id="rId57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1433</Words>
  <Characters>8171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Lenovo</cp:lastModifiedBy>
  <cp:revision>3</cp:revision>
  <dcterms:created xsi:type="dcterms:W3CDTF">2021-09-24T16:07:00Z</dcterms:created>
  <dcterms:modified xsi:type="dcterms:W3CDTF">2021-09-24T16:08:00Z</dcterms:modified>
</cp:coreProperties>
</file>